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5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258"/>
      </w:tblGrid>
      <w:tr w:rsidR="000D4D0A" w:rsidRPr="001B13DD" w14:paraId="76997B5E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6255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2CC0" w14:textId="2BA10A5A" w:rsidR="000D4D0A" w:rsidRPr="001B13DD" w:rsidRDefault="00742C1D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1. </w:t>
            </w:r>
            <w:r w:rsidR="00F17260" w:rsidRPr="00F1726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ส่งเสริมสุขภาพ ป้องกันโรค และคุ้มครองผู้บริโภคเป็นเลิศ (</w:t>
            </w:r>
            <w:r w:rsidR="00F17260" w:rsidRPr="00F1726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PP&amp;P Excellence)</w:t>
            </w:r>
          </w:p>
        </w:tc>
      </w:tr>
      <w:tr w:rsidR="000D4D0A" w:rsidRPr="001B13DD" w14:paraId="7001866F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922" w14:textId="55A1AAE4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  <w:r w:rsidR="00F1726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5473" w14:textId="78BBD9F8" w:rsidR="000D4D0A" w:rsidRPr="001B13DD" w:rsidRDefault="00742C1D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1. </w:t>
            </w:r>
            <w:r w:rsidR="00F17260" w:rsidRPr="00F1726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การพัฒนาคุณภาพชีวิตคนไทยทุกกลุ่มวัย (ด้านสุขภาพ)</w:t>
            </w:r>
          </w:p>
        </w:tc>
      </w:tr>
      <w:tr w:rsidR="000D4D0A" w:rsidRPr="001B13DD" w14:paraId="7F283784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352E" w14:textId="3625C039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  <w:r w:rsidR="00F1726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EC11" w14:textId="7E5CE339" w:rsidR="000D4D0A" w:rsidRPr="001B13DD" w:rsidRDefault="00742C1D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1. </w:t>
            </w:r>
            <w:r w:rsidR="00F17260" w:rsidRPr="00F1726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โครงการพัฒนาและสร้างศักยภาพคนไทยทุกกลุ่มวัย</w:t>
            </w:r>
          </w:p>
        </w:tc>
      </w:tr>
      <w:tr w:rsidR="000D4D0A" w:rsidRPr="001B13DD" w14:paraId="3FB35392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B50F" w14:textId="77777777" w:rsidR="000D4D0A" w:rsidRPr="001B13DD" w:rsidRDefault="000D4D0A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</w:t>
            </w:r>
            <w:r w:rsidR="00BA247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แสดงผล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DE56" w14:textId="77777777" w:rsidR="00BA2479" w:rsidRPr="001B13DD" w:rsidRDefault="00BA2479" w:rsidP="00BA2479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จังหวัด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เขต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ประเทศ</w:t>
            </w:r>
          </w:p>
        </w:tc>
      </w:tr>
      <w:tr w:rsidR="000D4D0A" w:rsidRPr="001B13DD" w14:paraId="35B0B90A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E912" w14:textId="77777777" w:rsidR="000D4D0A" w:rsidRPr="001B13DD" w:rsidRDefault="000D4D0A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B36A" w14:textId="77777777" w:rsidR="000D4D0A" w:rsidRDefault="00742C1D" w:rsidP="00F1726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2. </w:t>
            </w:r>
            <w:r w:rsidR="0082301C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เด็กไทยมีการเจริญเติบโตและพัฒนาการสมวัย</w:t>
            </w:r>
          </w:p>
          <w:p w14:paraId="579950A6" w14:textId="77777777" w:rsidR="0082301C" w:rsidRDefault="0082301C" w:rsidP="00F1726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  2.1 </w:t>
            </w:r>
            <w:r w:rsidRPr="00F1726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ร้อยละของเด็กอายุ </w:t>
            </w:r>
            <w:r w:rsidRPr="00F1726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0-5</w:t>
            </w:r>
            <w:r w:rsidRPr="00F1726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ปี สูงดีสมส</w:t>
            </w:r>
            <w:r w:rsidRPr="00F17260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่วน</w:t>
            </w:r>
            <w:r w:rsidRPr="00F1726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และส่วนสูงเฉลี่ยที่อายุ </w:t>
            </w:r>
            <w:r w:rsidRPr="00F1726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5 </w:t>
            </w:r>
            <w:r w:rsidRPr="00F1726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ปี</w:t>
            </w:r>
          </w:p>
          <w:p w14:paraId="748F39FE" w14:textId="72749FCF" w:rsidR="0082301C" w:rsidRPr="00F17260" w:rsidRDefault="0082301C" w:rsidP="00F1726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  2.2 ร้อยละ</w:t>
            </w:r>
            <w:r w:rsidR="00F41295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ของ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เด็กปฐมวัยมีพัฒนาการสมวัย</w:t>
            </w:r>
          </w:p>
        </w:tc>
      </w:tr>
      <w:tr w:rsidR="00742C1D" w:rsidRPr="001B13DD" w14:paraId="0D4A3541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54CD432" w14:textId="3F7DD217" w:rsidR="00742C1D" w:rsidRDefault="00742C1D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ตัวชี้วัดย่อยที่ 2.1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F752CF3" w14:textId="30FF3089" w:rsidR="00742C1D" w:rsidRPr="00F17260" w:rsidRDefault="00742C1D" w:rsidP="00F1726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1726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ร้อยละของเด็กอายุ </w:t>
            </w:r>
            <w:r w:rsidRPr="00F1726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0-5</w:t>
            </w:r>
            <w:r w:rsidRPr="00F1726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ปี สูงดีสมส</w:t>
            </w:r>
            <w:r w:rsidRPr="00F17260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่วน</w:t>
            </w:r>
            <w:r w:rsidRPr="00F1726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และส่วนสูงเฉลี่ยที่อายุ </w:t>
            </w:r>
            <w:r w:rsidRPr="00F1726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5 </w:t>
            </w:r>
            <w:r w:rsidRPr="00F1726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ปี</w:t>
            </w:r>
          </w:p>
        </w:tc>
      </w:tr>
      <w:tr w:rsidR="000D4D0A" w:rsidRPr="001B13DD" w14:paraId="4340CF37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089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24ED" w14:textId="77777777" w:rsidR="00E634E0" w:rsidRPr="00A57B01" w:rsidRDefault="00E634E0" w:rsidP="00E634E0">
            <w:pPr>
              <w:tabs>
                <w:tab w:val="left" w:pos="1260"/>
                <w:tab w:val="left" w:pos="8460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57B01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sym w:font="Wingdings" w:char="F09F"/>
            </w:r>
            <w:r w:rsidRPr="00A57B01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เด็กอายุ 0 - 5 ปี</w:t>
            </w:r>
            <w:r w:rsidRPr="00A57B0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หมายถึง เด็กแรกเกิด จนถึงอายุ 5 ปี </w:t>
            </w:r>
            <w:r w:rsidRPr="00A57B0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11 </w:t>
            </w:r>
            <w:r w:rsidRPr="00A57B0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เดือน 29 วัน</w:t>
            </w:r>
          </w:p>
          <w:p w14:paraId="42C06D97" w14:textId="291343B3" w:rsidR="00E634E0" w:rsidRPr="00A57B01" w:rsidRDefault="00E634E0" w:rsidP="00625D2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57B01">
              <w:rPr>
                <w:rFonts w:ascii="TH SarabunPSK" w:hAnsi="TH SarabunPSK" w:cs="TH SarabunPSK"/>
                <w:b/>
                <w:bCs/>
                <w:color w:val="000000" w:themeColor="text1"/>
                <w:w w:val="98"/>
                <w:sz w:val="32"/>
                <w:szCs w:val="32"/>
              </w:rPr>
              <w:sym w:font="Wingdings" w:char="F09F"/>
            </w:r>
            <w:r w:rsidRPr="00A57B01">
              <w:rPr>
                <w:rFonts w:ascii="TH SarabunPSK" w:hAnsi="TH SarabunPSK" w:cs="TH SarabunPSK"/>
                <w:b/>
                <w:bCs/>
                <w:color w:val="000000" w:themeColor="text1"/>
                <w:w w:val="98"/>
                <w:sz w:val="32"/>
                <w:szCs w:val="32"/>
                <w:cs/>
              </w:rPr>
              <w:t xml:space="preserve"> สูงดี</w:t>
            </w:r>
            <w:r w:rsidRPr="00A57B01">
              <w:rPr>
                <w:rFonts w:ascii="TH SarabunPSK" w:hAnsi="TH SarabunPSK" w:cs="TH SarabunPSK"/>
                <w:color w:val="000000" w:themeColor="text1"/>
                <w:w w:val="98"/>
                <w:sz w:val="32"/>
                <w:szCs w:val="32"/>
                <w:cs/>
              </w:rPr>
              <w:t xml:space="preserve"> หมายถึง เด็กที่มีความยาวหรือส่วนสูงอยู่ในระดับสูงตามเกณฑ์ขึ้นไป (สูงตามเกณฑ์ ค่อนข้างสูง หรือสูง) </w:t>
            </w:r>
            <w:r w:rsidRPr="00A57B0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เมื่อเทียบกับกราฟการเจริญเติบโตความยาว/ส่วนสูงตามเกณฑ์อายุ กรมอนามัย ชุดใหม่ ปี พ.ศ. 25</w:t>
            </w:r>
            <w:r w:rsidRPr="00A57B0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63 </w:t>
            </w:r>
            <w:r w:rsidRPr="00A57B0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</w:t>
            </w:r>
            <w:r w:rsidR="00F71169" w:rsidRPr="00A57B01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และประยุกต์จาก</w:t>
            </w:r>
            <w:r w:rsidRPr="00A57B0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องค์การอนามัยโลก)  โดยมีค่ามากกว่าหรือเท่ากับ -1.5 </w:t>
            </w:r>
            <w:r w:rsidRPr="00A57B0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SD </w:t>
            </w:r>
            <w:r w:rsidRPr="00A57B0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ของความยาว/ส่วนสูงตามเกณฑ์อายุ </w:t>
            </w:r>
          </w:p>
          <w:p w14:paraId="6B391D5C" w14:textId="757299BD" w:rsidR="00E634E0" w:rsidRPr="00AF371C" w:rsidRDefault="00E634E0" w:rsidP="00625D21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548DD4" w:themeColor="text2" w:themeTint="99"/>
                <w:sz w:val="32"/>
                <w:szCs w:val="32"/>
              </w:rPr>
            </w:pPr>
            <w:r w:rsidRPr="00A57B01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sym w:font="Wingdings" w:char="F09F"/>
            </w:r>
            <w:r w:rsidRPr="00A57B01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สมส่วน</w:t>
            </w:r>
            <w:r w:rsidRPr="00A57B0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หมายถึง เด็กที่มีน้ำหนักอยู่ในระดับสมส่วน เมื่อเทียบกับกราฟการเจริญเติบโตน้ำหนักตามเกณฑ์ความยาว/ส่วนสูง กรมอนามัย </w:t>
            </w:r>
            <w:r w:rsidRPr="00AF371C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>ชุดใหม่ ปี พ.ศ. 2558</w:t>
            </w:r>
            <w:r w:rsidRPr="00A57B0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683117" w:rsidRPr="001D195C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ชุดใหม่ ปี พ.ศ. 25</w:t>
            </w:r>
            <w:r w:rsidR="00683117" w:rsidRPr="001D195C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63</w:t>
            </w:r>
            <w:r w:rsidR="00683117" w:rsidRPr="00A57B0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F71169" w:rsidRPr="00A57B0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</w:t>
            </w:r>
            <w:r w:rsidR="00F71169" w:rsidRPr="00A57B01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และประยุกต์จาก</w:t>
            </w:r>
            <w:r w:rsidR="00F71169" w:rsidRPr="00A57B0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องค์การอนามัยโลก) </w:t>
            </w:r>
            <w:r w:rsidRPr="00A57B0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โดยมีค่าอยู่ในช่วง +</w:t>
            </w:r>
            <w:r w:rsidRPr="00A57B0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Pr="00A57B0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A57B0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 SD</w:t>
            </w:r>
            <w:r w:rsidRPr="00A57B0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ถึง -1.5 </w:t>
            </w:r>
            <w:r w:rsidRPr="00A57B0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SD</w:t>
            </w:r>
            <w:r w:rsidRPr="00A57B0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ของน้ำหนักตามเกณฑ์ความยาว/ส่วนสูง</w:t>
            </w:r>
          </w:p>
          <w:p w14:paraId="092834A8" w14:textId="54193E08" w:rsidR="00E634E0" w:rsidRPr="00E634E0" w:rsidRDefault="00E634E0" w:rsidP="00C74D5D">
            <w:pPr>
              <w:tabs>
                <w:tab w:val="left" w:pos="1260"/>
                <w:tab w:val="left" w:pos="846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34E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" w:char="F09F"/>
            </w:r>
            <w:r w:rsidRPr="00E634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สูงดีสมส่วน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</w:t>
            </w:r>
            <w:r w:rsidRPr="00497348">
              <w:rPr>
                <w:rFonts w:ascii="TH SarabunPSK" w:hAnsi="TH SarabunPSK" w:cs="TH SarabunPSK"/>
                <w:sz w:val="32"/>
                <w:szCs w:val="32"/>
                <w:cs/>
              </w:rPr>
              <w:t>เด็กที่มีความยาวหรือส่วนสูงอยู่ในระดับสูงตามเกณฑ์ขึ้น</w:t>
            </w:r>
            <w:r w:rsidRPr="00E634E0">
              <w:rPr>
                <w:rFonts w:ascii="TH SarabunPSK" w:hAnsi="TH SarabunPSK" w:cs="TH SarabunPSK"/>
                <w:w w:val="98"/>
                <w:sz w:val="32"/>
                <w:szCs w:val="32"/>
                <w:cs/>
              </w:rPr>
              <w:t>ไป</w:t>
            </w:r>
            <w:r w:rsidRPr="00E634E0">
              <w:rPr>
                <w:rFonts w:ascii="TH SarabunPSK" w:hAnsi="TH SarabunPSK" w:cs="TH SarabunPSK"/>
                <w:sz w:val="32"/>
                <w:szCs w:val="32"/>
                <w:cs/>
              </w:rPr>
              <w:t>และมีน้ำหนักอยู่ในระดับ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สมส่วน</w:t>
            </w:r>
            <w:r w:rsidR="00F7116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ในคนเดียวกัน</w:t>
            </w:r>
          </w:p>
          <w:p w14:paraId="35CAE1AF" w14:textId="7AB4FE0E" w:rsidR="000D4D0A" w:rsidRPr="001B13DD" w:rsidRDefault="00E634E0" w:rsidP="00C74D5D">
            <w:pPr>
              <w:tabs>
                <w:tab w:val="left" w:pos="1260"/>
                <w:tab w:val="left" w:pos="846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34E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" w:char="F09F"/>
            </w:r>
            <w:r w:rsidRPr="00E634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ส่วนสูงเฉลี่ยที่อายุ 5 ปี</w:t>
            </w:r>
            <w:r w:rsidRPr="00E634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ค่าเฉลี่ยของส่วนสูงในเด็ก</w:t>
            </w:r>
            <w:r w:rsidRPr="00E634E0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เพศ</w:t>
            </w:r>
            <w:r w:rsidRPr="00E634E0">
              <w:rPr>
                <w:rFonts w:ascii="TH SarabunPSK" w:hAnsi="TH SarabunPSK" w:cs="TH SarabunPSK"/>
                <w:sz w:val="32"/>
                <w:szCs w:val="32"/>
                <w:cs/>
              </w:rPr>
              <w:t>ชาย และเด็ก</w:t>
            </w:r>
            <w:r w:rsidR="00FE005F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E634E0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เพศ</w:t>
            </w:r>
            <w:r w:rsidRPr="00E634E0">
              <w:rPr>
                <w:rFonts w:ascii="TH SarabunPSK" w:hAnsi="TH SarabunPSK" w:cs="TH SarabunPSK"/>
                <w:sz w:val="32"/>
                <w:szCs w:val="32"/>
                <w:cs/>
              </w:rPr>
              <w:t>หญิงที่อายุ 5 ปีเต็ม ถึง</w:t>
            </w:r>
            <w:r w:rsidRPr="00E634E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634E0">
              <w:rPr>
                <w:rFonts w:ascii="TH SarabunPSK" w:hAnsi="TH SarabunPSK" w:cs="TH SarabunPSK"/>
                <w:sz w:val="32"/>
                <w:szCs w:val="32"/>
                <w:cs/>
              </w:rPr>
              <w:t>5 ปี 11 เดือน 29 วัน</w:t>
            </w:r>
          </w:p>
        </w:tc>
      </w:tr>
      <w:tr w:rsidR="000D4D0A" w:rsidRPr="001B13DD" w14:paraId="4B5C3116" w14:textId="77777777" w:rsidTr="00FE005F">
        <w:trPr>
          <w:trHeight w:val="2748"/>
        </w:trPr>
        <w:tc>
          <w:tcPr>
            <w:tcW w:w="9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4640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1B13DD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9906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976"/>
              <w:gridCol w:w="1710"/>
              <w:gridCol w:w="1710"/>
              <w:gridCol w:w="1800"/>
              <w:gridCol w:w="1710"/>
            </w:tblGrid>
            <w:tr w:rsidR="00F65D47" w:rsidRPr="001B13DD" w14:paraId="7443801F" w14:textId="6F2C3862" w:rsidTr="00F65D47">
              <w:trPr>
                <w:jc w:val="center"/>
              </w:trPr>
              <w:tc>
                <w:tcPr>
                  <w:tcW w:w="2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C15730B" w14:textId="30C31FDF" w:rsidR="00F65D47" w:rsidRPr="00F65D47" w:rsidRDefault="00F65D47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ตัวชี้วัด</w:t>
                  </w:r>
                </w:p>
              </w:tc>
              <w:tc>
                <w:tcPr>
                  <w:tcW w:w="1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772BCD" w14:textId="65F3912E" w:rsidR="00F65D47" w:rsidRPr="001B13DD" w:rsidRDefault="00F65D47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45D3DA" w14:textId="3305545F" w:rsidR="00F65D47" w:rsidRPr="001B13DD" w:rsidRDefault="00F65D47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DD1A6D" w14:textId="2384FF13" w:rsidR="00F65D47" w:rsidRPr="001B13DD" w:rsidRDefault="00F65D47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1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4BA555" w14:textId="1879B163" w:rsidR="00F65D47" w:rsidRPr="001B13DD" w:rsidRDefault="00F65D47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</w:p>
              </w:tc>
            </w:tr>
            <w:tr w:rsidR="00F65D47" w:rsidRPr="001B13DD" w14:paraId="52251B98" w14:textId="46194908" w:rsidTr="00F65D47">
              <w:trPr>
                <w:jc w:val="center"/>
              </w:trPr>
              <w:tc>
                <w:tcPr>
                  <w:tcW w:w="2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5C174A5" w14:textId="5A14D2FE" w:rsidR="00F65D47" w:rsidRDefault="00F65D47" w:rsidP="00F65D47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051070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1. ร้อยละเด็กสูงดีสมส่วน</w:t>
                  </w:r>
                </w:p>
              </w:tc>
              <w:tc>
                <w:tcPr>
                  <w:tcW w:w="1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BDA930" w14:textId="6DEB44F6" w:rsidR="00F65D47" w:rsidRPr="001B13DD" w:rsidRDefault="00F65D47" w:rsidP="00F65D4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60</w:t>
                  </w:r>
                </w:p>
              </w:tc>
              <w:tc>
                <w:tcPr>
                  <w:tcW w:w="1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972D54" w14:textId="004B644C" w:rsidR="00F65D47" w:rsidRPr="001B13DD" w:rsidRDefault="00F65D47" w:rsidP="00F65D4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62</w:t>
                  </w:r>
                </w:p>
              </w:tc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B2EA53" w14:textId="0268270E" w:rsidR="00F65D47" w:rsidRPr="001B13DD" w:rsidRDefault="00F65D47" w:rsidP="00F65D4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64</w:t>
                  </w:r>
                </w:p>
              </w:tc>
              <w:tc>
                <w:tcPr>
                  <w:tcW w:w="1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D440D4" w14:textId="05C1825C" w:rsidR="00F65D47" w:rsidRPr="001B13DD" w:rsidRDefault="00F65D47" w:rsidP="00F65D4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66</w:t>
                  </w:r>
                </w:p>
              </w:tc>
            </w:tr>
            <w:tr w:rsidR="00F65D47" w:rsidRPr="001B13DD" w14:paraId="784873D6" w14:textId="77777777" w:rsidTr="00F65D47">
              <w:trPr>
                <w:jc w:val="center"/>
              </w:trPr>
              <w:tc>
                <w:tcPr>
                  <w:tcW w:w="2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BEF48CA" w14:textId="77777777" w:rsidR="00F65D47" w:rsidRPr="00051070" w:rsidRDefault="00F65D47" w:rsidP="00F65D47">
                  <w:pPr>
                    <w:spacing w:after="0" w:line="240" w:lineRule="auto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051070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2. ส่วนสูงเฉลี่ยที่อายุ 5 ปี</w:t>
                  </w:r>
                </w:p>
                <w:p w14:paraId="4397D65B" w14:textId="77777777" w:rsidR="00F65D47" w:rsidRDefault="00F65D47" w:rsidP="00F65D47">
                  <w:pPr>
                    <w:spacing w:after="0" w:line="240" w:lineRule="auto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051070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 - เด็กชาย (เซนติเมตร)</w:t>
                  </w:r>
                </w:p>
                <w:p w14:paraId="24983E29" w14:textId="391A87D4" w:rsidR="00F65D47" w:rsidRPr="00F65D47" w:rsidRDefault="00F65D47" w:rsidP="00F65D47">
                  <w:pPr>
                    <w:spacing w:after="0" w:line="240" w:lineRule="auto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  </w:t>
                  </w:r>
                  <w:r w:rsidRPr="00051070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- เด็กหญิง (เซนติเมตร)</w:t>
                  </w:r>
                </w:p>
              </w:tc>
              <w:tc>
                <w:tcPr>
                  <w:tcW w:w="1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F957332" w14:textId="07093FE1" w:rsidR="00F65D47" w:rsidRDefault="00F65D47" w:rsidP="00F65D4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371503C" w14:textId="08E44EBE" w:rsidR="00F65D47" w:rsidRDefault="00F65D47" w:rsidP="00F65D4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A3A609" w14:textId="77777777" w:rsidR="00F65D47" w:rsidRDefault="00F65D47" w:rsidP="00F65D4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14:paraId="2C87A336" w14:textId="77777777" w:rsidR="008C4B28" w:rsidRPr="008C4B28" w:rsidRDefault="008C4B28" w:rsidP="008C4B2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  <w:r w:rsidRPr="008C4B28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113</w:t>
                  </w:r>
                </w:p>
                <w:p w14:paraId="4D1FC611" w14:textId="6A8D0816" w:rsidR="008C4B28" w:rsidRDefault="008C4B28" w:rsidP="008C4B2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8C4B28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112</w:t>
                  </w:r>
                </w:p>
              </w:tc>
              <w:tc>
                <w:tcPr>
                  <w:tcW w:w="1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0CA764B" w14:textId="77777777" w:rsidR="00F65D47" w:rsidRDefault="00F65D47" w:rsidP="00F65D4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14:paraId="0228EC19" w14:textId="77777777" w:rsidR="00F65D47" w:rsidRPr="008C4B28" w:rsidRDefault="00F65D47" w:rsidP="00F65D4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trike/>
                      <w:color w:val="548DD4" w:themeColor="text2" w:themeTint="99"/>
                      <w:sz w:val="32"/>
                      <w:szCs w:val="32"/>
                    </w:rPr>
                  </w:pPr>
                  <w:r w:rsidRPr="008C4B28">
                    <w:rPr>
                      <w:rFonts w:ascii="TH SarabunPSK" w:hAnsi="TH SarabunPSK" w:cs="TH SarabunPSK"/>
                      <w:strike/>
                      <w:color w:val="548DD4" w:themeColor="text2" w:themeTint="99"/>
                      <w:sz w:val="32"/>
                      <w:szCs w:val="32"/>
                    </w:rPr>
                    <w:t>113</w:t>
                  </w:r>
                </w:p>
                <w:p w14:paraId="56FE63D3" w14:textId="5D569645" w:rsidR="00F65D47" w:rsidRDefault="00F65D47" w:rsidP="00F65D4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C4B28">
                    <w:rPr>
                      <w:rFonts w:ascii="TH SarabunPSK" w:hAnsi="TH SarabunPSK" w:cs="TH SarabunPSK"/>
                      <w:strike/>
                      <w:color w:val="548DD4" w:themeColor="text2" w:themeTint="99"/>
                      <w:sz w:val="32"/>
                      <w:szCs w:val="32"/>
                    </w:rPr>
                    <w:t>112</w:t>
                  </w:r>
                </w:p>
              </w:tc>
            </w:tr>
          </w:tbl>
          <w:p w14:paraId="74A07959" w14:textId="76F62E2E" w:rsidR="000D4D0A" w:rsidRPr="001B13DD" w:rsidRDefault="000D4D0A" w:rsidP="001946C8">
            <w:pPr>
              <w:spacing w:after="0" w:line="240" w:lineRule="auto"/>
              <w:jc w:val="thaiDistribute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  <w:tr w:rsidR="000D4D0A" w:rsidRPr="001B13DD" w14:paraId="683AF97B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E63F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วัตถุประสงค์</w:t>
            </w: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5350" w14:textId="6312E28A" w:rsidR="00B7482C" w:rsidRDefault="00B7482C" w:rsidP="006C7DF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51070">
              <w:rPr>
                <w:rFonts w:ascii="TH SarabunPSK" w:hAnsi="TH SarabunPSK" w:cs="TH SarabunPSK"/>
                <w:sz w:val="32"/>
                <w:szCs w:val="32"/>
                <w:cs/>
              </w:rPr>
              <w:t>1. เพื่อส่งเสริม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เฝ้าระวังการเจริญเติบโตและภาวะโภชนาการ</w:t>
            </w:r>
            <w:r w:rsidRPr="00051070">
              <w:rPr>
                <w:rFonts w:ascii="TH SarabunPSK" w:hAnsi="TH SarabunPSK" w:cs="TH SarabunPSK"/>
                <w:sz w:val="32"/>
                <w:szCs w:val="32"/>
                <w:cs/>
              </w:rPr>
              <w:t>เด็กอายุ 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5107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510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 ปี </w:t>
            </w:r>
          </w:p>
          <w:p w14:paraId="1E34BCC8" w14:textId="1F442583" w:rsidR="000D4D0A" w:rsidRPr="00B7482C" w:rsidRDefault="00B7482C" w:rsidP="006C7DF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0510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B7482C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เพื่อพัฒนาคุณภาพการให้บริการ</w:t>
            </w:r>
            <w:r w:rsidRPr="00B7482C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สาธารณสุข</w:t>
            </w:r>
            <w:r w:rsidRPr="00B7482C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และการเฝ้าระวังทางโภชนาการใน</w:t>
            </w:r>
            <w:r w:rsidRPr="00B7482C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คลินิก           ฝากครรภ์ (</w:t>
            </w:r>
            <w:proofErr w:type="gramStart"/>
            <w:r w:rsidRPr="00B7482C">
              <w:rPr>
                <w:rFonts w:ascii="TH SarabunPSK" w:hAnsi="TH SarabunPSK" w:cs="TH SarabunPSK"/>
                <w:spacing w:val="-10"/>
                <w:sz w:val="32"/>
                <w:szCs w:val="32"/>
              </w:rPr>
              <w:t>ANC</w:t>
            </w:r>
            <w:r w:rsidRPr="00B7482C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)  คลินิกเด็กสุขภาพดี</w:t>
            </w:r>
            <w:proofErr w:type="gramEnd"/>
            <w:r w:rsidRPr="00B7482C">
              <w:rPr>
                <w:rFonts w:ascii="TH SarabunPSK" w:hAnsi="TH SarabunPSK" w:cs="TH SarabunPSK"/>
                <w:spacing w:val="-10"/>
                <w:sz w:val="32"/>
                <w:szCs w:val="32"/>
              </w:rPr>
              <w:t xml:space="preserve"> </w:t>
            </w:r>
            <w:r w:rsidRPr="00B7482C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(</w:t>
            </w:r>
            <w:r w:rsidRPr="00B7482C">
              <w:rPr>
                <w:rFonts w:ascii="TH SarabunPSK" w:hAnsi="TH SarabunPSK" w:cs="TH SarabunPSK"/>
                <w:spacing w:val="-10"/>
                <w:sz w:val="32"/>
                <w:szCs w:val="32"/>
              </w:rPr>
              <w:t>WCC</w:t>
            </w:r>
            <w:r w:rsidRPr="00B7482C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)</w:t>
            </w:r>
            <w:r w:rsidRPr="00B7482C">
              <w:rPr>
                <w:rFonts w:ascii="TH SarabunPSK" w:hAnsi="TH SarabunPSK" w:cs="TH SarabunPSK"/>
                <w:spacing w:val="-10"/>
                <w:sz w:val="32"/>
                <w:szCs w:val="32"/>
              </w:rPr>
              <w:t xml:space="preserve"> </w:t>
            </w:r>
            <w:r w:rsidRPr="00B7482C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สถานพัฒนาเด็กปฐมวัย </w:t>
            </w:r>
            <w:r w:rsidRPr="00B7482C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และโรงเรียนระดับอนุบาล</w:t>
            </w:r>
          </w:p>
        </w:tc>
      </w:tr>
      <w:tr w:rsidR="000D4D0A" w:rsidRPr="001B13DD" w14:paraId="489247EA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BFB2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EB9A" w14:textId="42FB30DB" w:rsidR="000D4D0A" w:rsidRPr="00B7482C" w:rsidRDefault="00B7482C" w:rsidP="001946C8">
            <w:pPr>
              <w:spacing w:after="0"/>
              <w:rPr>
                <w:rFonts w:ascii="TH SarabunPSK" w:hAnsi="TH SarabunPSK" w:cs="TH SarabunPSK"/>
                <w:spacing w:val="-8"/>
                <w:sz w:val="32"/>
                <w:szCs w:val="32"/>
                <w:cs/>
                <w:lang w:val="en-GB"/>
              </w:rPr>
            </w:pPr>
            <w:r w:rsidRPr="00B7482C"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  <w:cs/>
              </w:rPr>
              <w:t xml:space="preserve">หญิงตั้งครรภ์ หญิงให้นมบุตร พ่อแม่/ผู้เลี้ยงดูเด็ก </w:t>
            </w:r>
            <w:r w:rsidRPr="00B7482C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เด็กแรกเกิด จนถึงอายุ 5 ปี </w:t>
            </w:r>
            <w:r w:rsidRPr="00B7482C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11 </w:t>
            </w:r>
            <w:r w:rsidRPr="00B7482C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เดือน 29 วัน</w:t>
            </w:r>
          </w:p>
        </w:tc>
      </w:tr>
      <w:tr w:rsidR="000D4D0A" w:rsidRPr="001B13DD" w14:paraId="6C506658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B519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8D95" w14:textId="593058B8" w:rsidR="008B152E" w:rsidRPr="008B152E" w:rsidRDefault="008B152E" w:rsidP="006C7DF7">
            <w:pPr>
              <w:pStyle w:val="a3"/>
              <w:numPr>
                <w:ilvl w:val="0"/>
                <w:numId w:val="2"/>
              </w:numPr>
              <w:tabs>
                <w:tab w:val="left" w:pos="264"/>
                <w:tab w:val="left" w:pos="548"/>
              </w:tabs>
              <w:spacing w:after="0" w:line="320" w:lineRule="exact"/>
              <w:ind w:left="17" w:right="98" w:firstLine="43"/>
              <w:jc w:val="thaiDistribute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8B152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ชั่งน้ำหนัก วัดความยาว/ส่วนสูง และ</w:t>
            </w:r>
            <w:r w:rsidRPr="008B152E"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>บันทึกด้วยทศนิยม 1 ตำแหน่ง</w:t>
            </w:r>
            <w:r w:rsidRPr="008B152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8B152E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8B152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เช่น น้ำหนัก 20.1 กิโลกรัม</w:t>
            </w:r>
            <w:r w:rsidRPr="008B152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8B152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ส่วนสูง 151.2 เซนติเมตร</w:t>
            </w:r>
          </w:p>
          <w:p w14:paraId="0A7958CD" w14:textId="253C3F08" w:rsidR="00261C23" w:rsidRPr="007A668C" w:rsidRDefault="00380FDA" w:rsidP="007A668C">
            <w:pPr>
              <w:pStyle w:val="a3"/>
              <w:numPr>
                <w:ilvl w:val="0"/>
                <w:numId w:val="2"/>
              </w:numPr>
              <w:tabs>
                <w:tab w:val="left" w:pos="264"/>
                <w:tab w:val="left" w:pos="548"/>
              </w:tabs>
              <w:spacing w:before="120" w:after="120" w:line="320" w:lineRule="exact"/>
              <w:ind w:left="419" w:right="96" w:hanging="357"/>
              <w:jc w:val="thaiDistribute"/>
              <w:rPr>
                <w:rFonts w:ascii="TH SarabunPSK" w:eastAsia="Times New Roman" w:hAnsi="TH SarabunPSK" w:cs="TH SarabunPSK"/>
                <w:spacing w:val="-6"/>
                <w:sz w:val="30"/>
                <w:szCs w:val="30"/>
                <w:cs/>
              </w:rPr>
            </w:pPr>
            <w:r w:rsidRPr="008B152E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 xml:space="preserve">โรงพยาบาลศูนย์ โรงพยาบาลทั่วไป โรงพยาบาลชุมชน </w:t>
            </w:r>
            <w:r w:rsidRPr="008B152E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</w:rPr>
              <w:t xml:space="preserve">PCU </w:t>
            </w:r>
            <w:r w:rsidRPr="008B152E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 xml:space="preserve">ของโรงพยาบาล </w:t>
            </w:r>
            <w:r w:rsidR="00CF51A2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br/>
            </w:r>
            <w:r w:rsidRPr="008B152E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>และ โรงพยาบาลส่งเสริมสุขภาพตำบล นำ</w:t>
            </w:r>
            <w:r w:rsidR="008B152E" w:rsidRPr="008B152E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>ข้อมูล</w:t>
            </w:r>
            <w:r w:rsidR="008B152E" w:rsidRPr="008B152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น้ำหนัก</w:t>
            </w:r>
            <w:r w:rsidR="008B152E" w:rsidRPr="008B152E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  <w:r w:rsidR="008B152E" w:rsidRPr="008B152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ความยาว/ส่วนสูง ของเด็กจา</w:t>
            </w:r>
            <w:r w:rsidR="008B152E" w:rsidRPr="008B152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ก</w:t>
            </w:r>
            <w:r w:rsidR="008B152E" w:rsidRPr="008B152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หมู่บ้าน</w:t>
            </w:r>
            <w:r w:rsidR="008B152E" w:rsidRPr="008B15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สถานพัฒนาเด็กปฐมวัย โรงเรียนระดับอนุบาล และสถานบริการสาธารณสุขของรัฐ (คลินิกสุขภาพเด็กดี) ซึ่ง</w:t>
            </w:r>
            <w:r w:rsidR="008B152E" w:rsidRPr="00E67475"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>ไม่รวมการมารับบริการใน</w:t>
            </w:r>
            <w:r w:rsidR="008B152E" w:rsidRPr="00E67475"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lastRenderedPageBreak/>
              <w:t>กรณีเจ็บป่วย</w:t>
            </w:r>
            <w:r w:rsidR="008B152E" w:rsidRPr="00E674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8B152E" w:rsidRPr="008B15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บันทึกในโปรแกรมหลักของสถานบริการ เช่น </w:t>
            </w:r>
            <w:r w:rsidR="008B152E" w:rsidRPr="008B152E">
              <w:rPr>
                <w:rFonts w:ascii="TH SarabunPSK" w:hAnsi="TH SarabunPSK" w:cs="TH SarabunPSK"/>
                <w:sz w:val="32"/>
                <w:szCs w:val="32"/>
              </w:rPr>
              <w:t xml:space="preserve">JHCIS, </w:t>
            </w:r>
            <w:proofErr w:type="spellStart"/>
            <w:r w:rsidR="008B152E" w:rsidRPr="008B152E">
              <w:rPr>
                <w:rFonts w:ascii="TH SarabunPSK" w:hAnsi="TH SarabunPSK" w:cs="TH SarabunPSK"/>
                <w:sz w:val="32"/>
                <w:szCs w:val="32"/>
              </w:rPr>
              <w:t>HOSxP</w:t>
            </w:r>
            <w:proofErr w:type="spellEnd"/>
            <w:r w:rsidR="008B152E" w:rsidRPr="008B152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B152E" w:rsidRPr="00FE005F">
              <w:rPr>
                <w:rFonts w:ascii="TH SarabunPSK" w:hAnsi="TH SarabunPSK" w:cs="TH SarabunPSK"/>
                <w:spacing w:val="-4"/>
                <w:sz w:val="32"/>
                <w:szCs w:val="32"/>
              </w:rPr>
              <w:t>PCU</w:t>
            </w:r>
            <w:r w:rsidR="008B152E" w:rsidRPr="00FE005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 เป็นต้น เพื่อส่งออกแฟ้มข้อมูล </w:t>
            </w:r>
            <w:r w:rsidR="008B152E" w:rsidRPr="00FE005F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Nutrition </w:t>
            </w:r>
            <w:r w:rsidR="008B152E" w:rsidRPr="00FE005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ตามโครงสร้างมาตรฐาน 43 แฟ้ม</w:t>
            </w:r>
            <w:r w:rsidR="008B152E" w:rsidRPr="007B5E5C">
              <w:rPr>
                <w:rFonts w:ascii="TH SarabunPSK" w:eastAsia="Times New Roman" w:hAnsi="TH SarabunPSK" w:cs="TH SarabunPSK"/>
                <w:spacing w:val="-6"/>
                <w:sz w:val="30"/>
                <w:szCs w:val="30"/>
                <w:cs/>
              </w:rPr>
              <w:t xml:space="preserve"> </w:t>
            </w:r>
          </w:p>
        </w:tc>
      </w:tr>
      <w:tr w:rsidR="000D4D0A" w:rsidRPr="001B13DD" w14:paraId="70ADCD93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2ECF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แหล่งข้อมูล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CDD84" w14:textId="77777777" w:rsidR="00A669CF" w:rsidRPr="00051070" w:rsidRDefault="00A669CF" w:rsidP="00A669CF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05107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Pr="0005107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) สถานบริการสาธารณสุขทุกแห่ง (คลินิกสุขภาพเด็กดี) </w:t>
            </w:r>
          </w:p>
          <w:p w14:paraId="52CB01DF" w14:textId="34C32332" w:rsidR="00A669CF" w:rsidRPr="00051070" w:rsidRDefault="00A669CF" w:rsidP="00A669CF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05107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  <w:r w:rsidRPr="0005107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)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สถานพัฒนาเด็กปฐมวัย </w:t>
            </w:r>
          </w:p>
          <w:p w14:paraId="511397A9" w14:textId="4D5D60D7" w:rsidR="00A669CF" w:rsidRPr="00051070" w:rsidRDefault="00A669CF" w:rsidP="00A669CF">
            <w:pPr>
              <w:spacing w:after="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05107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</w:t>
            </w:r>
            <w:r w:rsidRPr="0005107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)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โรงเรียนระดับอนุบาล</w:t>
            </w:r>
          </w:p>
          <w:p w14:paraId="54D7AA51" w14:textId="01E2DA64" w:rsidR="000D4D0A" w:rsidRPr="001B13DD" w:rsidRDefault="00A669CF" w:rsidP="00A669CF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5107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4)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หมู่บ้าน (จากอาสาสมัครสาธารณสุขประจำหมู่บ้าน) </w:t>
            </w:r>
          </w:p>
        </w:tc>
      </w:tr>
      <w:tr w:rsidR="00E93B24" w:rsidRPr="001B13DD" w14:paraId="11FDCE88" w14:textId="77777777" w:rsidTr="00FE005F">
        <w:trPr>
          <w:trHeight w:val="4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6CAC" w14:textId="6F6E3329" w:rsidR="00E93B24" w:rsidRPr="001B13DD" w:rsidRDefault="00E93B24" w:rsidP="00E93B2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05107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EE74" w14:textId="326978EB" w:rsidR="00E93B24" w:rsidRPr="001B13DD" w:rsidRDefault="00E93B24" w:rsidP="00E93B24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5107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A1</w:t>
            </w:r>
            <w:r w:rsidRPr="0005107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= จำนวนเด็กอายุ 0</w:t>
            </w:r>
            <w:r w:rsidR="00EF7E8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05107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="00EF7E8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05107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5 ปีสูงดีสมส่วน</w:t>
            </w:r>
          </w:p>
        </w:tc>
      </w:tr>
      <w:tr w:rsidR="00E93B24" w:rsidRPr="001B13DD" w14:paraId="41A22AC2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EA95" w14:textId="64A552F8" w:rsidR="00E93B24" w:rsidRPr="001B13DD" w:rsidRDefault="00E93B24" w:rsidP="00E93B2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05107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734C" w14:textId="77777777" w:rsidR="00E93B24" w:rsidRDefault="00E93B24" w:rsidP="00E93B24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 w:rsidRPr="0005107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A2</w:t>
            </w:r>
            <w:r w:rsidRPr="0005107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= </w:t>
            </w:r>
            <w:r w:rsidRPr="00051070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 xml:space="preserve">ผลรวมของส่วนสูงของประชากรชายอายุ 5 ปีเต็ม ถึง 5 ปี 11 เดือน </w:t>
            </w:r>
            <w:r w:rsidRPr="00051070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29 วัน</w:t>
            </w:r>
          </w:p>
          <w:p w14:paraId="127C324B" w14:textId="229C5C81" w:rsidR="00E93B24" w:rsidRPr="001B13DD" w:rsidRDefault="007A668C" w:rsidP="00E93B24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pacing w:val="-4"/>
                <w:sz w:val="32"/>
                <w:szCs w:val="32"/>
                <w:cs/>
              </w:rPr>
              <w:t xml:space="preserve">        </w:t>
            </w:r>
            <w:r w:rsidR="00E93B24" w:rsidRPr="00051070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>ที่ได้รับการวัดส่วนสูง</w:t>
            </w:r>
            <w:r w:rsidR="00E93B24" w:rsidRPr="0005107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</w:tr>
      <w:tr w:rsidR="00E93B24" w:rsidRPr="001B13DD" w14:paraId="7A276B21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5423" w14:textId="25973AFC" w:rsidR="00E93B24" w:rsidRPr="001B13DD" w:rsidRDefault="00E93B24" w:rsidP="00E93B2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05107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รายการข้อมูล </w:t>
            </w:r>
            <w:r w:rsidRPr="0005107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A4AE" w14:textId="77777777" w:rsidR="00E93B24" w:rsidRDefault="00E93B24" w:rsidP="00E93B24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</w:rPr>
            </w:pPr>
            <w:r w:rsidRPr="0005107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A3</w:t>
            </w:r>
            <w:r w:rsidRPr="0005107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= </w:t>
            </w:r>
            <w:r w:rsidRPr="00051070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 xml:space="preserve">ผลรวมของส่วนสูงของประชากรหญิงอายุ 5 ปีเต็ม ถึง 5 ปี 11 เดือน </w:t>
            </w:r>
            <w:r w:rsidRPr="00051070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29 วัน</w:t>
            </w:r>
            <w:r w:rsidRPr="00051070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 xml:space="preserve"> </w:t>
            </w:r>
          </w:p>
          <w:p w14:paraId="44E0ABB0" w14:textId="581642C3" w:rsidR="00E93B24" w:rsidRDefault="007A668C" w:rsidP="00E93B24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pacing w:val="-4"/>
                <w:sz w:val="32"/>
                <w:szCs w:val="32"/>
                <w:cs/>
              </w:rPr>
              <w:t xml:space="preserve">        </w:t>
            </w:r>
            <w:r w:rsidR="00E93B24" w:rsidRPr="00051070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>ที่ได้รับการวัดส่วนสูง</w:t>
            </w:r>
          </w:p>
        </w:tc>
      </w:tr>
      <w:tr w:rsidR="008A20D9" w:rsidRPr="001B13DD" w14:paraId="1E5E110A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DC47" w14:textId="6BBDA447" w:rsidR="008A20D9" w:rsidRPr="001B13DD" w:rsidRDefault="008A20D9" w:rsidP="008A20D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05107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รายการข้อมูล </w:t>
            </w:r>
            <w:r w:rsidRPr="0005107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8368" w14:textId="49524394" w:rsidR="008A20D9" w:rsidRDefault="008A20D9" w:rsidP="008A20D9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5107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B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Pr="0005107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= จำนวนเด็กอายุ 0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05107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05107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5 ปีที่ชั่งน้ำหนักและวัดส่วนสูงทั้งหมด</w:t>
            </w:r>
          </w:p>
        </w:tc>
      </w:tr>
      <w:tr w:rsidR="008A20D9" w:rsidRPr="001B13DD" w14:paraId="431EDCF0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F4AB" w14:textId="68881F51" w:rsidR="008A20D9" w:rsidRPr="001B13DD" w:rsidRDefault="008A20D9" w:rsidP="008A20D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05107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รายการข้อมูล </w:t>
            </w:r>
            <w:r w:rsidRPr="0005107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4033" w14:textId="5FF528EF" w:rsidR="008A20D9" w:rsidRDefault="008A20D9" w:rsidP="008A20D9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</w:rPr>
              <w:t>B2</w:t>
            </w:r>
            <w:r w:rsidRPr="00E93B24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 xml:space="preserve"> = </w:t>
            </w:r>
            <w:r w:rsidRPr="00FE005F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 xml:space="preserve">จำนวนประชากรชายอายุ 5 ปีเต็ม ถึง 5 ปี 11 เดือน </w:t>
            </w:r>
            <w:r w:rsidRPr="00FE005F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29 วัน </w:t>
            </w:r>
            <w:r w:rsidRPr="00FE005F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>ที่ได้รับการวัดส่วนสูงทั้งหมด</w:t>
            </w:r>
            <w:r w:rsidRPr="00E93B24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 xml:space="preserve"> </w:t>
            </w:r>
          </w:p>
        </w:tc>
      </w:tr>
      <w:tr w:rsidR="008A20D9" w:rsidRPr="001B13DD" w14:paraId="29E0A00F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B922" w14:textId="5DA149AC" w:rsidR="008A20D9" w:rsidRPr="001B13DD" w:rsidRDefault="008A20D9" w:rsidP="008A20D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05107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รายการข้อมูล </w:t>
            </w:r>
            <w:r w:rsidRPr="0005107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0DF0" w14:textId="3FAF6D86" w:rsidR="008A20D9" w:rsidRPr="00E93B24" w:rsidRDefault="008A20D9" w:rsidP="008A20D9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</w:rPr>
              <w:t>B3</w:t>
            </w:r>
            <w:r w:rsidRPr="00E93B24"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  <w:cs/>
              </w:rPr>
              <w:t xml:space="preserve"> = จำนวนประชากรหญิงอายุ 5 ปีเต็ม ถึง 5 ปี 11 เดือน </w:t>
            </w:r>
            <w:r w:rsidRPr="00E93B24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 xml:space="preserve">29 วัน </w:t>
            </w:r>
            <w:r w:rsidRPr="00E93B24"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  <w:cs/>
              </w:rPr>
              <w:t>ที่ได้รับการวัดส่วนสูงทั้งหมด</w:t>
            </w:r>
          </w:p>
        </w:tc>
      </w:tr>
      <w:tr w:rsidR="000D4D0A" w:rsidRPr="001B13DD" w14:paraId="377E549B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2135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F681" w14:textId="3C5002C5" w:rsidR="00BF25FB" w:rsidRPr="00051070" w:rsidRDefault="00BF25FB" w:rsidP="00BF25FB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H SarabunPSK" w:hAnsi="TH SarabunPSK" w:cs="TH SarabunPSK"/>
                <w:sz w:val="32"/>
                <w:szCs w:val="32"/>
              </w:rPr>
            </w:pPr>
            <w:r w:rsidRPr="00051070">
              <w:rPr>
                <w:rFonts w:ascii="TH SarabunPSK" w:hAnsi="TH SarabunPSK" w:cs="TH SarabunPSK"/>
                <w:sz w:val="32"/>
                <w:szCs w:val="32"/>
                <w:cs/>
              </w:rPr>
              <w:t>ร้อยละเด็กอายุ 0</w:t>
            </w:r>
            <w:r w:rsidR="00E44E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5107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E44E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51070">
              <w:rPr>
                <w:rFonts w:ascii="TH SarabunPSK" w:hAnsi="TH SarabunPSK" w:cs="TH SarabunPSK"/>
                <w:sz w:val="32"/>
                <w:szCs w:val="32"/>
                <w:cs/>
              </w:rPr>
              <w:t>5 ปีสูงดีสมส่วน  = (</w:t>
            </w:r>
            <w:r w:rsidRPr="00051070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Pr="000510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 / </w:t>
            </w:r>
            <w:r w:rsidRPr="00051070">
              <w:rPr>
                <w:rFonts w:ascii="TH SarabunPSK" w:hAnsi="TH SarabunPSK" w:cs="TH SarabunPSK"/>
                <w:sz w:val="32"/>
                <w:szCs w:val="32"/>
              </w:rPr>
              <w:t>B</w:t>
            </w:r>
            <w:r w:rsidR="008A20D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510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Pr="00051070">
              <w:rPr>
                <w:rFonts w:ascii="TH SarabunPSK" w:hAnsi="TH SarabunPSK" w:cs="TH SarabunPSK"/>
                <w:sz w:val="32"/>
                <w:szCs w:val="32"/>
              </w:rPr>
              <w:t xml:space="preserve">× </w:t>
            </w:r>
            <w:r w:rsidRPr="00051070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</w:p>
          <w:p w14:paraId="4BA2795F" w14:textId="7181F0B0" w:rsidR="00BF25FB" w:rsidRPr="00051070" w:rsidRDefault="00BF25FB" w:rsidP="00BF25FB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H SarabunPSK" w:hAnsi="TH SarabunPSK" w:cs="TH SarabunPSK"/>
                <w:sz w:val="32"/>
                <w:szCs w:val="32"/>
              </w:rPr>
            </w:pPr>
            <w:r w:rsidRPr="00051070">
              <w:rPr>
                <w:rFonts w:ascii="TH SarabunPSK" w:hAnsi="TH SarabunPSK" w:cs="TH SarabunPSK"/>
                <w:sz w:val="32"/>
                <w:szCs w:val="32"/>
                <w:cs/>
              </w:rPr>
              <w:t>ส่วนสูงเฉลี่ยชายที่อายุ 5 ปี            = (</w:t>
            </w:r>
            <w:r w:rsidRPr="00051070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Pr="000510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 / </w:t>
            </w:r>
            <w:r w:rsidRPr="00051070">
              <w:rPr>
                <w:rFonts w:ascii="TH SarabunPSK" w:hAnsi="TH SarabunPSK" w:cs="TH SarabunPSK"/>
                <w:sz w:val="32"/>
                <w:szCs w:val="32"/>
              </w:rPr>
              <w:t>B</w:t>
            </w:r>
            <w:r w:rsidR="008A20D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051070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47B9A1BB" w14:textId="6E933E49" w:rsidR="000D4D0A" w:rsidRPr="001B13DD" w:rsidRDefault="00BF25FB" w:rsidP="00BF25FB">
            <w:pPr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051070">
              <w:rPr>
                <w:rFonts w:ascii="TH SarabunPSK" w:hAnsi="TH SarabunPSK" w:cs="TH SarabunPSK"/>
                <w:sz w:val="32"/>
                <w:szCs w:val="32"/>
                <w:cs/>
              </w:rPr>
              <w:t>ส่วนสูงเฉลี่ยหญิงที่อายุ 5 ปี           = (</w:t>
            </w:r>
            <w:r w:rsidRPr="00051070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Pr="000510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 / </w:t>
            </w:r>
            <w:r w:rsidR="008A20D9">
              <w:rPr>
                <w:rFonts w:ascii="TH SarabunPSK" w:hAnsi="TH SarabunPSK" w:cs="TH SarabunPSK"/>
                <w:sz w:val="32"/>
                <w:szCs w:val="32"/>
              </w:rPr>
              <w:t>B3</w:t>
            </w:r>
            <w:r w:rsidRPr="00051070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0D4D0A" w:rsidRPr="001B13DD" w14:paraId="7BD3955D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97B4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7C40" w14:textId="6D0D7607" w:rsidR="000D4D0A" w:rsidRPr="001B13DD" w:rsidRDefault="00D67F7D" w:rsidP="001946C8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ทุกไตรมาส</w:t>
            </w:r>
          </w:p>
        </w:tc>
      </w:tr>
      <w:tr w:rsidR="000D4D0A" w:rsidRPr="001B13DD" w14:paraId="745D70EC" w14:textId="77777777" w:rsidTr="00FE005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560"/>
        </w:trPr>
        <w:tc>
          <w:tcPr>
            <w:tcW w:w="9952" w:type="dxa"/>
            <w:gridSpan w:val="2"/>
          </w:tcPr>
          <w:p w14:paraId="7F16031F" w14:textId="2A4A8F27" w:rsidR="000D4D0A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p w14:paraId="28838DD9" w14:textId="057D1F61" w:rsidR="000F2A66" w:rsidRPr="001B13DD" w:rsidRDefault="000F2A66" w:rsidP="000F2A66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7F2F2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0F2A66" w:rsidRPr="001B13DD" w14:paraId="5389C74B" w14:textId="77777777" w:rsidTr="000F13DB">
              <w:tc>
                <w:tcPr>
                  <w:tcW w:w="2405" w:type="dxa"/>
                  <w:shd w:val="clear" w:color="auto" w:fill="auto"/>
                </w:tcPr>
                <w:p w14:paraId="59E58C21" w14:textId="77777777" w:rsidR="000F2A66" w:rsidRPr="001B13DD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63DC712" w14:textId="77777777" w:rsidR="000F2A66" w:rsidRPr="001B13DD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B0AEBC3" w14:textId="624066F8" w:rsidR="000F2A66" w:rsidRPr="001B13DD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A241B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0D0352BD" w14:textId="2871CBA6" w:rsidR="000F2A66" w:rsidRPr="001B13DD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A241B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AD1022" w:rsidRPr="001B13DD" w14:paraId="64728272" w14:textId="77777777" w:rsidTr="000F13DB">
              <w:tc>
                <w:tcPr>
                  <w:tcW w:w="2405" w:type="dxa"/>
                  <w:shd w:val="clear" w:color="auto" w:fill="auto"/>
                </w:tcPr>
                <w:p w14:paraId="67AF6FA5" w14:textId="6DE9F2A5" w:rsidR="00AD1022" w:rsidRPr="001B13DD" w:rsidRDefault="00AD1022" w:rsidP="00AD1022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5107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57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05B0041" w14:textId="430E8BDE" w:rsidR="00AD1022" w:rsidRPr="001B13DD" w:rsidRDefault="00AD1022" w:rsidP="00AD1022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5107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58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E25AC5B" w14:textId="20189B18" w:rsidR="00AD1022" w:rsidRPr="001B13DD" w:rsidRDefault="00AD1022" w:rsidP="00AD1022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5107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59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6520ABC" w14:textId="6B029A38" w:rsidR="00AD1022" w:rsidRPr="001B13DD" w:rsidRDefault="00AD1022" w:rsidP="00AD1022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5107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60</w:t>
                  </w:r>
                </w:p>
              </w:tc>
            </w:tr>
          </w:tbl>
          <w:p w14:paraId="18033971" w14:textId="4F65DD88" w:rsidR="000F2A66" w:rsidRPr="001B13DD" w:rsidRDefault="000F2A66" w:rsidP="000F2A66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7F2F2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0F2A66" w:rsidRPr="001B13DD" w14:paraId="0C0B55FA" w14:textId="77777777" w:rsidTr="000F13DB">
              <w:tc>
                <w:tcPr>
                  <w:tcW w:w="2405" w:type="dxa"/>
                  <w:shd w:val="clear" w:color="auto" w:fill="auto"/>
                </w:tcPr>
                <w:p w14:paraId="4EBF585A" w14:textId="77777777" w:rsidR="000F2A66" w:rsidRPr="001B13DD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DAD464B" w14:textId="77777777" w:rsidR="000F2A66" w:rsidRPr="001B13DD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B6E7DAB" w14:textId="5BBB1155" w:rsidR="000F2A66" w:rsidRPr="001B13DD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A241B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8D7DB77" w14:textId="309E60DE" w:rsidR="000F2A66" w:rsidRPr="001B13DD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A241B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AD1022" w:rsidRPr="001B13DD" w14:paraId="4C44B190" w14:textId="77777777" w:rsidTr="000F13DB">
              <w:tc>
                <w:tcPr>
                  <w:tcW w:w="2405" w:type="dxa"/>
                  <w:shd w:val="clear" w:color="auto" w:fill="auto"/>
                </w:tcPr>
                <w:p w14:paraId="29EE011C" w14:textId="437EBB3A" w:rsidR="00AD1022" w:rsidRPr="001B13DD" w:rsidRDefault="00AD1022" w:rsidP="00AD1022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5107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60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2AAD45DF" w14:textId="6FE16BBF" w:rsidR="00AD1022" w:rsidRPr="001B13DD" w:rsidRDefault="00AD1022" w:rsidP="00AD1022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5107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61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45E466A" w14:textId="35EF69C3" w:rsidR="00AD1022" w:rsidRPr="001B13DD" w:rsidRDefault="00AD1022" w:rsidP="00AD1022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5107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61</w:t>
                  </w:r>
                  <w:r w:rsidRPr="00051070">
                    <w:rPr>
                      <w:rFonts w:ascii="TH SarabunPSK" w:hAnsi="TH SarabunPSK" w:cs="TH SarabunPSK"/>
                      <w:sz w:val="32"/>
                      <w:szCs w:val="32"/>
                    </w:rPr>
                    <w:t>.5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3FC03882" w14:textId="3CB91C8E" w:rsidR="00AD1022" w:rsidRPr="001B13DD" w:rsidRDefault="00AD1022" w:rsidP="00AD1022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5107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62</w:t>
                  </w:r>
                </w:p>
              </w:tc>
            </w:tr>
          </w:tbl>
          <w:p w14:paraId="7B9D4D29" w14:textId="52F177DA" w:rsidR="000D4D0A" w:rsidRPr="001B13DD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7F2F2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0D4D0A" w:rsidRPr="001B13DD" w14:paraId="6900B9B2" w14:textId="77777777" w:rsidTr="001946C8">
              <w:tc>
                <w:tcPr>
                  <w:tcW w:w="2405" w:type="dxa"/>
                  <w:shd w:val="clear" w:color="auto" w:fill="auto"/>
                </w:tcPr>
                <w:p w14:paraId="5CA61A20" w14:textId="77777777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B451DC1" w14:textId="77777777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593770A" w14:textId="3294D088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A241B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54A9347" w14:textId="46F6FC04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A241B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AD1022" w:rsidRPr="001B13DD" w14:paraId="364ED597" w14:textId="77777777" w:rsidTr="001946C8">
              <w:tc>
                <w:tcPr>
                  <w:tcW w:w="2405" w:type="dxa"/>
                  <w:shd w:val="clear" w:color="auto" w:fill="auto"/>
                </w:tcPr>
                <w:p w14:paraId="5BE0D6A0" w14:textId="2B936CB9" w:rsidR="00AD1022" w:rsidRPr="001B13DD" w:rsidRDefault="00AD1022" w:rsidP="00AD1022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5107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62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B96A6B8" w14:textId="51BED15E" w:rsidR="00AD1022" w:rsidRPr="001B13DD" w:rsidRDefault="00AD1022" w:rsidP="00AD1022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5107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63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D86BE94" w14:textId="2072ED06" w:rsidR="00AD1022" w:rsidRPr="001B13DD" w:rsidRDefault="00AD1022" w:rsidP="00AD1022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5107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63.5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54A1685" w14:textId="73FBCBE7" w:rsidR="00AD1022" w:rsidRPr="001B13DD" w:rsidRDefault="00AD1022" w:rsidP="00AD1022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5107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64</w:t>
                  </w:r>
                </w:p>
              </w:tc>
            </w:tr>
          </w:tbl>
          <w:p w14:paraId="0964E3A4" w14:textId="6A22E6CD" w:rsidR="000D4D0A" w:rsidRPr="001B13DD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7F2F2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0D4D0A" w:rsidRPr="001B13DD" w14:paraId="0EAC2EC5" w14:textId="77777777" w:rsidTr="001946C8">
              <w:tc>
                <w:tcPr>
                  <w:tcW w:w="2405" w:type="dxa"/>
                  <w:shd w:val="clear" w:color="auto" w:fill="auto"/>
                </w:tcPr>
                <w:p w14:paraId="7E7DBFA0" w14:textId="77777777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92D4E0B" w14:textId="77777777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A17CBA6" w14:textId="1210C567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A241B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DEC5601" w14:textId="0C2EF75A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A241B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0D4D0A" w:rsidRPr="001B13DD" w14:paraId="17D44E50" w14:textId="77777777" w:rsidTr="001946C8">
              <w:trPr>
                <w:trHeight w:val="178"/>
              </w:trPr>
              <w:tc>
                <w:tcPr>
                  <w:tcW w:w="2405" w:type="dxa"/>
                  <w:shd w:val="clear" w:color="auto" w:fill="auto"/>
                </w:tcPr>
                <w:p w14:paraId="7E8AFD33" w14:textId="77634001" w:rsidR="000D4D0A" w:rsidRPr="00AD1022" w:rsidRDefault="00AD1022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D1022">
                    <w:rPr>
                      <w:rFonts w:ascii="TH SarabunPSK" w:hAnsi="TH SarabunPSK" w:cs="TH SarabunPSK"/>
                      <w:sz w:val="32"/>
                      <w:szCs w:val="32"/>
                    </w:rPr>
                    <w:t>64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520923A" w14:textId="645933A8" w:rsidR="000D4D0A" w:rsidRPr="00AD1022" w:rsidRDefault="00B21B56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D9688EC" w14:textId="4D1FB0B6" w:rsidR="000D4D0A" w:rsidRPr="00AD1022" w:rsidRDefault="00B21B56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65.5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530F9502" w14:textId="1DCA5D1F" w:rsidR="000D4D0A" w:rsidRPr="00AD1022" w:rsidRDefault="00AD1022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1022">
                    <w:rPr>
                      <w:rFonts w:ascii="TH SarabunPSK" w:hAnsi="TH SarabunPSK" w:cs="TH SarabunPSK"/>
                      <w:sz w:val="32"/>
                      <w:szCs w:val="32"/>
                    </w:rPr>
                    <w:t>66</w:t>
                  </w:r>
                </w:p>
              </w:tc>
            </w:tr>
          </w:tbl>
          <w:p w14:paraId="3F211CDF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0D4D0A" w:rsidRPr="001B13DD" w14:paraId="5B27EFEE" w14:textId="77777777" w:rsidTr="00FE005F">
        <w:trPr>
          <w:trHeight w:val="70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0CBD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highlight w:val="yellow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865B" w14:textId="77777777" w:rsidR="00A57B01" w:rsidRPr="00A57B01" w:rsidRDefault="00A57B01" w:rsidP="00F5461E">
            <w:pPr>
              <w:tabs>
                <w:tab w:val="left" w:pos="369"/>
              </w:tabs>
              <w:spacing w:after="0" w:line="32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57B0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เปรียบเทียบผลการดำเนินงานจากระบบฐานข้อมูล </w:t>
            </w:r>
            <w:r w:rsidRPr="00A57B01">
              <w:rPr>
                <w:rFonts w:ascii="TH SarabunPSK" w:hAnsi="TH SarabunPSK" w:cs="TH SarabunPSK"/>
                <w:sz w:val="32"/>
                <w:szCs w:val="32"/>
              </w:rPr>
              <w:t>HDC</w:t>
            </w:r>
            <w:r w:rsidRPr="00A57B0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กระทรวงสาธารณสุขกับ</w:t>
            </w:r>
            <w:r w:rsidRPr="00A57B0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126F8402" w14:textId="135BB07D" w:rsidR="00A57B01" w:rsidRPr="00DA1A92" w:rsidRDefault="00A57B01" w:rsidP="00F5461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7B01">
              <w:rPr>
                <w:rFonts w:ascii="TH SarabunPSK" w:hAnsi="TH SarabunPSK" w:cs="TH SarabunPSK"/>
                <w:sz w:val="32"/>
                <w:szCs w:val="32"/>
                <w:cs/>
              </w:rPr>
              <w:t>ค่าเป้าหมายของตัวชี้วัด</w:t>
            </w:r>
          </w:p>
        </w:tc>
      </w:tr>
      <w:tr w:rsidR="000D4D0A" w:rsidRPr="001B13DD" w14:paraId="4F9BC50F" w14:textId="77777777" w:rsidTr="00FE005F">
        <w:trPr>
          <w:trHeight w:val="448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67F0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BB17" w14:textId="77777777" w:rsidR="00B21B56" w:rsidRPr="00E64E20" w:rsidRDefault="00B21B56" w:rsidP="00B21B56">
            <w:pPr>
              <w:pStyle w:val="a3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4E20">
              <w:rPr>
                <w:rFonts w:ascii="TH SarabunPSK" w:hAnsi="TH SarabunPSK" w:cs="TH SarabunPSK"/>
                <w:sz w:val="32"/>
                <w:szCs w:val="32"/>
                <w:cs/>
              </w:rPr>
              <w:t>1. หนังสือแนวทางการขับเคลื่อนงานมหัศจรรย์ 1</w:t>
            </w:r>
            <w:r w:rsidRPr="00E64E20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E64E20">
              <w:rPr>
                <w:rFonts w:ascii="TH SarabunPSK" w:hAnsi="TH SarabunPSK" w:cs="TH SarabunPSK"/>
                <w:sz w:val="32"/>
                <w:szCs w:val="32"/>
                <w:cs/>
              </w:rPr>
              <w:t>000 วันแรกของชีวิต</w:t>
            </w:r>
          </w:p>
          <w:p w14:paraId="22E14D67" w14:textId="77777777" w:rsidR="00B21B56" w:rsidRPr="00E64E20" w:rsidRDefault="00B21B56" w:rsidP="00B21B56">
            <w:pPr>
              <w:pStyle w:val="a3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4E20">
              <w:rPr>
                <w:rFonts w:ascii="TH SarabunPSK" w:hAnsi="TH SarabunPSK" w:cs="TH SarabunPSK"/>
                <w:sz w:val="32"/>
                <w:szCs w:val="32"/>
                <w:cs/>
              </w:rPr>
              <w:t>2. หนังสือแนวทางการดำเนินงานส่งเสริมสุขภาพด้านโภชนาการในคลินิกฝากครรภ์</w:t>
            </w:r>
          </w:p>
          <w:p w14:paraId="13A3E933" w14:textId="77777777" w:rsidR="00B21B56" w:rsidRPr="008C4B28" w:rsidRDefault="00B21B56" w:rsidP="00B21B56">
            <w:pPr>
              <w:pStyle w:val="a3"/>
              <w:ind w:left="0"/>
              <w:jc w:val="thaiDistribute"/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</w:pPr>
            <w:r w:rsidRPr="00E64E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 </w:t>
            </w:r>
            <w:r w:rsidRPr="00E64E2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หนังสือแนวทางการดำเนินงานส่งเสริมสุขภาพด้านโภชนาการในคลินิกสุขภาพเด็กดี</w:t>
            </w:r>
          </w:p>
          <w:p w14:paraId="4D67BE21" w14:textId="1FF5E4A3" w:rsidR="00E64E20" w:rsidRPr="008C4B28" w:rsidRDefault="00B21B56" w:rsidP="00B21B56">
            <w:pPr>
              <w:pStyle w:val="a3"/>
              <w:ind w:left="0"/>
              <w:jc w:val="thaiDistribute"/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</w:pPr>
            <w:r w:rsidRPr="008C4B2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 xml:space="preserve">4. </w:t>
            </w:r>
            <w:r w:rsidRPr="008C4B28">
              <w:rPr>
                <w:rFonts w:ascii="TH SarabunPSK" w:hAnsi="TH SarabunPSK" w:cs="TH SarabunPSK" w:hint="cs"/>
                <w:strike/>
                <w:color w:val="548DD4" w:themeColor="text2" w:themeTint="99"/>
                <w:sz w:val="32"/>
                <w:szCs w:val="32"/>
                <w:cs/>
              </w:rPr>
              <w:t xml:space="preserve">แนวทางการดำเนินงานตามเกณฑ์ตำบลมหัศจรรรย์ </w:t>
            </w:r>
            <w:r w:rsidRPr="008C4B2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 xml:space="preserve">1,000 </w:t>
            </w:r>
            <w:r w:rsidRPr="008C4B28">
              <w:rPr>
                <w:rFonts w:ascii="TH SarabunPSK" w:hAnsi="TH SarabunPSK" w:cs="TH SarabunPSK" w:hint="cs"/>
                <w:strike/>
                <w:color w:val="548DD4" w:themeColor="text2" w:themeTint="99"/>
                <w:sz w:val="32"/>
                <w:szCs w:val="32"/>
                <w:cs/>
              </w:rPr>
              <w:t>วันแรกของชีวิต</w:t>
            </w:r>
          </w:p>
          <w:p w14:paraId="6A62C789" w14:textId="53B6103E" w:rsidR="00B21B56" w:rsidRPr="00E64E20" w:rsidRDefault="00A94444" w:rsidP="00B21B56">
            <w:pPr>
              <w:pStyle w:val="a3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4E20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>5</w:t>
            </w:r>
            <w:r w:rsidR="00B21B56" w:rsidRPr="00E64E20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>.</w:t>
            </w:r>
            <w:r w:rsidR="00B21B56" w:rsidRPr="00E64E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64E20" w:rsidRPr="00E64E20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4. </w:t>
            </w:r>
            <w:r w:rsidR="00B21B56" w:rsidRPr="00E64E20">
              <w:rPr>
                <w:rFonts w:ascii="TH SarabunPSK" w:hAnsi="TH SarabunPSK" w:cs="TH SarabunPSK"/>
                <w:sz w:val="32"/>
                <w:szCs w:val="32"/>
                <w:cs/>
              </w:rPr>
              <w:t>ชุดกิจกรรมพื้นฐานด้านโภชนาการสตรีและเด็กปฐมวัย</w:t>
            </w:r>
          </w:p>
          <w:p w14:paraId="3BEFB4CB" w14:textId="42BB3EA0" w:rsidR="00B21B56" w:rsidRPr="00E64E20" w:rsidRDefault="00A94444" w:rsidP="00B21B56">
            <w:pPr>
              <w:pStyle w:val="a3"/>
              <w:ind w:left="0"/>
              <w:jc w:val="thaiDistribute"/>
              <w:rPr>
                <w:rFonts w:ascii="TH SarabunPSK" w:hAnsi="TH SarabunPSK" w:cs="TH SarabunPSK"/>
                <w:color w:val="548DD4" w:themeColor="text2" w:themeTint="99"/>
                <w:sz w:val="32"/>
                <w:szCs w:val="32"/>
              </w:rPr>
            </w:pPr>
            <w:r w:rsidRPr="00E64E20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>6</w:t>
            </w:r>
            <w:r w:rsidR="00B21B56" w:rsidRPr="00E64E20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>.</w:t>
            </w:r>
            <w:r w:rsidR="00B21B56" w:rsidRPr="00E64E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64E20" w:rsidRPr="00E64E20">
              <w:rPr>
                <w:rFonts w:ascii="TH SarabunPSK" w:hAnsi="TH SarabunPSK" w:cs="TH SarabunPSK"/>
                <w:color w:val="FF0000"/>
                <w:sz w:val="32"/>
                <w:szCs w:val="32"/>
              </w:rPr>
              <w:t>5.</w:t>
            </w:r>
            <w:r w:rsidR="00E64E2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E64E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21B56" w:rsidRPr="00E64E20">
              <w:rPr>
                <w:rFonts w:ascii="TH SarabunPSK" w:hAnsi="TH SarabunPSK" w:cs="TH SarabunPSK"/>
                <w:sz w:val="32"/>
                <w:szCs w:val="32"/>
              </w:rPr>
              <w:t>info graphic</w:t>
            </w:r>
            <w:r w:rsidR="00B21B56" w:rsidRPr="00E64E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โภชนาการสตรีและเด็กปฐมวัย </w:t>
            </w:r>
            <w:r w:rsidR="00B21B56" w:rsidRPr="00E64E20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B21B56" w:rsidRPr="00E64E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เรื่อง</w:t>
            </w:r>
          </w:p>
          <w:p w14:paraId="678247DD" w14:textId="7DB2EF2F" w:rsidR="00B21B56" w:rsidRPr="00E64E20" w:rsidRDefault="00A94444" w:rsidP="00B21B56">
            <w:pPr>
              <w:pStyle w:val="a3"/>
              <w:ind w:left="0"/>
              <w:jc w:val="thaiDistribute"/>
              <w:rPr>
                <w:rFonts w:ascii="TH SarabunPSK" w:hAnsi="TH SarabunPSK" w:cs="TH SarabunPSK"/>
                <w:color w:val="548DD4" w:themeColor="text2" w:themeTint="99"/>
                <w:sz w:val="32"/>
                <w:szCs w:val="32"/>
              </w:rPr>
            </w:pPr>
            <w:r w:rsidRPr="00E64E20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>7</w:t>
            </w:r>
            <w:r w:rsidR="00B21B56" w:rsidRPr="00E64E20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>.</w:t>
            </w:r>
            <w:r w:rsidR="00B21B56" w:rsidRPr="00E64E2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E64E20" w:rsidRPr="00E64E20">
              <w:rPr>
                <w:rFonts w:ascii="TH SarabunPSK" w:hAnsi="TH SarabunPSK" w:cs="TH SarabunPSK"/>
                <w:color w:val="FF0000"/>
                <w:sz w:val="32"/>
                <w:szCs w:val="32"/>
              </w:rPr>
              <w:t>6.</w:t>
            </w:r>
            <w:r w:rsidR="00E64E2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B21B56" w:rsidRPr="00E64E2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Motion graphic </w:t>
            </w:r>
            <w:r w:rsidR="00B21B56" w:rsidRPr="00E64E2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โภชนาการสตรีและเด็กปฐมวัย </w:t>
            </w:r>
            <w:r w:rsidR="00B21B56" w:rsidRPr="00E64E2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8</w:t>
            </w:r>
            <w:r w:rsidR="00B21B56" w:rsidRPr="00E64E2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เรื่อง</w:t>
            </w:r>
          </w:p>
          <w:p w14:paraId="363D99EF" w14:textId="11AEBD11" w:rsidR="00B21B56" w:rsidRPr="00955473" w:rsidRDefault="00A94444" w:rsidP="00B21B56">
            <w:pPr>
              <w:pStyle w:val="a3"/>
              <w:ind w:left="0"/>
              <w:jc w:val="thaiDistribute"/>
              <w:rPr>
                <w:rFonts w:ascii="TH SarabunPSK" w:hAnsi="TH SarabunPSK" w:cs="TH SarabunPSK"/>
                <w:color w:val="548DD4" w:themeColor="text2" w:themeTint="99"/>
                <w:sz w:val="32"/>
                <w:szCs w:val="32"/>
              </w:rPr>
            </w:pPr>
            <w:r w:rsidRPr="00955473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>8</w:t>
            </w:r>
            <w:r w:rsidR="00B21B56" w:rsidRPr="00955473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>.</w:t>
            </w:r>
            <w:r w:rsidR="00B21B56" w:rsidRPr="0095547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955473" w:rsidRPr="00955473">
              <w:rPr>
                <w:rFonts w:ascii="TH SarabunPSK" w:hAnsi="TH SarabunPSK" w:cs="TH SarabunPSK"/>
                <w:color w:val="FF0000"/>
                <w:sz w:val="32"/>
                <w:szCs w:val="32"/>
              </w:rPr>
              <w:t>7.</w:t>
            </w:r>
            <w:r w:rsidR="0095547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21B56" w:rsidRPr="00955473">
              <w:rPr>
                <w:rFonts w:ascii="TH SarabunPSK" w:hAnsi="TH SarabunPSK" w:cs="TH SarabunPSK"/>
                <w:sz w:val="32"/>
                <w:szCs w:val="32"/>
                <w:cs/>
              </w:rPr>
              <w:t>ชุดความรู้กิน กอด เล่น เล่า นอน เฝ้าดูฟัน</w:t>
            </w:r>
            <w:r w:rsidR="00955473">
              <w:rPr>
                <w:rFonts w:ascii="TH SarabunPSK" w:hAnsi="TH SarabunPSK" w:cs="TH SarabunPSK"/>
                <w:color w:val="548DD4" w:themeColor="text2" w:themeTint="99"/>
                <w:sz w:val="32"/>
                <w:szCs w:val="32"/>
              </w:rPr>
              <w:t xml:space="preserve"> </w:t>
            </w:r>
            <w:r w:rsidR="00955473" w:rsidRPr="001A473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สำหรับหญิงตั้งครรภ์ หญิงให้นมบุตร         และเด็กอายุ 0 </w:t>
            </w:r>
            <w:r w:rsidR="00955473" w:rsidRPr="001A4734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–</w:t>
            </w:r>
            <w:r w:rsidR="00955473" w:rsidRPr="001A473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2 ปี</w:t>
            </w:r>
          </w:p>
          <w:p w14:paraId="7083DDB7" w14:textId="77777777" w:rsidR="00955473" w:rsidRDefault="00A94444" w:rsidP="008C4B28">
            <w:pPr>
              <w:pStyle w:val="a3"/>
              <w:spacing w:after="0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955473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>9</w:t>
            </w:r>
            <w:r w:rsidR="00B21B56" w:rsidRPr="00955473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>.</w:t>
            </w:r>
            <w:r w:rsidR="00B21B56" w:rsidRPr="0095547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95547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55473" w:rsidRPr="00955473">
              <w:rPr>
                <w:rFonts w:ascii="TH SarabunPSK" w:hAnsi="TH SarabunPSK" w:cs="TH SarabunPSK"/>
                <w:color w:val="FF0000"/>
                <w:sz w:val="32"/>
                <w:szCs w:val="32"/>
              </w:rPr>
              <w:t>8.</w:t>
            </w:r>
            <w:r w:rsidR="0095547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21B56" w:rsidRPr="0095547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สื่อโภชนาการ สำหรับหญิงตั้งครรภ์ หญิงให้นมบุตร และเด็กอายุ 0-5 ปี ด้วยเทคโนโลยีเสมือนจริง</w:t>
            </w:r>
            <w:r w:rsidR="00B21B56" w:rsidRPr="00955473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="00B21B56" w:rsidRPr="00955473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B21B56" w:rsidRPr="00955473">
              <w:rPr>
                <w:rFonts w:ascii="TH SarabunPSK" w:hAnsi="TH SarabunPSK" w:cs="TH SarabunPSK"/>
                <w:sz w:val="32"/>
                <w:szCs w:val="32"/>
              </w:rPr>
              <w:t>Augmented Reality : AR)</w:t>
            </w:r>
          </w:p>
          <w:p w14:paraId="109C19F0" w14:textId="44A45CAB" w:rsidR="008C4B28" w:rsidRPr="00955473" w:rsidRDefault="008C4B28" w:rsidP="008C4B28">
            <w:pPr>
              <w:pStyle w:val="a3"/>
              <w:spacing w:after="0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A5A1D">
              <w:rPr>
                <w:rFonts w:ascii="TH SarabunPSK" w:hAnsi="TH SarabunPSK" w:cs="TH SarabunPSK"/>
                <w:color w:val="FF0000"/>
                <w:spacing w:val="-6"/>
                <w:sz w:val="32"/>
                <w:szCs w:val="32"/>
              </w:rPr>
              <w:t>9.</w:t>
            </w:r>
            <w:r w:rsidRPr="006A5A1D">
              <w:rPr>
                <w:rFonts w:ascii="TH SarabunPSK" w:hAnsi="TH SarabunPSK" w:cs="TH SarabunPSK"/>
                <w:color w:val="FF0000"/>
                <w:spacing w:val="-6"/>
                <w:sz w:val="32"/>
                <w:szCs w:val="32"/>
                <w:cs/>
              </w:rPr>
              <w:t xml:space="preserve"> </w:t>
            </w:r>
            <w:r w:rsidRPr="006A5A1D">
              <w:rPr>
                <w:rFonts w:ascii="TH SarabunPSK" w:hAnsi="TH SarabunPSK" w:cs="TH SarabunPSK" w:hint="cs"/>
                <w:color w:val="FF0000"/>
                <w:spacing w:val="-6"/>
                <w:sz w:val="32"/>
                <w:szCs w:val="32"/>
                <w:cs/>
              </w:rPr>
              <w:t>ชุดความรู้การส่งเสริมการเฝ้าระวังการเจริญเติบโตของเด็กอายุ 0-5 ปี</w:t>
            </w:r>
            <w:r w:rsidR="006A5A1D">
              <w:rPr>
                <w:rFonts w:ascii="TH SarabunPSK" w:hAnsi="TH SarabunPSK" w:cs="TH SarabunPSK" w:hint="cs"/>
                <w:color w:val="FF0000"/>
                <w:spacing w:val="-6"/>
                <w:sz w:val="32"/>
                <w:szCs w:val="32"/>
                <w:cs/>
              </w:rPr>
              <w:t xml:space="preserve"> </w:t>
            </w:r>
            <w:r w:rsidRPr="006A5A1D">
              <w:rPr>
                <w:rFonts w:ascii="TH SarabunPSK" w:hAnsi="TH SarabunPSK" w:cs="TH SarabunPSK" w:hint="cs"/>
                <w:color w:val="FF0000"/>
                <w:spacing w:val="-6"/>
                <w:sz w:val="32"/>
                <w:szCs w:val="32"/>
                <w:cs/>
              </w:rPr>
              <w:t>(</w:t>
            </w:r>
            <w:r w:rsidRPr="006A5A1D">
              <w:rPr>
                <w:rFonts w:ascii="TH SarabunPSK" w:hAnsi="TH SarabunPSK" w:cs="TH SarabunPSK"/>
                <w:color w:val="FF0000"/>
                <w:spacing w:val="-6"/>
                <w:sz w:val="32"/>
                <w:szCs w:val="32"/>
              </w:rPr>
              <w:t>Animation</w:t>
            </w:r>
            <w:r w:rsidRPr="006A5A1D">
              <w:rPr>
                <w:rFonts w:ascii="TH SarabunPSK" w:hAnsi="TH SarabunPSK" w:cs="TH SarabunPSK" w:hint="cs"/>
                <w:color w:val="FF0000"/>
                <w:spacing w:val="-6"/>
                <w:sz w:val="32"/>
                <w:szCs w:val="32"/>
                <w:cs/>
              </w:rPr>
              <w:t>)</w:t>
            </w:r>
          </w:p>
        </w:tc>
      </w:tr>
      <w:tr w:rsidR="000D4D0A" w:rsidRPr="001B13DD" w14:paraId="4C36F6AB" w14:textId="77777777" w:rsidTr="00FE005F">
        <w:trPr>
          <w:trHeight w:val="264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A51F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110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77"/>
              <w:gridCol w:w="1283"/>
              <w:gridCol w:w="887"/>
              <w:gridCol w:w="823"/>
              <w:gridCol w:w="769"/>
              <w:gridCol w:w="771"/>
            </w:tblGrid>
            <w:tr w:rsidR="00A94444" w:rsidRPr="001B13DD" w14:paraId="3D9C0EBA" w14:textId="77777777" w:rsidTr="009A5D51">
              <w:trPr>
                <w:trHeight w:val="388"/>
                <w:jc w:val="center"/>
              </w:trPr>
              <w:tc>
                <w:tcPr>
                  <w:tcW w:w="2577" w:type="dxa"/>
                  <w:vMerge w:val="restart"/>
                </w:tcPr>
                <w:p w14:paraId="5C848567" w14:textId="2874DBC5" w:rsidR="00A94444" w:rsidRPr="001B13DD" w:rsidRDefault="00A94444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 xml:space="preserve">ตัวชี้วัด </w:t>
                  </w:r>
                </w:p>
              </w:tc>
              <w:tc>
                <w:tcPr>
                  <w:tcW w:w="1283" w:type="dxa"/>
                  <w:vMerge w:val="restart"/>
                </w:tcPr>
                <w:p w14:paraId="2942537B" w14:textId="12D04F72" w:rsidR="00A94444" w:rsidRPr="001B13DD" w:rsidRDefault="00A94444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887" w:type="dxa"/>
                  <w:vMerge w:val="restart"/>
                </w:tcPr>
                <w:p w14:paraId="70895884" w14:textId="77777777" w:rsidR="00A94444" w:rsidRPr="001B13DD" w:rsidRDefault="00A94444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2363" w:type="dxa"/>
                  <w:gridSpan w:val="3"/>
                </w:tcPr>
                <w:p w14:paraId="6015C10E" w14:textId="77777777" w:rsidR="00A94444" w:rsidRPr="001B13DD" w:rsidRDefault="00A94444" w:rsidP="00A944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A94444" w:rsidRPr="001B13DD" w14:paraId="6DD903DD" w14:textId="77777777" w:rsidTr="009A5D51">
              <w:trPr>
                <w:trHeight w:val="373"/>
                <w:jc w:val="center"/>
              </w:trPr>
              <w:tc>
                <w:tcPr>
                  <w:tcW w:w="2577" w:type="dxa"/>
                  <w:vMerge/>
                </w:tcPr>
                <w:p w14:paraId="615BAF01" w14:textId="77777777" w:rsidR="00A94444" w:rsidRPr="001B13DD" w:rsidRDefault="00A94444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283" w:type="dxa"/>
                  <w:vMerge/>
                </w:tcPr>
                <w:p w14:paraId="26EDCAD7" w14:textId="62FEBB13" w:rsidR="00A94444" w:rsidRPr="001B13DD" w:rsidRDefault="00A94444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887" w:type="dxa"/>
                  <w:vMerge/>
                </w:tcPr>
                <w:p w14:paraId="0B8B68B5" w14:textId="77777777" w:rsidR="00A94444" w:rsidRPr="001B13DD" w:rsidRDefault="00A94444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823" w:type="dxa"/>
                </w:tcPr>
                <w:p w14:paraId="7E3CAFFB" w14:textId="105CCBB3" w:rsidR="00A94444" w:rsidRPr="001B13DD" w:rsidRDefault="00A94444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62</w:t>
                  </w:r>
                </w:p>
              </w:tc>
              <w:tc>
                <w:tcPr>
                  <w:tcW w:w="769" w:type="dxa"/>
                </w:tcPr>
                <w:p w14:paraId="79383447" w14:textId="28535DEE" w:rsidR="00A94444" w:rsidRPr="001B13DD" w:rsidRDefault="00A94444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771" w:type="dxa"/>
                </w:tcPr>
                <w:p w14:paraId="7C3A90FC" w14:textId="45CF6744" w:rsidR="00A94444" w:rsidRPr="001B13DD" w:rsidRDefault="00A94444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64</w:t>
                  </w:r>
                </w:p>
              </w:tc>
            </w:tr>
            <w:tr w:rsidR="00F628A0" w:rsidRPr="001B13DD" w14:paraId="6E1C0BE2" w14:textId="77777777" w:rsidTr="009A5D51">
              <w:trPr>
                <w:trHeight w:val="388"/>
                <w:jc w:val="center"/>
              </w:trPr>
              <w:tc>
                <w:tcPr>
                  <w:tcW w:w="2577" w:type="dxa"/>
                </w:tcPr>
                <w:p w14:paraId="0EA107B4" w14:textId="4E90D936" w:rsidR="00F628A0" w:rsidRDefault="00F628A0" w:rsidP="00F628A0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5107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เด็กอายุ 0-5 ปี สูงดีสมส่วน</w:t>
                  </w:r>
                </w:p>
              </w:tc>
              <w:tc>
                <w:tcPr>
                  <w:tcW w:w="1283" w:type="dxa"/>
                </w:tcPr>
                <w:p w14:paraId="397619EA" w14:textId="1601B613" w:rsidR="00F628A0" w:rsidRPr="001B13DD" w:rsidRDefault="00F628A0" w:rsidP="00F628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5107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46</w:t>
                  </w:r>
                  <w:r w:rsidRPr="0005107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.</w:t>
                  </w:r>
                  <w:r w:rsidRPr="0005107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3</w:t>
                  </w:r>
                </w:p>
              </w:tc>
              <w:tc>
                <w:tcPr>
                  <w:tcW w:w="887" w:type="dxa"/>
                </w:tcPr>
                <w:p w14:paraId="02CCFDC1" w14:textId="3BF8D72B" w:rsidR="00F628A0" w:rsidRPr="001B13DD" w:rsidRDefault="00F628A0" w:rsidP="00F628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</w:p>
              </w:tc>
              <w:tc>
                <w:tcPr>
                  <w:tcW w:w="823" w:type="dxa"/>
                </w:tcPr>
                <w:p w14:paraId="0D2F7D21" w14:textId="39EA8089" w:rsidR="00F628A0" w:rsidRPr="001B13DD" w:rsidRDefault="00F628A0" w:rsidP="00F628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5107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58.6</w:t>
                  </w:r>
                </w:p>
              </w:tc>
              <w:tc>
                <w:tcPr>
                  <w:tcW w:w="769" w:type="dxa"/>
                </w:tcPr>
                <w:p w14:paraId="71E00E50" w14:textId="7451D2FF" w:rsidR="00F628A0" w:rsidRPr="001B13DD" w:rsidRDefault="00F628A0" w:rsidP="00F628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63.7</w:t>
                  </w:r>
                </w:p>
              </w:tc>
              <w:tc>
                <w:tcPr>
                  <w:tcW w:w="771" w:type="dxa"/>
                </w:tcPr>
                <w:p w14:paraId="3B921428" w14:textId="6E61F2DF" w:rsidR="00F628A0" w:rsidRPr="001B13DD" w:rsidRDefault="00F628A0" w:rsidP="00F628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62.9</w:t>
                  </w:r>
                </w:p>
              </w:tc>
            </w:tr>
            <w:tr w:rsidR="00F628A0" w:rsidRPr="001B13DD" w14:paraId="01EA3A82" w14:textId="77777777" w:rsidTr="009A5D51">
              <w:trPr>
                <w:trHeight w:val="388"/>
                <w:jc w:val="center"/>
              </w:trPr>
              <w:tc>
                <w:tcPr>
                  <w:tcW w:w="2577" w:type="dxa"/>
                </w:tcPr>
                <w:p w14:paraId="38D922FE" w14:textId="5AB2A86E" w:rsidR="00F628A0" w:rsidRDefault="00F628A0" w:rsidP="00F628A0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5107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ส่วนสูงเฉลี่ยที่อายุ 5 ปี</w:t>
                  </w:r>
                </w:p>
              </w:tc>
              <w:tc>
                <w:tcPr>
                  <w:tcW w:w="1283" w:type="dxa"/>
                </w:tcPr>
                <w:p w14:paraId="12F46047" w14:textId="77777777" w:rsidR="00F628A0" w:rsidRPr="00051070" w:rsidRDefault="00F628A0" w:rsidP="00F628A0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05107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ชาย = </w:t>
                  </w:r>
                  <w:r w:rsidRPr="0005107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109</w:t>
                  </w:r>
                  <w:r w:rsidRPr="0005107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.</w:t>
                  </w:r>
                  <w:r w:rsidRPr="0005107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3</w:t>
                  </w:r>
                </w:p>
                <w:p w14:paraId="7D203C8B" w14:textId="441E2EE0" w:rsidR="00F628A0" w:rsidRDefault="00F628A0" w:rsidP="00F628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5107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หญิง= </w:t>
                  </w:r>
                  <w:r w:rsidRPr="0005107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108</w:t>
                  </w:r>
                  <w:r w:rsidRPr="0005107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.</w:t>
                  </w:r>
                  <w:r w:rsidRPr="0005107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</w:p>
              </w:tc>
              <w:tc>
                <w:tcPr>
                  <w:tcW w:w="887" w:type="dxa"/>
                </w:tcPr>
                <w:p w14:paraId="58BF8B45" w14:textId="12E4EF5F" w:rsidR="00F628A0" w:rsidRPr="009A5D51" w:rsidRDefault="00F628A0" w:rsidP="00F628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pacing w:val="-10"/>
                      <w:sz w:val="26"/>
                      <w:szCs w:val="26"/>
                      <w:cs/>
                    </w:rPr>
                  </w:pPr>
                  <w:r w:rsidRPr="009A5D51">
                    <w:rPr>
                      <w:rFonts w:ascii="TH SarabunPSK" w:hAnsi="TH SarabunPSK" w:cs="TH SarabunPSK" w:hint="cs"/>
                      <w:spacing w:val="-10"/>
                      <w:sz w:val="26"/>
                      <w:szCs w:val="26"/>
                      <w:cs/>
                    </w:rPr>
                    <w:t>เซนติเมตร</w:t>
                  </w:r>
                </w:p>
              </w:tc>
              <w:tc>
                <w:tcPr>
                  <w:tcW w:w="823" w:type="dxa"/>
                </w:tcPr>
                <w:p w14:paraId="05CCB181" w14:textId="77777777" w:rsidR="00F628A0" w:rsidRPr="009A5D51" w:rsidRDefault="00F628A0" w:rsidP="00F628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9A5D5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108.8</w:t>
                  </w:r>
                </w:p>
                <w:p w14:paraId="474EA9C3" w14:textId="18C25EEF" w:rsidR="00F628A0" w:rsidRPr="001B13DD" w:rsidRDefault="00F628A0" w:rsidP="00F628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5D5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108.2</w:t>
                  </w:r>
                </w:p>
              </w:tc>
              <w:tc>
                <w:tcPr>
                  <w:tcW w:w="769" w:type="dxa"/>
                </w:tcPr>
                <w:p w14:paraId="73C0ABB9" w14:textId="77777777" w:rsidR="00F628A0" w:rsidRPr="00051070" w:rsidRDefault="00F628A0" w:rsidP="00F628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05107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109.1</w:t>
                  </w:r>
                </w:p>
                <w:p w14:paraId="2FD3738F" w14:textId="4188BB30" w:rsidR="00F628A0" w:rsidRPr="001B13DD" w:rsidRDefault="00F628A0" w:rsidP="00F628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5107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108.5</w:t>
                  </w:r>
                </w:p>
              </w:tc>
              <w:tc>
                <w:tcPr>
                  <w:tcW w:w="771" w:type="dxa"/>
                </w:tcPr>
                <w:p w14:paraId="1BA5A52B" w14:textId="77777777" w:rsidR="002E235B" w:rsidRPr="00051070" w:rsidRDefault="002E235B" w:rsidP="002E235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05107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109.1</w:t>
                  </w:r>
                </w:p>
                <w:p w14:paraId="5E0506FF" w14:textId="3CBE253C" w:rsidR="00F628A0" w:rsidRPr="001B13DD" w:rsidRDefault="002E235B" w:rsidP="002E235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5107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108.5</w:t>
                  </w:r>
                </w:p>
              </w:tc>
            </w:tr>
          </w:tbl>
          <w:p w14:paraId="4500D6A3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0D4D0A" w:rsidRPr="001B13DD" w14:paraId="14E4EFA3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D496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ผู้ให้ข้อมูลทางวิชาการ /</w:t>
            </w:r>
          </w:p>
          <w:p w14:paraId="22656FDC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690E" w14:textId="77777777" w:rsidR="00F71169" w:rsidRPr="00955473" w:rsidRDefault="000D4D0A" w:rsidP="00A055D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="00F71169" w:rsidRPr="0095547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r w:rsidR="00F71169" w:rsidRPr="0095547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71169" w:rsidRPr="0095547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นางสาววารีทิพย์ พึ่งพันธ์             </w:t>
            </w:r>
            <w:r w:rsidR="00F71169" w:rsidRPr="00955473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F71169" w:rsidRPr="0095547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นักโภชนาการชำนาญการพิเศษ</w:t>
            </w:r>
          </w:p>
          <w:p w14:paraId="393C33A6" w14:textId="48211199" w:rsidR="00F71169" w:rsidRPr="00955473" w:rsidRDefault="00F71169" w:rsidP="00A055D2">
            <w:pPr>
              <w:spacing w:after="0" w:line="240" w:lineRule="auto"/>
              <w:rPr>
                <w:rFonts w:ascii="TH SarabunPSK" w:eastAsia="MS Mincho" w:hAnsi="TH SarabunPSK" w:cs="TH SarabunPSK"/>
                <w:sz w:val="32"/>
                <w:szCs w:val="32"/>
              </w:rPr>
            </w:pPr>
            <w:r w:rsidRPr="0095547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955473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955473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 xml:space="preserve">โทรศัพท์ที่ทำงาน </w:t>
            </w:r>
            <w:r w:rsidRPr="00955473">
              <w:rPr>
                <w:rFonts w:ascii="TH SarabunPSK" w:eastAsia="MS Mincho" w:hAnsi="TH SarabunPSK" w:cs="TH SarabunPSK"/>
                <w:sz w:val="32"/>
                <w:szCs w:val="32"/>
              </w:rPr>
              <w:t>:</w:t>
            </w:r>
            <w:r w:rsidRPr="00955473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 xml:space="preserve"> 0-2590-4327   </w:t>
            </w:r>
            <w:r w:rsidRPr="00955473">
              <w:rPr>
                <w:rFonts w:ascii="TH SarabunPSK" w:eastAsia="MS Mincho" w:hAnsi="TH SarabunPSK" w:cs="TH SarabunPSK"/>
                <w:sz w:val="32"/>
                <w:szCs w:val="32"/>
              </w:rPr>
              <w:t xml:space="preserve">  </w:t>
            </w:r>
            <w:r w:rsidR="00CE4EB9" w:rsidRPr="00955473"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 xml:space="preserve"> </w:t>
            </w:r>
            <w:r w:rsidRPr="00955473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 xml:space="preserve">โทรศัพท์มือถือ </w:t>
            </w:r>
            <w:r w:rsidRPr="00955473">
              <w:rPr>
                <w:rFonts w:ascii="TH SarabunPSK" w:eastAsia="MS Mincho" w:hAnsi="TH SarabunPSK" w:cs="TH SarabunPSK"/>
                <w:sz w:val="32"/>
                <w:szCs w:val="32"/>
              </w:rPr>
              <w:t xml:space="preserve">: -                                              </w:t>
            </w:r>
          </w:p>
          <w:p w14:paraId="559640EB" w14:textId="3FA13686" w:rsidR="00F71169" w:rsidRPr="00955473" w:rsidRDefault="00F71169" w:rsidP="00A055D2">
            <w:pPr>
              <w:spacing w:after="0" w:line="240" w:lineRule="auto"/>
              <w:rPr>
                <w:rFonts w:ascii="TH SarabunPSK" w:eastAsia="MS Mincho" w:hAnsi="TH SarabunPSK" w:cs="TH SarabunPSK"/>
                <w:sz w:val="32"/>
                <w:szCs w:val="32"/>
              </w:rPr>
            </w:pPr>
            <w:r w:rsidRPr="00955473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 xml:space="preserve">   </w:t>
            </w:r>
            <w:r w:rsidRPr="00955473">
              <w:rPr>
                <w:rFonts w:ascii="TH SarabunPSK" w:eastAsia="MS Mincho" w:hAnsi="TH SarabunPSK" w:cs="TH SarabunPSK"/>
                <w:sz w:val="32"/>
                <w:szCs w:val="32"/>
              </w:rPr>
              <w:t xml:space="preserve">  </w:t>
            </w:r>
            <w:r w:rsidRPr="00955473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 xml:space="preserve"> </w:t>
            </w:r>
            <w:r w:rsidRPr="00955473">
              <w:rPr>
                <w:rFonts w:ascii="TH SarabunPSK" w:eastAsia="MS Mincho" w:hAnsi="TH SarabunPSK" w:cs="TH SarabunPSK"/>
                <w:sz w:val="32"/>
                <w:szCs w:val="32"/>
              </w:rPr>
              <w:t xml:space="preserve"> </w:t>
            </w:r>
            <w:r w:rsidRPr="00955473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>โทรสาร</w:t>
            </w:r>
            <w:r w:rsidRPr="00955473">
              <w:rPr>
                <w:rFonts w:ascii="TH SarabunPSK" w:eastAsia="MS Mincho" w:hAnsi="TH SarabunPSK" w:cs="TH SarabunPSK"/>
                <w:sz w:val="32"/>
                <w:szCs w:val="32"/>
              </w:rPr>
              <w:t xml:space="preserve"> : 02590</w:t>
            </w:r>
            <w:r w:rsidR="00AF4900" w:rsidRPr="00955473">
              <w:rPr>
                <w:rFonts w:ascii="TH SarabunPSK" w:eastAsia="MS Mincho" w:hAnsi="TH SarabunPSK" w:cs="TH SarabunPSK"/>
                <w:sz w:val="32"/>
                <w:szCs w:val="32"/>
              </w:rPr>
              <w:t xml:space="preserve">4339                   </w:t>
            </w:r>
            <w:r w:rsidR="00CE4EB9" w:rsidRPr="00955473"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 xml:space="preserve"> </w:t>
            </w:r>
            <w:r w:rsidR="00955473">
              <w:rPr>
                <w:rFonts w:ascii="TH SarabunPSK" w:eastAsia="MS Mincho" w:hAnsi="TH SarabunPSK" w:cs="TH SarabunPSK"/>
                <w:sz w:val="32"/>
                <w:szCs w:val="32"/>
              </w:rPr>
              <w:br/>
              <w:t xml:space="preserve">       </w:t>
            </w:r>
            <w:r w:rsidR="00AF4900" w:rsidRPr="00955473">
              <w:rPr>
                <w:rFonts w:ascii="TH SarabunPSK" w:eastAsia="MS Mincho" w:hAnsi="TH SarabunPSK" w:cs="TH SarabunPSK"/>
                <w:sz w:val="32"/>
                <w:szCs w:val="32"/>
              </w:rPr>
              <w:t>E-mail :</w:t>
            </w:r>
            <w:r w:rsidR="00AF4900" w:rsidRPr="00955473"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 xml:space="preserve"> </w:t>
            </w:r>
            <w:hyperlink r:id="rId5" w:history="1">
              <w:r w:rsidRPr="00955473">
                <w:rPr>
                  <w:rFonts w:ascii="TH SarabunPSK" w:eastAsia="MS Mincho" w:hAnsi="TH SarabunPSK" w:cs="TH SarabunPSK"/>
                  <w:sz w:val="32"/>
                  <w:szCs w:val="32"/>
                </w:rPr>
                <w:t>wareethip.p@anamai.mail.go.th</w:t>
              </w:r>
            </w:hyperlink>
          </w:p>
          <w:p w14:paraId="00455A81" w14:textId="37ACEEE1" w:rsidR="00F71169" w:rsidRPr="00955473" w:rsidRDefault="00F71169" w:rsidP="00A055D2">
            <w:pPr>
              <w:pStyle w:val="a3"/>
              <w:tabs>
                <w:tab w:val="left" w:pos="369"/>
              </w:tabs>
              <w:spacing w:after="0" w:line="240" w:lineRule="auto"/>
              <w:ind w:left="369" w:hanging="190"/>
              <w:rPr>
                <w:rFonts w:ascii="TH SarabunPSK" w:hAnsi="TH SarabunPSK" w:cs="TH SarabunPSK"/>
                <w:sz w:val="32"/>
                <w:szCs w:val="32"/>
              </w:rPr>
            </w:pPr>
            <w:r w:rsidRPr="00955473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95547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นางสาววราภรณ์ จิตอารี            </w:t>
            </w:r>
            <w:r w:rsidRPr="00955473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95547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55473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CE4EB9" w:rsidRPr="0095547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55473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นักวิชาการสาธารณสุขปฏิบัติการ</w:t>
            </w:r>
          </w:p>
          <w:p w14:paraId="7FADC640" w14:textId="4F3A865F" w:rsidR="00F71169" w:rsidRPr="00955473" w:rsidRDefault="00F71169" w:rsidP="00A055D2">
            <w:pPr>
              <w:pStyle w:val="a3"/>
              <w:tabs>
                <w:tab w:val="left" w:pos="369"/>
              </w:tabs>
              <w:spacing w:after="0" w:line="240" w:lineRule="auto"/>
              <w:ind w:left="369" w:hanging="190"/>
              <w:rPr>
                <w:rFonts w:ascii="TH SarabunPSK" w:hAnsi="TH SarabunPSK" w:cs="TH SarabunPSK"/>
                <w:sz w:val="32"/>
                <w:szCs w:val="32"/>
              </w:rPr>
            </w:pPr>
            <w:r w:rsidRPr="0095547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 02-5904327</w:t>
            </w:r>
            <w:r w:rsidRPr="00955473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 </w:t>
            </w:r>
            <w:r w:rsidR="00CE4EB9" w:rsidRPr="0095547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55473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 -</w:t>
            </w:r>
          </w:p>
          <w:p w14:paraId="466B6E94" w14:textId="158D4D79" w:rsidR="000D4D0A" w:rsidRPr="00955473" w:rsidRDefault="00F71169" w:rsidP="00A055D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</w:pPr>
            <w:r w:rsidRPr="0095547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955473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95547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 02-5904339            </w:t>
            </w:r>
            <w:r w:rsidRPr="00955473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95547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55473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CE4EB9" w:rsidRPr="0095547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55473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95547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Pr="00955473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95547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55473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95547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proofErr w:type="spellStart"/>
            <w:r w:rsidRPr="00955473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waraporn</w:t>
            </w:r>
            <w:proofErr w:type="spellEnd"/>
            <w:r w:rsidRPr="00955473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.</w:t>
            </w:r>
            <w:proofErr w:type="spellStart"/>
            <w:r w:rsidRPr="00955473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ji@anamai</w:t>
            </w:r>
            <w:proofErr w:type="spellEnd"/>
            <w:r w:rsidRPr="00955473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.</w:t>
            </w:r>
            <w:r w:rsidRPr="00955473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mail</w:t>
            </w:r>
            <w:r w:rsidRPr="00955473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.</w:t>
            </w:r>
            <w:r w:rsidRPr="00955473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go</w:t>
            </w:r>
            <w:r w:rsidRPr="00955473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.</w:t>
            </w:r>
            <w:proofErr w:type="spellStart"/>
            <w:r w:rsidRPr="00955473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th</w:t>
            </w:r>
            <w:proofErr w:type="spellEnd"/>
          </w:p>
          <w:p w14:paraId="4D50193C" w14:textId="4FDB692E" w:rsidR="00000ABD" w:rsidRPr="003958E9" w:rsidRDefault="00F71169" w:rsidP="00000AB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5547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สถานที่ทำงาน</w:t>
            </w:r>
            <w:r w:rsidRPr="0095547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CE4EB9" w:rsidRPr="0095547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สำนักโภชนาการ </w:t>
            </w:r>
            <w:r w:rsidRPr="00955473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กรมอนามัย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</w:tr>
      <w:tr w:rsidR="000D4D0A" w:rsidRPr="001B13DD" w14:paraId="5CB0F42A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3B7B" w14:textId="44E46D5D" w:rsidR="000D4D0A" w:rsidRPr="00A055D2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pacing w:val="-18"/>
                <w:sz w:val="32"/>
                <w:szCs w:val="32"/>
                <w:cs/>
              </w:rPr>
            </w:pPr>
            <w:r w:rsidRPr="00A055D2">
              <w:rPr>
                <w:rFonts w:ascii="TH SarabunPSK" w:hAnsi="TH SarabunPSK" w:cs="TH SarabunPSK"/>
                <w:b/>
                <w:bCs/>
                <w:color w:val="000000" w:themeColor="text1"/>
                <w:spacing w:val="-18"/>
                <w:sz w:val="32"/>
                <w:szCs w:val="32"/>
                <w:cs/>
              </w:rPr>
              <w:t>หน่วยงานประมวลผลและ</w:t>
            </w:r>
            <w:r w:rsidR="00A055D2">
              <w:rPr>
                <w:rFonts w:ascii="TH SarabunPSK" w:hAnsi="TH SarabunPSK" w:cs="TH SarabunPSK"/>
                <w:b/>
                <w:bCs/>
                <w:color w:val="000000" w:themeColor="text1"/>
                <w:spacing w:val="-18"/>
                <w:sz w:val="32"/>
                <w:szCs w:val="32"/>
                <w:cs/>
              </w:rPr>
              <w:br/>
            </w:r>
            <w:r w:rsidRPr="00A055D2">
              <w:rPr>
                <w:rFonts w:ascii="TH SarabunPSK" w:hAnsi="TH SarabunPSK" w:cs="TH SarabunPSK"/>
                <w:b/>
                <w:bCs/>
                <w:color w:val="000000" w:themeColor="text1"/>
                <w:spacing w:val="-18"/>
                <w:sz w:val="32"/>
                <w:szCs w:val="32"/>
                <w:cs/>
              </w:rPr>
              <w:t>จัดทำข้อมูล</w:t>
            </w:r>
            <w:r w:rsidR="00A055D2">
              <w:rPr>
                <w:rFonts w:ascii="TH SarabunPSK" w:hAnsi="TH SarabunPSK" w:cs="TH SarabunPSK" w:hint="cs"/>
                <w:b/>
                <w:bCs/>
                <w:color w:val="000000" w:themeColor="text1"/>
                <w:spacing w:val="-18"/>
                <w:sz w:val="32"/>
                <w:szCs w:val="32"/>
                <w:cs/>
              </w:rPr>
              <w:t xml:space="preserve"> </w:t>
            </w:r>
            <w:r w:rsidRPr="00A055D2">
              <w:rPr>
                <w:rFonts w:ascii="TH SarabunPSK" w:hAnsi="TH SarabunPSK" w:cs="TH SarabunPSK"/>
                <w:b/>
                <w:bCs/>
                <w:color w:val="000000" w:themeColor="text1"/>
                <w:spacing w:val="-18"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9A58" w14:textId="2F199549" w:rsidR="000D4D0A" w:rsidRPr="00C153B0" w:rsidRDefault="0005197E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53B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สำนักโภชนาการ กรมอนามัย </w:t>
            </w:r>
          </w:p>
        </w:tc>
      </w:tr>
      <w:tr w:rsidR="000D4D0A" w:rsidRPr="001B13DD" w14:paraId="41FA3FB5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D311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D4FC" w14:textId="6739492D" w:rsidR="0014255B" w:rsidRPr="005F3508" w:rsidRDefault="0014255B" w:rsidP="0014255B">
            <w:pPr>
              <w:spacing w:after="0" w:line="240" w:lineRule="auto"/>
              <w:jc w:val="thaiDistribute"/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</w:pPr>
            <w:r w:rsidRPr="005F350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 xml:space="preserve">1. </w:t>
            </w:r>
            <w:r w:rsidRPr="005F350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 xml:space="preserve"> </w:t>
            </w:r>
            <w:r w:rsidRPr="005F350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 xml:space="preserve">นางสาววารีทิพย์ พึ่งพันธ์             </w:t>
            </w:r>
            <w:r w:rsidRPr="005F350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 xml:space="preserve">  </w:t>
            </w:r>
            <w:r w:rsidRPr="005F350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 xml:space="preserve"> </w:t>
            </w:r>
            <w:r w:rsidR="00CE4EB9" w:rsidRPr="005F3508">
              <w:rPr>
                <w:rFonts w:ascii="TH SarabunPSK" w:hAnsi="TH SarabunPSK" w:cs="TH SarabunPSK" w:hint="cs"/>
                <w:strike/>
                <w:color w:val="548DD4" w:themeColor="text2" w:themeTint="99"/>
                <w:sz w:val="32"/>
                <w:szCs w:val="32"/>
                <w:cs/>
              </w:rPr>
              <w:t xml:space="preserve">  </w:t>
            </w:r>
            <w:r w:rsidRPr="005F350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>นักโภชนาการชำนาญการพิเศษ</w:t>
            </w:r>
          </w:p>
          <w:p w14:paraId="2A048224" w14:textId="77777777" w:rsidR="0014255B" w:rsidRPr="005F3508" w:rsidRDefault="0014255B" w:rsidP="0014255B">
            <w:pPr>
              <w:spacing w:after="0" w:line="240" w:lineRule="auto"/>
              <w:rPr>
                <w:rFonts w:ascii="TH SarabunPSK" w:eastAsia="MS Mincho" w:hAnsi="TH SarabunPSK" w:cs="TH SarabunPSK"/>
                <w:strike/>
                <w:color w:val="548DD4" w:themeColor="text2" w:themeTint="99"/>
                <w:sz w:val="32"/>
                <w:szCs w:val="32"/>
              </w:rPr>
            </w:pPr>
            <w:r w:rsidRPr="005F350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 xml:space="preserve">   </w:t>
            </w:r>
            <w:r w:rsidRPr="005F350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 xml:space="preserve">    </w:t>
            </w:r>
            <w:r w:rsidRPr="005F3508">
              <w:rPr>
                <w:rFonts w:ascii="TH SarabunPSK" w:eastAsia="MS Mincho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 xml:space="preserve">โทรศัพท์ที่ทำงาน </w:t>
            </w:r>
            <w:r w:rsidRPr="005F3508">
              <w:rPr>
                <w:rFonts w:ascii="TH SarabunPSK" w:eastAsia="MS Mincho" w:hAnsi="TH SarabunPSK" w:cs="TH SarabunPSK"/>
                <w:strike/>
                <w:color w:val="548DD4" w:themeColor="text2" w:themeTint="99"/>
                <w:sz w:val="32"/>
                <w:szCs w:val="32"/>
              </w:rPr>
              <w:t>:</w:t>
            </w:r>
            <w:r w:rsidRPr="005F3508">
              <w:rPr>
                <w:rFonts w:ascii="TH SarabunPSK" w:eastAsia="MS Mincho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 xml:space="preserve"> 0-2590-4327   </w:t>
            </w:r>
            <w:r w:rsidRPr="005F3508">
              <w:rPr>
                <w:rFonts w:ascii="TH SarabunPSK" w:eastAsia="MS Mincho" w:hAnsi="TH SarabunPSK" w:cs="TH SarabunPSK"/>
                <w:strike/>
                <w:color w:val="548DD4" w:themeColor="text2" w:themeTint="99"/>
                <w:sz w:val="32"/>
                <w:szCs w:val="32"/>
              </w:rPr>
              <w:t xml:space="preserve">  </w:t>
            </w:r>
            <w:r w:rsidRPr="005F3508">
              <w:rPr>
                <w:rFonts w:ascii="TH SarabunPSK" w:eastAsia="MS Mincho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 xml:space="preserve">โทรศัพท์มือถือ </w:t>
            </w:r>
            <w:r w:rsidRPr="005F3508">
              <w:rPr>
                <w:rFonts w:ascii="TH SarabunPSK" w:eastAsia="MS Mincho" w:hAnsi="TH SarabunPSK" w:cs="TH SarabunPSK"/>
                <w:strike/>
                <w:color w:val="548DD4" w:themeColor="text2" w:themeTint="99"/>
                <w:sz w:val="32"/>
                <w:szCs w:val="32"/>
              </w:rPr>
              <w:t xml:space="preserve">: -                                              </w:t>
            </w:r>
          </w:p>
          <w:p w14:paraId="75C7E9B2" w14:textId="46710F47" w:rsidR="0014255B" w:rsidRPr="00AE0021" w:rsidRDefault="0014255B" w:rsidP="0014255B">
            <w:pPr>
              <w:spacing w:after="0" w:line="240" w:lineRule="auto"/>
              <w:rPr>
                <w:rFonts w:ascii="TH SarabunPSK" w:eastAsia="MS Mincho" w:hAnsi="TH SarabunPSK" w:cs="TH SarabunPSK"/>
                <w:strike/>
                <w:color w:val="548DD4" w:themeColor="text2" w:themeTint="99"/>
                <w:sz w:val="32"/>
                <w:szCs w:val="32"/>
              </w:rPr>
            </w:pPr>
            <w:r w:rsidRPr="005F3508">
              <w:rPr>
                <w:rFonts w:ascii="TH SarabunPSK" w:eastAsia="MS Mincho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 xml:space="preserve">   </w:t>
            </w:r>
            <w:r w:rsidRPr="005F3508">
              <w:rPr>
                <w:rFonts w:ascii="TH SarabunPSK" w:eastAsia="MS Mincho" w:hAnsi="TH SarabunPSK" w:cs="TH SarabunPSK"/>
                <w:strike/>
                <w:color w:val="548DD4" w:themeColor="text2" w:themeTint="99"/>
                <w:sz w:val="32"/>
                <w:szCs w:val="32"/>
              </w:rPr>
              <w:t xml:space="preserve">  </w:t>
            </w:r>
            <w:r w:rsidRPr="005F3508">
              <w:rPr>
                <w:rFonts w:ascii="TH SarabunPSK" w:eastAsia="MS Mincho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 xml:space="preserve"> </w:t>
            </w:r>
            <w:r w:rsidRPr="005F3508">
              <w:rPr>
                <w:rFonts w:ascii="TH SarabunPSK" w:eastAsia="MS Mincho" w:hAnsi="TH SarabunPSK" w:cs="TH SarabunPSK"/>
                <w:strike/>
                <w:color w:val="548DD4" w:themeColor="text2" w:themeTint="99"/>
                <w:sz w:val="32"/>
                <w:szCs w:val="32"/>
              </w:rPr>
              <w:t xml:space="preserve"> </w:t>
            </w:r>
            <w:r w:rsidRPr="005F3508">
              <w:rPr>
                <w:rFonts w:ascii="TH SarabunPSK" w:eastAsia="MS Mincho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>โทรสาร</w:t>
            </w:r>
            <w:r w:rsidRPr="005F3508">
              <w:rPr>
                <w:rFonts w:ascii="TH SarabunPSK" w:eastAsia="MS Mincho" w:hAnsi="TH SarabunPSK" w:cs="TH SarabunPSK"/>
                <w:strike/>
                <w:color w:val="548DD4" w:themeColor="text2" w:themeTint="99"/>
                <w:sz w:val="32"/>
                <w:szCs w:val="32"/>
              </w:rPr>
              <w:t xml:space="preserve"> : 02590</w:t>
            </w:r>
            <w:r w:rsidR="00AF4900" w:rsidRPr="005F3508">
              <w:rPr>
                <w:rFonts w:ascii="TH SarabunPSK" w:eastAsia="MS Mincho" w:hAnsi="TH SarabunPSK" w:cs="TH SarabunPSK"/>
                <w:strike/>
                <w:color w:val="548DD4" w:themeColor="text2" w:themeTint="99"/>
                <w:sz w:val="32"/>
                <w:szCs w:val="32"/>
              </w:rPr>
              <w:t xml:space="preserve">4339                   </w:t>
            </w:r>
            <w:r w:rsidR="0016455D" w:rsidRPr="005F3508">
              <w:rPr>
                <w:rFonts w:ascii="TH SarabunPSK" w:eastAsia="MS Mincho" w:hAnsi="TH SarabunPSK" w:cs="TH SarabunPSK"/>
                <w:strike/>
                <w:color w:val="548DD4" w:themeColor="text2" w:themeTint="99"/>
                <w:sz w:val="32"/>
                <w:szCs w:val="32"/>
              </w:rPr>
              <w:br/>
              <w:t xml:space="preserve">       </w:t>
            </w:r>
            <w:r w:rsidR="00AF4900" w:rsidRPr="005F3508">
              <w:rPr>
                <w:rFonts w:ascii="TH SarabunPSK" w:eastAsia="MS Mincho" w:hAnsi="TH SarabunPSK" w:cs="TH SarabunPSK"/>
                <w:strike/>
                <w:color w:val="548DD4" w:themeColor="text2" w:themeTint="99"/>
                <w:sz w:val="32"/>
                <w:szCs w:val="32"/>
              </w:rPr>
              <w:t>E-mail :</w:t>
            </w:r>
            <w:r w:rsidR="00AF4900" w:rsidRPr="005F3508">
              <w:rPr>
                <w:rFonts w:ascii="TH SarabunPSK" w:eastAsia="MS Mincho" w:hAnsi="TH SarabunPSK" w:cs="TH SarabunPSK" w:hint="cs"/>
                <w:strike/>
                <w:color w:val="548DD4" w:themeColor="text2" w:themeTint="99"/>
                <w:sz w:val="32"/>
                <w:szCs w:val="32"/>
                <w:cs/>
              </w:rPr>
              <w:t xml:space="preserve"> </w:t>
            </w:r>
            <w:hyperlink r:id="rId6" w:history="1">
              <w:r w:rsidRPr="005F3508">
                <w:rPr>
                  <w:rFonts w:ascii="TH SarabunPSK" w:eastAsia="MS Mincho" w:hAnsi="TH SarabunPSK" w:cs="TH SarabunPSK"/>
                  <w:strike/>
                  <w:color w:val="548DD4" w:themeColor="text2" w:themeTint="99"/>
                  <w:sz w:val="32"/>
                  <w:szCs w:val="32"/>
                </w:rPr>
                <w:t>wareethip.p@anamai.mail.go.th</w:t>
              </w:r>
            </w:hyperlink>
          </w:p>
          <w:p w14:paraId="115D5222" w14:textId="141D8578" w:rsidR="0014255B" w:rsidRPr="005F3508" w:rsidRDefault="005F3508" w:rsidP="005F3508">
            <w:pPr>
              <w:tabs>
                <w:tab w:val="left" w:pos="369"/>
              </w:tabs>
              <w:spacing w:after="0" w:line="240" w:lineRule="auto"/>
              <w:ind w:left="60"/>
              <w:rPr>
                <w:rFonts w:ascii="TH SarabunPSK" w:hAnsi="TH SarabunPSK" w:cs="TH SarabunPSK"/>
                <w:sz w:val="32"/>
                <w:szCs w:val="32"/>
              </w:rPr>
            </w:pPr>
            <w:r w:rsidRPr="005F350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5F3508">
              <w:rPr>
                <w:rFonts w:ascii="TH SarabunPSK" w:hAnsi="TH SarabunPSK" w:cs="TH SarabunPSK"/>
                <w:color w:val="FF0000"/>
                <w:sz w:val="32"/>
                <w:szCs w:val="32"/>
              </w:rPr>
              <w:t>1.</w:t>
            </w:r>
            <w:r w:rsidR="0014255B" w:rsidRPr="005F3508">
              <w:rPr>
                <w:rFonts w:ascii="TH SarabunPSK" w:hAnsi="TH SarabunPSK" w:cs="TH SarabunPSK"/>
                <w:color w:val="548DD4" w:themeColor="text2" w:themeTint="99"/>
                <w:sz w:val="32"/>
                <w:szCs w:val="32"/>
              </w:rPr>
              <w:t xml:space="preserve"> </w:t>
            </w:r>
            <w:r w:rsidR="0014255B" w:rsidRPr="005F35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นางสาววราภรณ์ จิตอารี            </w:t>
            </w:r>
            <w:r w:rsidR="0014255B" w:rsidRPr="005F350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14255B" w:rsidRPr="005F35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14255B" w:rsidRPr="005F350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CE4EB9" w:rsidRPr="005F35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14255B" w:rsidRPr="005F3508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นักวิชาการสาธารณสุขปฏิบัติการ</w:t>
            </w:r>
          </w:p>
          <w:p w14:paraId="442492FB" w14:textId="1CEC6827" w:rsidR="0014255B" w:rsidRPr="005F3508" w:rsidRDefault="0014255B" w:rsidP="0014255B">
            <w:pPr>
              <w:pStyle w:val="a3"/>
              <w:tabs>
                <w:tab w:val="left" w:pos="369"/>
              </w:tabs>
              <w:spacing w:after="0" w:line="240" w:lineRule="auto"/>
              <w:ind w:left="369" w:hanging="190"/>
              <w:rPr>
                <w:rFonts w:ascii="TH SarabunPSK" w:hAnsi="TH SarabunPSK" w:cs="TH SarabunPSK"/>
                <w:sz w:val="32"/>
                <w:szCs w:val="32"/>
              </w:rPr>
            </w:pPr>
            <w:r w:rsidRPr="005F35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 02-5904327</w:t>
            </w:r>
            <w:r w:rsidRPr="005F3508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 </w:t>
            </w:r>
            <w:r w:rsidRPr="005F3508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 -</w:t>
            </w:r>
          </w:p>
          <w:p w14:paraId="4A277C9A" w14:textId="3D862E4A" w:rsidR="0014255B" w:rsidRPr="005F3508" w:rsidRDefault="0014255B" w:rsidP="0014255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</w:pPr>
            <w:r w:rsidRPr="005F35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5F3508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5F35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 02-5904339            </w:t>
            </w:r>
            <w:r w:rsidRPr="005F350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5F35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F350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5F3508">
              <w:rPr>
                <w:rFonts w:ascii="TH SarabunPSK" w:hAnsi="TH SarabunPSK" w:cs="TH SarabunPSK"/>
                <w:sz w:val="32"/>
                <w:szCs w:val="32"/>
              </w:rPr>
              <w:br/>
              <w:t xml:space="preserve">       </w:t>
            </w:r>
            <w:r w:rsidRPr="005F3508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5F350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5F3508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5F35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proofErr w:type="spellStart"/>
            <w:r w:rsidRPr="005F3508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waraporn</w:t>
            </w:r>
            <w:proofErr w:type="spellEnd"/>
            <w:r w:rsidRPr="005F3508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.</w:t>
            </w:r>
            <w:proofErr w:type="spellStart"/>
            <w:r w:rsidRPr="005F3508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ji@anamai</w:t>
            </w:r>
            <w:proofErr w:type="spellEnd"/>
            <w:r w:rsidRPr="005F3508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.</w:t>
            </w:r>
            <w:r w:rsidRPr="005F3508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mail</w:t>
            </w:r>
            <w:r w:rsidRPr="005F3508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.</w:t>
            </w:r>
            <w:r w:rsidRPr="005F3508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go</w:t>
            </w:r>
            <w:r w:rsidRPr="005F3508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.</w:t>
            </w:r>
            <w:proofErr w:type="spellStart"/>
            <w:r w:rsidRPr="005F3508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th</w:t>
            </w:r>
            <w:proofErr w:type="spellEnd"/>
          </w:p>
          <w:p w14:paraId="1FAE2365" w14:textId="77777777" w:rsidR="00AE0021" w:rsidRPr="00A76C47" w:rsidRDefault="00AE0021" w:rsidP="00AE0021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A76C47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lastRenderedPageBreak/>
              <w:t xml:space="preserve">  2. </w:t>
            </w:r>
            <w:r w:rsidRPr="00A76C4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นางสาว</w:t>
            </w:r>
            <w:r w:rsidRPr="00A76C47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ภาพิมล บุญ</w:t>
            </w:r>
            <w:proofErr w:type="spellStart"/>
            <w:r w:rsidRPr="00A76C47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อิ้ง</w:t>
            </w:r>
            <w:proofErr w:type="spellEnd"/>
            <w:r w:rsidRPr="00A76C4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           </w:t>
            </w:r>
            <w:r w:rsidRPr="00A76C47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</w:t>
            </w:r>
            <w:r w:rsidRPr="00A76C4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</w:t>
            </w:r>
            <w:r w:rsidRPr="00A76C47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 </w:t>
            </w:r>
            <w:r w:rsidRPr="00A76C4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นักวิชาการสาธารณสุขปฏิบัติการ</w:t>
            </w:r>
          </w:p>
          <w:p w14:paraId="7690A31E" w14:textId="77777777" w:rsidR="00AE0021" w:rsidRPr="00A76C47" w:rsidRDefault="00AE0021" w:rsidP="00AE0021">
            <w:pPr>
              <w:spacing w:after="0" w:line="240" w:lineRule="auto"/>
              <w:rPr>
                <w:rFonts w:ascii="TH SarabunPSK" w:eastAsia="MS Mincho" w:hAnsi="TH SarabunPSK" w:cs="TH SarabunPSK"/>
                <w:color w:val="FF0000"/>
                <w:sz w:val="32"/>
                <w:szCs w:val="32"/>
              </w:rPr>
            </w:pPr>
            <w:r w:rsidRPr="00A76C4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 </w:t>
            </w:r>
            <w:r w:rsidRPr="00A76C47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  </w:t>
            </w:r>
            <w:r w:rsidRPr="00A76C47">
              <w:rPr>
                <w:rFonts w:ascii="TH SarabunPSK" w:eastAsia="MS Mincho" w:hAnsi="TH SarabunPSK" w:cs="TH SarabunPSK"/>
                <w:color w:val="FF0000"/>
                <w:sz w:val="32"/>
                <w:szCs w:val="32"/>
                <w:cs/>
              </w:rPr>
              <w:t xml:space="preserve">โทรศัพท์ที่ทำงาน </w:t>
            </w:r>
            <w:r w:rsidRPr="00A76C47">
              <w:rPr>
                <w:rFonts w:ascii="TH SarabunPSK" w:eastAsia="MS Mincho" w:hAnsi="TH SarabunPSK" w:cs="TH SarabunPSK"/>
                <w:color w:val="FF0000"/>
                <w:sz w:val="32"/>
                <w:szCs w:val="32"/>
              </w:rPr>
              <w:t>:</w:t>
            </w:r>
            <w:r w:rsidRPr="00A76C47">
              <w:rPr>
                <w:rFonts w:ascii="TH SarabunPSK" w:eastAsia="MS Mincho" w:hAnsi="TH SarabunPSK" w:cs="TH SarabunPSK"/>
                <w:color w:val="FF0000"/>
                <w:sz w:val="32"/>
                <w:szCs w:val="32"/>
                <w:cs/>
              </w:rPr>
              <w:t xml:space="preserve"> 0</w:t>
            </w:r>
            <w:r w:rsidRPr="00A76C47">
              <w:rPr>
                <w:rFonts w:ascii="TH SarabunPSK" w:eastAsia="MS Mincho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  <w:r w:rsidRPr="00A76C47">
              <w:rPr>
                <w:rFonts w:ascii="TH SarabunPSK" w:eastAsia="MS Mincho" w:hAnsi="TH SarabunPSK" w:cs="TH SarabunPSK"/>
                <w:color w:val="FF0000"/>
                <w:sz w:val="32"/>
                <w:szCs w:val="32"/>
                <w:cs/>
              </w:rPr>
              <w:t>2590</w:t>
            </w:r>
            <w:r w:rsidRPr="00A76C47">
              <w:rPr>
                <w:rFonts w:ascii="TH SarabunPSK" w:eastAsia="MS Mincho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  <w:r w:rsidRPr="00A76C47">
              <w:rPr>
                <w:rFonts w:ascii="TH SarabunPSK" w:eastAsia="MS Mincho" w:hAnsi="TH SarabunPSK" w:cs="TH SarabunPSK"/>
                <w:color w:val="FF0000"/>
                <w:sz w:val="32"/>
                <w:szCs w:val="32"/>
                <w:cs/>
              </w:rPr>
              <w:t xml:space="preserve">4327   </w:t>
            </w:r>
            <w:r w:rsidRPr="00A76C47">
              <w:rPr>
                <w:rFonts w:ascii="TH SarabunPSK" w:eastAsia="MS Mincho" w:hAnsi="TH SarabunPSK" w:cs="TH SarabunPSK"/>
                <w:color w:val="FF0000"/>
                <w:sz w:val="32"/>
                <w:szCs w:val="32"/>
              </w:rPr>
              <w:t xml:space="preserve">  </w:t>
            </w:r>
            <w:r w:rsidRPr="00A76C47">
              <w:rPr>
                <w:rFonts w:ascii="TH SarabunPSK" w:eastAsia="MS Mincho" w:hAnsi="TH SarabunPSK" w:cs="TH SarabunPSK"/>
                <w:color w:val="FF0000"/>
                <w:sz w:val="32"/>
                <w:szCs w:val="32"/>
                <w:cs/>
              </w:rPr>
              <w:t xml:space="preserve">โทรศัพท์มือถือ </w:t>
            </w:r>
            <w:r w:rsidRPr="00A76C47">
              <w:rPr>
                <w:rFonts w:ascii="TH SarabunPSK" w:eastAsia="MS Mincho" w:hAnsi="TH SarabunPSK" w:cs="TH SarabunPSK"/>
                <w:color w:val="FF0000"/>
                <w:sz w:val="32"/>
                <w:szCs w:val="32"/>
              </w:rPr>
              <w:t xml:space="preserve">: -                                              </w:t>
            </w:r>
          </w:p>
          <w:p w14:paraId="25CEB667" w14:textId="77777777" w:rsidR="00AE0021" w:rsidRPr="00A76C47" w:rsidRDefault="00AE0021" w:rsidP="00AE0021">
            <w:pPr>
              <w:spacing w:after="0" w:line="240" w:lineRule="auto"/>
              <w:rPr>
                <w:rFonts w:ascii="TH SarabunPSK" w:eastAsia="MS Mincho" w:hAnsi="TH SarabunPSK" w:cs="TH SarabunPSK"/>
                <w:color w:val="FF0000"/>
                <w:sz w:val="32"/>
                <w:szCs w:val="32"/>
              </w:rPr>
            </w:pPr>
            <w:r w:rsidRPr="00A76C47">
              <w:rPr>
                <w:rFonts w:ascii="TH SarabunPSK" w:eastAsia="MS Mincho" w:hAnsi="TH SarabunPSK" w:cs="TH SarabunPSK"/>
                <w:color w:val="FF0000"/>
                <w:sz w:val="32"/>
                <w:szCs w:val="32"/>
                <w:cs/>
              </w:rPr>
              <w:t xml:space="preserve">   </w:t>
            </w:r>
            <w:r w:rsidRPr="00A76C47">
              <w:rPr>
                <w:rFonts w:ascii="TH SarabunPSK" w:eastAsia="MS Mincho" w:hAnsi="TH SarabunPSK" w:cs="TH SarabunPSK"/>
                <w:color w:val="FF0000"/>
                <w:sz w:val="32"/>
                <w:szCs w:val="32"/>
              </w:rPr>
              <w:t xml:space="preserve">  </w:t>
            </w:r>
            <w:r w:rsidRPr="00A76C47">
              <w:rPr>
                <w:rFonts w:ascii="TH SarabunPSK" w:eastAsia="MS Mincho" w:hAnsi="TH SarabunPSK" w:cs="TH SarabunPSK"/>
                <w:color w:val="FF0000"/>
                <w:sz w:val="32"/>
                <w:szCs w:val="32"/>
                <w:cs/>
              </w:rPr>
              <w:t xml:space="preserve"> </w:t>
            </w:r>
            <w:r w:rsidRPr="00A76C47">
              <w:rPr>
                <w:rFonts w:ascii="TH SarabunPSK" w:eastAsia="MS Mincho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A76C47">
              <w:rPr>
                <w:rFonts w:ascii="TH SarabunPSK" w:eastAsia="MS Mincho" w:hAnsi="TH SarabunPSK" w:cs="TH SarabunPSK"/>
                <w:color w:val="FF0000"/>
                <w:sz w:val="32"/>
                <w:szCs w:val="32"/>
                <w:cs/>
              </w:rPr>
              <w:t>โทรสาร</w:t>
            </w:r>
            <w:r w:rsidRPr="00A76C47">
              <w:rPr>
                <w:rFonts w:ascii="TH SarabunPSK" w:eastAsia="MS Mincho" w:hAnsi="TH SarabunPSK" w:cs="TH SarabunPSK"/>
                <w:color w:val="FF0000"/>
                <w:sz w:val="32"/>
                <w:szCs w:val="32"/>
              </w:rPr>
              <w:t xml:space="preserve"> : 0</w:t>
            </w:r>
            <w:r w:rsidRPr="00A76C47">
              <w:rPr>
                <w:rFonts w:ascii="TH SarabunPSK" w:eastAsia="MS Mincho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  <w:r w:rsidRPr="00A76C47">
              <w:rPr>
                <w:rFonts w:ascii="TH SarabunPSK" w:eastAsia="MS Mincho" w:hAnsi="TH SarabunPSK" w:cs="TH SarabunPSK"/>
                <w:color w:val="FF0000"/>
                <w:sz w:val="32"/>
                <w:szCs w:val="32"/>
              </w:rPr>
              <w:t>2590</w:t>
            </w:r>
            <w:r w:rsidRPr="00A76C47">
              <w:rPr>
                <w:rFonts w:ascii="TH SarabunPSK" w:eastAsia="MS Mincho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  <w:r w:rsidRPr="00A76C47">
              <w:rPr>
                <w:rFonts w:ascii="TH SarabunPSK" w:eastAsia="MS Mincho" w:hAnsi="TH SarabunPSK" w:cs="TH SarabunPSK"/>
                <w:color w:val="FF0000"/>
                <w:sz w:val="32"/>
                <w:szCs w:val="32"/>
              </w:rPr>
              <w:t xml:space="preserve">4339                   </w:t>
            </w:r>
          </w:p>
          <w:p w14:paraId="063854AE" w14:textId="77777777" w:rsidR="00AE0021" w:rsidRPr="00A76C47" w:rsidRDefault="00AE0021" w:rsidP="00AE0021">
            <w:pPr>
              <w:spacing w:after="0" w:line="240" w:lineRule="auto"/>
              <w:rPr>
                <w:rFonts w:ascii="TH SarabunPSK" w:eastAsia="MS Mincho" w:hAnsi="TH SarabunPSK" w:cs="TH SarabunPSK"/>
                <w:color w:val="FF0000"/>
                <w:sz w:val="32"/>
                <w:szCs w:val="32"/>
              </w:rPr>
            </w:pPr>
            <w:r w:rsidRPr="00A76C47">
              <w:rPr>
                <w:rFonts w:ascii="TH SarabunPSK" w:eastAsia="MS Mincho" w:hAnsi="TH SarabunPSK" w:cs="TH SarabunPSK" w:hint="cs"/>
                <w:color w:val="FF0000"/>
                <w:sz w:val="32"/>
                <w:szCs w:val="32"/>
                <w:cs/>
              </w:rPr>
              <w:t xml:space="preserve">       </w:t>
            </w:r>
            <w:proofErr w:type="gramStart"/>
            <w:r w:rsidRPr="00A76C47">
              <w:rPr>
                <w:rFonts w:ascii="TH SarabunPSK" w:eastAsia="MS Mincho" w:hAnsi="TH SarabunPSK" w:cs="TH SarabunPSK"/>
                <w:color w:val="FF0000"/>
                <w:sz w:val="32"/>
                <w:szCs w:val="32"/>
              </w:rPr>
              <w:t>E-mail :</w:t>
            </w:r>
            <w:proofErr w:type="gramEnd"/>
            <w:r w:rsidRPr="00A76C47">
              <w:rPr>
                <w:rFonts w:ascii="TH SarabunPSK" w:eastAsia="MS Mincho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  <w:r w:rsidRPr="00A76C47">
              <w:rPr>
                <w:rFonts w:ascii="TH SarabunPSK" w:eastAsia="MS Mincho" w:hAnsi="TH SarabunPSK" w:cs="TH SarabunPSK"/>
                <w:color w:val="FF0000"/>
                <w:sz w:val="32"/>
                <w:szCs w:val="32"/>
              </w:rPr>
              <w:t>papimon.b@anamai.mail.go.th</w:t>
            </w:r>
          </w:p>
          <w:p w14:paraId="03146F30" w14:textId="3A1540B9" w:rsidR="00AE0021" w:rsidRPr="004D00BA" w:rsidRDefault="00AE0021" w:rsidP="00AE002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76C47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สถานที่ทำงาน</w:t>
            </w:r>
            <w:r w:rsidRPr="00A76C47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 xml:space="preserve"> </w:t>
            </w:r>
            <w:r w:rsidRPr="00A76C47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สำนักโภชนาการ กรมอนามัย</w:t>
            </w:r>
          </w:p>
        </w:tc>
      </w:tr>
      <w:tr w:rsidR="00F83A1B" w:rsidRPr="001B13DD" w14:paraId="3356BABE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2C38" w14:textId="37AD29AD" w:rsidR="00F83A1B" w:rsidRPr="00CE4EB9" w:rsidRDefault="00F83A1B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E4EB9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การราย</w:t>
            </w:r>
            <w:r w:rsidR="00CE4EB9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งาน</w:t>
            </w:r>
            <w:r w:rsidRPr="00CE4EB9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ผลใน </w:t>
            </w:r>
            <w:proofErr w:type="spellStart"/>
            <w:r w:rsidRPr="00CE4EB9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HealthKPI</w:t>
            </w:r>
            <w:proofErr w:type="spellEnd"/>
          </w:p>
          <w:p w14:paraId="643F7CBD" w14:textId="0F87DF37" w:rsidR="00F83A1B" w:rsidRPr="00CE4EB9" w:rsidRDefault="00F83A1B" w:rsidP="001946C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522E" w14:textId="3F07A506" w:rsidR="0016455D" w:rsidRDefault="0016455D" w:rsidP="002B0F31">
            <w:pPr>
              <w:spacing w:after="0" w:line="240" w:lineRule="auto"/>
              <w:jc w:val="thaiDistribute"/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</w:pPr>
            <w:r w:rsidRPr="00AE0021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sym w:font="Wingdings 2" w:char="F052"/>
            </w:r>
            <w:r w:rsidRPr="00AE0021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หน่วยงานส่วนกลาง</w:t>
            </w:r>
          </w:p>
          <w:p w14:paraId="433A0CC0" w14:textId="57D37EBF" w:rsidR="002B0F31" w:rsidRPr="0016455D" w:rsidRDefault="002B0F31" w:rsidP="002B0F3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6455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r w:rsidRPr="0016455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6455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นางสาววารีทิพย์ พึ่งพันธ์             </w:t>
            </w:r>
            <w:r w:rsidRPr="0016455D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16455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นักโภชนาการชำนาญการพิเศษ</w:t>
            </w:r>
          </w:p>
          <w:p w14:paraId="2507E9D5" w14:textId="1BFEF823" w:rsidR="002B0F31" w:rsidRPr="0016455D" w:rsidRDefault="002B0F31" w:rsidP="002B0F31">
            <w:pPr>
              <w:spacing w:after="0" w:line="240" w:lineRule="auto"/>
              <w:rPr>
                <w:rFonts w:ascii="TH SarabunPSK" w:eastAsia="MS Mincho" w:hAnsi="TH SarabunPSK" w:cs="TH SarabunPSK"/>
                <w:sz w:val="32"/>
                <w:szCs w:val="32"/>
              </w:rPr>
            </w:pPr>
            <w:r w:rsidRPr="0016455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16455D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16455D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 xml:space="preserve">โทรศัพท์ที่ทำงาน </w:t>
            </w:r>
            <w:r w:rsidRPr="0016455D">
              <w:rPr>
                <w:rFonts w:ascii="TH SarabunPSK" w:eastAsia="MS Mincho" w:hAnsi="TH SarabunPSK" w:cs="TH SarabunPSK"/>
                <w:sz w:val="32"/>
                <w:szCs w:val="32"/>
              </w:rPr>
              <w:t>:</w:t>
            </w:r>
            <w:r w:rsidRPr="0016455D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 xml:space="preserve"> 0-2590-4327   </w:t>
            </w:r>
            <w:r w:rsidRPr="0016455D">
              <w:rPr>
                <w:rFonts w:ascii="TH SarabunPSK" w:eastAsia="MS Mincho" w:hAnsi="TH SarabunPSK" w:cs="TH SarabunPSK"/>
                <w:sz w:val="32"/>
                <w:szCs w:val="32"/>
              </w:rPr>
              <w:t xml:space="preserve">  </w:t>
            </w:r>
            <w:r w:rsidRPr="0016455D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 xml:space="preserve">โทรศัพท์มือถือ </w:t>
            </w:r>
            <w:r w:rsidRPr="0016455D">
              <w:rPr>
                <w:rFonts w:ascii="TH SarabunPSK" w:eastAsia="MS Mincho" w:hAnsi="TH SarabunPSK" w:cs="TH SarabunPSK"/>
                <w:sz w:val="32"/>
                <w:szCs w:val="32"/>
              </w:rPr>
              <w:t xml:space="preserve">: -                                              </w:t>
            </w:r>
          </w:p>
          <w:p w14:paraId="19011DB1" w14:textId="72903434" w:rsidR="003E76BD" w:rsidRPr="00AE0021" w:rsidRDefault="002B0F31" w:rsidP="003E76BD">
            <w:pPr>
              <w:spacing w:after="0" w:line="240" w:lineRule="auto"/>
              <w:rPr>
                <w:rFonts w:ascii="TH SarabunPSK" w:eastAsia="MS Mincho" w:hAnsi="TH SarabunPSK" w:cs="TH SarabunPSK"/>
                <w:strike/>
                <w:color w:val="548DD4" w:themeColor="text2" w:themeTint="99"/>
                <w:sz w:val="32"/>
                <w:szCs w:val="32"/>
              </w:rPr>
            </w:pPr>
            <w:r w:rsidRPr="0016455D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 xml:space="preserve">   </w:t>
            </w:r>
            <w:r w:rsidRPr="0016455D">
              <w:rPr>
                <w:rFonts w:ascii="TH SarabunPSK" w:eastAsia="MS Mincho" w:hAnsi="TH SarabunPSK" w:cs="TH SarabunPSK"/>
                <w:sz w:val="32"/>
                <w:szCs w:val="32"/>
              </w:rPr>
              <w:t xml:space="preserve">  </w:t>
            </w:r>
            <w:r w:rsidRPr="0016455D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>โทรสาร</w:t>
            </w:r>
            <w:r w:rsidRPr="0016455D">
              <w:rPr>
                <w:rFonts w:ascii="TH SarabunPSK" w:eastAsia="MS Mincho" w:hAnsi="TH SarabunPSK" w:cs="TH SarabunPSK"/>
                <w:sz w:val="32"/>
                <w:szCs w:val="32"/>
              </w:rPr>
              <w:t xml:space="preserve"> : 02590</w:t>
            </w:r>
            <w:r w:rsidR="00AF4900" w:rsidRPr="0016455D">
              <w:rPr>
                <w:rFonts w:ascii="TH SarabunPSK" w:eastAsia="MS Mincho" w:hAnsi="TH SarabunPSK" w:cs="TH SarabunPSK"/>
                <w:sz w:val="32"/>
                <w:szCs w:val="32"/>
              </w:rPr>
              <w:t xml:space="preserve">4339                   </w:t>
            </w:r>
            <w:r w:rsidR="0016455D">
              <w:rPr>
                <w:rFonts w:ascii="TH SarabunPSK" w:eastAsia="MS Mincho" w:hAnsi="TH SarabunPSK" w:cs="TH SarabunPSK"/>
                <w:sz w:val="32"/>
                <w:szCs w:val="32"/>
              </w:rPr>
              <w:br/>
              <w:t xml:space="preserve">     </w:t>
            </w:r>
            <w:r w:rsidR="00AF4900" w:rsidRPr="0016455D">
              <w:rPr>
                <w:rFonts w:ascii="TH SarabunPSK" w:eastAsia="MS Mincho" w:hAnsi="TH SarabunPSK" w:cs="TH SarabunPSK"/>
                <w:sz w:val="32"/>
                <w:szCs w:val="32"/>
              </w:rPr>
              <w:t>E-mail :</w:t>
            </w:r>
            <w:r w:rsidR="00AF4900" w:rsidRPr="0016455D"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 xml:space="preserve"> </w:t>
            </w:r>
            <w:hyperlink r:id="rId7" w:history="1">
              <w:r w:rsidRPr="0016455D">
                <w:rPr>
                  <w:rFonts w:ascii="TH SarabunPSK" w:eastAsia="MS Mincho" w:hAnsi="TH SarabunPSK" w:cs="TH SarabunPSK"/>
                  <w:sz w:val="32"/>
                  <w:szCs w:val="32"/>
                </w:rPr>
                <w:t>wareethip.p@anamai.mail.go.th</w:t>
              </w:r>
            </w:hyperlink>
          </w:p>
          <w:p w14:paraId="2FB1DD7F" w14:textId="6D31D741" w:rsidR="002B0F31" w:rsidRPr="0016455D" w:rsidRDefault="002B0F31" w:rsidP="003E76BD">
            <w:pPr>
              <w:spacing w:after="0" w:line="240" w:lineRule="auto"/>
              <w:rPr>
                <w:rFonts w:ascii="TH SarabunPSK" w:eastAsia="MS Mincho" w:hAnsi="TH SarabunPSK" w:cs="TH SarabunPSK"/>
                <w:sz w:val="32"/>
                <w:szCs w:val="32"/>
              </w:rPr>
            </w:pPr>
            <w:r w:rsidRPr="0016455D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16455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นางสาววราภรณ์ จิตอารี            </w:t>
            </w:r>
            <w:r w:rsidRPr="0016455D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16455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6455D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3E76BD" w:rsidRPr="0016455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16455D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นักวิชาการสาธารณสุขปฏิบัติการ</w:t>
            </w:r>
          </w:p>
          <w:p w14:paraId="558B1386" w14:textId="434B3C65" w:rsidR="002B0F31" w:rsidRPr="0016455D" w:rsidRDefault="002B0F31" w:rsidP="002B0F31">
            <w:pPr>
              <w:pStyle w:val="a3"/>
              <w:tabs>
                <w:tab w:val="left" w:pos="369"/>
              </w:tabs>
              <w:spacing w:after="0" w:line="240" w:lineRule="auto"/>
              <w:ind w:left="369" w:hanging="190"/>
              <w:rPr>
                <w:rFonts w:ascii="TH SarabunPSK" w:hAnsi="TH SarabunPSK" w:cs="TH SarabunPSK"/>
                <w:sz w:val="32"/>
                <w:szCs w:val="32"/>
              </w:rPr>
            </w:pPr>
            <w:r w:rsidRPr="0016455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โทรศัพท์ที่ทำงาน : 02-5904327</w:t>
            </w:r>
            <w:r w:rsidR="003E76BD" w:rsidRPr="0016455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 w:rsidRPr="0016455D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 -</w:t>
            </w:r>
          </w:p>
          <w:p w14:paraId="5378D2F8" w14:textId="0C16C358" w:rsidR="002B0F31" w:rsidRPr="0016455D" w:rsidRDefault="002B0F31" w:rsidP="002B0F3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</w:pPr>
            <w:r w:rsidRPr="0016455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16455D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16455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 02-5904339            </w:t>
            </w:r>
            <w:r w:rsidRPr="0016455D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16455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6455D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3E76BD" w:rsidRPr="0016455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16455D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16455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16455D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="00AF4900" w:rsidRPr="0016455D">
              <w:rPr>
                <w:rFonts w:ascii="TH SarabunPSK" w:hAnsi="TH SarabunPSK" w:cs="TH SarabunPSK"/>
                <w:sz w:val="32"/>
                <w:szCs w:val="32"/>
                <w:cs/>
              </w:rPr>
              <w:t>:</w:t>
            </w:r>
            <w:r w:rsidR="00AF4900" w:rsidRPr="0016455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hyperlink r:id="rId8" w:history="1">
              <w:r w:rsidR="006038AD" w:rsidRPr="0016455D">
                <w:rPr>
                  <w:rStyle w:val="a5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shd w:val="clear" w:color="auto" w:fill="FFFFFF"/>
                </w:rPr>
                <w:t>waraporn</w:t>
              </w:r>
              <w:r w:rsidR="006038AD" w:rsidRPr="0016455D">
                <w:rPr>
                  <w:rStyle w:val="a5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shd w:val="clear" w:color="auto" w:fill="FFFFFF"/>
                  <w:cs/>
                </w:rPr>
                <w:t>.</w:t>
              </w:r>
              <w:r w:rsidR="006038AD" w:rsidRPr="0016455D">
                <w:rPr>
                  <w:rStyle w:val="a5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shd w:val="clear" w:color="auto" w:fill="FFFFFF"/>
                </w:rPr>
                <w:t>ji@anamai</w:t>
              </w:r>
              <w:r w:rsidR="006038AD" w:rsidRPr="0016455D">
                <w:rPr>
                  <w:rStyle w:val="a5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shd w:val="clear" w:color="auto" w:fill="FFFFFF"/>
                  <w:cs/>
                </w:rPr>
                <w:t>.</w:t>
              </w:r>
              <w:r w:rsidR="006038AD" w:rsidRPr="0016455D">
                <w:rPr>
                  <w:rStyle w:val="a5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shd w:val="clear" w:color="auto" w:fill="FFFFFF"/>
                </w:rPr>
                <w:t>mail</w:t>
              </w:r>
              <w:r w:rsidR="006038AD" w:rsidRPr="0016455D">
                <w:rPr>
                  <w:rStyle w:val="a5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shd w:val="clear" w:color="auto" w:fill="FFFFFF"/>
                  <w:cs/>
                </w:rPr>
                <w:t>.</w:t>
              </w:r>
              <w:r w:rsidR="006038AD" w:rsidRPr="0016455D">
                <w:rPr>
                  <w:rStyle w:val="a5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shd w:val="clear" w:color="auto" w:fill="FFFFFF"/>
                </w:rPr>
                <w:t>go</w:t>
              </w:r>
              <w:r w:rsidR="006038AD" w:rsidRPr="0016455D">
                <w:rPr>
                  <w:rStyle w:val="a5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shd w:val="clear" w:color="auto" w:fill="FFFFFF"/>
                  <w:cs/>
                </w:rPr>
                <w:t>.</w:t>
              </w:r>
              <w:proofErr w:type="spellStart"/>
              <w:r w:rsidR="006038AD" w:rsidRPr="0016455D">
                <w:rPr>
                  <w:rStyle w:val="a5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shd w:val="clear" w:color="auto" w:fill="FFFFFF"/>
                </w:rPr>
                <w:t>th</w:t>
              </w:r>
              <w:proofErr w:type="spellEnd"/>
            </w:hyperlink>
          </w:p>
          <w:p w14:paraId="72A15C16" w14:textId="3B3DB5FC" w:rsidR="00AE0021" w:rsidRDefault="002B0F31" w:rsidP="00AE0021">
            <w:pPr>
              <w:spacing w:after="12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16455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สถานที่ทำงาน</w:t>
            </w:r>
            <w:r w:rsidRPr="001645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CE4EB9" w:rsidRPr="0016455D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สำนักโภชนาการ กรมอนามัย</w:t>
            </w:r>
          </w:p>
        </w:tc>
      </w:tr>
      <w:tr w:rsidR="006038AD" w:rsidRPr="001B13DD" w14:paraId="77F5C150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67654CB" w14:textId="66EFC2F2" w:rsidR="006038AD" w:rsidRPr="00CE4EB9" w:rsidRDefault="006038AD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ตัวชี้วัดย่อยที่ 2.2 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49FF7E4" w14:textId="495FBF59" w:rsidR="006038AD" w:rsidRPr="006038AD" w:rsidRDefault="006038AD" w:rsidP="002B0F3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038A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ร้อยละของเด็กปฐมวัยมีพัฒนาการสมวัย</w:t>
            </w:r>
          </w:p>
        </w:tc>
      </w:tr>
      <w:tr w:rsidR="006038AD" w:rsidRPr="001B13DD" w14:paraId="103E9775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88A1" w14:textId="15991178" w:rsidR="006038AD" w:rsidRDefault="003C69CE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6348" w14:textId="77777777" w:rsidR="003C69CE" w:rsidRPr="00514142" w:rsidRDefault="003C69CE" w:rsidP="003C69C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3C69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เด็กปฐมวัย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C69CE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เด็กแรกเกิด จนถึงอายุ 5 ปี </w:t>
            </w:r>
            <w:r w:rsidRPr="00514142">
              <w:rPr>
                <w:rFonts w:ascii="TH SarabunPSK" w:hAnsi="TH SarabunPSK" w:cs="TH SarabunPSK"/>
                <w:sz w:val="32"/>
                <w:szCs w:val="32"/>
              </w:rPr>
              <w:t xml:space="preserve">11 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>เดือน 29 วัน</w:t>
            </w:r>
          </w:p>
          <w:p w14:paraId="1DE093F4" w14:textId="7ACDB9B6" w:rsidR="003C69CE" w:rsidRPr="00514142" w:rsidRDefault="003C69CE" w:rsidP="003C69C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E6747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พัฒนาการสมวัย</w:t>
            </w:r>
            <w:r w:rsidRPr="00E6747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C69CE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เด็ก</w:t>
            </w:r>
            <w:r w:rsidRPr="00514142">
              <w:rPr>
                <w:rFonts w:ascii="TH SarabunPSK" w:hAnsi="TH SarabunPSK" w:cs="TH SarabunPSK" w:hint="cs"/>
                <w:sz w:val="32"/>
                <w:szCs w:val="32"/>
                <w:cs/>
              </w:rPr>
              <w:t>ทุกคน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>ได้รับตรวจคัดกรองพัฒนาการโดยใช้คู่มือเฝ้าระวังและส่งเสริมพัฒนาการเด็กปฐมวัย</w:t>
            </w:r>
            <w:r w:rsidRPr="005141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514142">
              <w:rPr>
                <w:rFonts w:ascii="TH SarabunPSK" w:hAnsi="TH SarabunPSK" w:cs="TH SarabunPSK"/>
                <w:sz w:val="32"/>
                <w:szCs w:val="32"/>
              </w:rPr>
              <w:t>DSPM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แล้วผลการตรวจคัดกรอง ผ่านครบ </w:t>
            </w:r>
            <w:r w:rsidRPr="00514142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>ด้าน ในการตรวจคัดกรองพัฒนาการครั้งแรก รวมกับเด็กที่พบพัฒนาการสงสัยล่าช้าและได้รับการติดตามให้ได้รับการกระตุ้นพัฒนาการ และประเมินซ้ำแล้วผลการประเมิน ผ่านครบ</w:t>
            </w:r>
            <w:r w:rsidRPr="00514142">
              <w:rPr>
                <w:rFonts w:ascii="TH SarabunPSK" w:hAnsi="TH SarabunPSK" w:cs="TH SarabunPSK"/>
                <w:sz w:val="32"/>
                <w:szCs w:val="32"/>
              </w:rPr>
              <w:t xml:space="preserve"> 5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ด้านภายใน 30 วัน</w:t>
            </w:r>
            <w:r w:rsidRPr="005141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514142">
              <w:rPr>
                <w:rFonts w:ascii="TH SarabunPSK" w:hAnsi="TH SarabunPSK" w:cs="TH SarabunPSK"/>
                <w:sz w:val="32"/>
                <w:szCs w:val="32"/>
              </w:rPr>
              <w:t>1B260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63F016A0" w14:textId="77777777" w:rsidR="003C69CE" w:rsidRPr="00514142" w:rsidRDefault="003C69CE" w:rsidP="003C69CE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1414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คำนิยามเพิ่มเติม</w:t>
            </w:r>
          </w:p>
          <w:p w14:paraId="0CA0E5AC" w14:textId="77777777" w:rsidR="003C69CE" w:rsidRPr="00514142" w:rsidRDefault="003C69CE" w:rsidP="003C69CE">
            <w:pPr>
              <w:numPr>
                <w:ilvl w:val="0"/>
                <w:numId w:val="3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747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การคัดกรองพัฒนาการ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C69CE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ความครอบคลุมของการคัดกรองเด็กอายุ 9</w:t>
            </w:r>
            <w:r w:rsidRPr="0051414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18</w:t>
            </w:r>
            <w:r w:rsidRPr="0051414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30</w:t>
            </w:r>
            <w:r w:rsidRPr="00514142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42 และ</w:t>
            </w:r>
            <w:r w:rsidRPr="005141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60 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>เดือน ณ ช่วงเวลาที่มีการคัดกรองโดยเป็นเด็กในพื้นที่ (</w:t>
            </w:r>
            <w:r w:rsidRPr="00514142">
              <w:rPr>
                <w:rFonts w:ascii="TH SarabunPSK" w:hAnsi="TH SarabunPSK" w:cs="TH SarabunPSK"/>
                <w:sz w:val="32"/>
                <w:szCs w:val="32"/>
              </w:rPr>
              <w:t xml:space="preserve">Type1: 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>มีชื่ออยู่ในทะเบียนบ้าน ตัวอยู่จริงและ</w:t>
            </w:r>
            <w:r w:rsidRPr="00514142">
              <w:rPr>
                <w:rFonts w:ascii="TH SarabunPSK" w:hAnsi="TH SarabunPSK" w:cs="TH SarabunPSK"/>
                <w:sz w:val="32"/>
                <w:szCs w:val="32"/>
              </w:rPr>
              <w:t xml:space="preserve"> Type3 : 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>ที่อาศัยอยู่ในเขต แต่ทะเบียนบ้านอยู่นอกเขต)</w:t>
            </w:r>
          </w:p>
          <w:p w14:paraId="1397C065" w14:textId="77777777" w:rsidR="003C69CE" w:rsidRPr="00514142" w:rsidRDefault="003C69CE" w:rsidP="003C69CE">
            <w:pPr>
              <w:numPr>
                <w:ilvl w:val="0"/>
                <w:numId w:val="3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747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พัฒนาการสงสัยล่าช้า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C69CE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เด็กที่ได้รับตรวจคัดกรองพัฒนาการโดยใช้คู่มือเฝ้าระวังและส่งเสริมพัฒนาการเด็กปฐมวัย</w:t>
            </w:r>
            <w:r w:rsidRPr="005141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514142">
              <w:rPr>
                <w:rFonts w:ascii="TH SarabunPSK" w:hAnsi="TH SarabunPSK" w:cs="TH SarabunPSK"/>
                <w:sz w:val="32"/>
                <w:szCs w:val="32"/>
              </w:rPr>
              <w:t>DSPM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Pr="005141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>และ ผลการตรวจคัดกรองพัฒนาการตามอายุของเด็กในการประเมินพัฒนาการครั้งแรกผ่านไม่ครบ</w:t>
            </w:r>
            <w:r w:rsidRPr="00514142">
              <w:rPr>
                <w:rFonts w:ascii="TH SarabunPSK" w:hAnsi="TH SarabunPSK" w:cs="TH SarabunPSK"/>
                <w:sz w:val="32"/>
                <w:szCs w:val="32"/>
              </w:rPr>
              <w:t xml:space="preserve">     5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ด้าน ทั้งเด็กที่ต้องแนะนำให้พ่อแม่ ผู้ปกครอง ส่งเสริมพัฒนาการตามวัย</w:t>
            </w:r>
            <w:r w:rsidRPr="00514142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ภายใน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14142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>วัน (</w:t>
            </w:r>
            <w:r w:rsidRPr="00514142">
              <w:rPr>
                <w:rFonts w:ascii="TH SarabunPSK" w:hAnsi="TH SarabunPSK" w:cs="TH SarabunPSK"/>
                <w:sz w:val="32"/>
                <w:szCs w:val="32"/>
              </w:rPr>
              <w:t>1B261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รวมกับเด็กที่สงสัยล่าช้า </w:t>
            </w:r>
            <w:r w:rsidRPr="005141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>ส่งต่อทันที (</w:t>
            </w:r>
            <w:r w:rsidRPr="00514142">
              <w:rPr>
                <w:rFonts w:ascii="TH SarabunPSK" w:hAnsi="TH SarabunPSK" w:cs="TH SarabunPSK"/>
                <w:sz w:val="32"/>
                <w:szCs w:val="32"/>
              </w:rPr>
              <w:t>1B262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14142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>เด็กที่พัฒนาการล่าช้า/ความผิดปกติอย่างชัดเจน)</w:t>
            </w:r>
          </w:p>
          <w:p w14:paraId="3FBC8C0D" w14:textId="77777777" w:rsidR="003C69CE" w:rsidRPr="00514142" w:rsidRDefault="003C69CE" w:rsidP="003C69CE">
            <w:pPr>
              <w:numPr>
                <w:ilvl w:val="0"/>
                <w:numId w:val="3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747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พัฒนาการสงสัยล่าช้าได้รับการติดตาม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C69CE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เด็กที่ได้รับการตรวจคัดกรองพัฒนาการตามอายุของเด็กในการประเมินพัฒนาการครั้งแรกผ่านไม่ครบ </w:t>
            </w:r>
            <w:r w:rsidRPr="00514142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ด้าน เฉพาะกลุ่มที่แนะนำให้พ่อแม่ ผู้ปกครอง ส่งเสริมพัฒนาการตามวัย</w:t>
            </w:r>
            <w:r w:rsidRPr="00514142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ภายใน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14142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>วัน (</w:t>
            </w:r>
            <w:r w:rsidRPr="00514142">
              <w:rPr>
                <w:rFonts w:ascii="TH SarabunPSK" w:hAnsi="TH SarabunPSK" w:cs="TH SarabunPSK"/>
                <w:sz w:val="32"/>
                <w:szCs w:val="32"/>
              </w:rPr>
              <w:t>1B261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>) แล้วติดตามกลับมาประเมินคัดกรองพัฒนาการครั้งที่ 2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3533688C" w14:textId="57F3E8E7" w:rsidR="00A055D2" w:rsidRPr="0032674D" w:rsidRDefault="003C69CE" w:rsidP="003E045B">
            <w:pPr>
              <w:pStyle w:val="a3"/>
              <w:numPr>
                <w:ilvl w:val="0"/>
                <w:numId w:val="3"/>
              </w:numPr>
              <w:spacing w:after="0" w:line="240" w:lineRule="auto"/>
              <w:jc w:val="thaiDistribute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E6747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เด็กพัฒนาการล่าช้า</w:t>
            </w:r>
            <w:r w:rsidRPr="003C69C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เด็กที่ได้รับ</w:t>
            </w:r>
            <w:r w:rsidRPr="003C69CE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3C69CE">
              <w:rPr>
                <w:rFonts w:ascii="TH SarabunPSK" w:hAnsi="TH SarabunPSK" w:cs="TH SarabunPSK"/>
                <w:sz w:val="32"/>
                <w:szCs w:val="32"/>
                <w:cs/>
              </w:rPr>
              <w:t>ตรวจคัดกรองพัฒนาการโดยใช้คู่มือเฝ้าระวังและส่งเสริมพัฒนาการเด็กปฐมวัย</w:t>
            </w:r>
            <w:r w:rsidRPr="003C69C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C69CE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3C69CE">
              <w:rPr>
                <w:rFonts w:ascii="TH SarabunPSK" w:hAnsi="TH SarabunPSK" w:cs="TH SarabunPSK"/>
                <w:sz w:val="32"/>
                <w:szCs w:val="32"/>
              </w:rPr>
              <w:t>DSPM</w:t>
            </w:r>
            <w:r w:rsidRPr="003C69CE">
              <w:rPr>
                <w:rFonts w:ascii="TH SarabunPSK" w:hAnsi="TH SarabunPSK" w:cs="TH SarabunPSK"/>
                <w:sz w:val="32"/>
                <w:szCs w:val="32"/>
                <w:cs/>
              </w:rPr>
              <w:t>) แล้วผลการตรวจคัด</w:t>
            </w:r>
            <w:r w:rsidRPr="003C69CE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กรอง ไม่ผ่านครบ </w:t>
            </w:r>
            <w:r w:rsidRPr="003C69CE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3C69CE">
              <w:rPr>
                <w:rFonts w:ascii="TH SarabunPSK" w:hAnsi="TH SarabunPSK" w:cs="TH SarabunPSK"/>
                <w:sz w:val="32"/>
                <w:szCs w:val="32"/>
                <w:cs/>
              </w:rPr>
              <w:t>ด้าน ในการตรวจคัดกรองพัฒนาการครั้งแรกและครั้งที่ 2 (</w:t>
            </w:r>
            <w:r w:rsidRPr="003C69CE">
              <w:rPr>
                <w:rFonts w:ascii="TH SarabunPSK" w:hAnsi="TH SarabunPSK" w:cs="TH SarabunPSK"/>
                <w:sz w:val="32"/>
                <w:szCs w:val="32"/>
              </w:rPr>
              <w:t>1B2</w:t>
            </w:r>
            <w:r w:rsidRPr="003C69CE">
              <w:rPr>
                <w:rFonts w:ascii="TH SarabunPSK" w:hAnsi="TH SarabunPSK" w:cs="TH SarabunPSK"/>
                <w:sz w:val="32"/>
                <w:szCs w:val="32"/>
                <w:cs/>
              </w:rPr>
              <w:t>02</w:t>
            </w:r>
            <w:r w:rsidRPr="003C69C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3C69C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1</w:t>
            </w:r>
            <w:r w:rsidRPr="003C69CE">
              <w:rPr>
                <w:rFonts w:ascii="TH SarabunPSK" w:hAnsi="TH SarabunPSK" w:cs="TH SarabunPSK"/>
                <w:sz w:val="32"/>
                <w:szCs w:val="32"/>
              </w:rPr>
              <w:t>B212, 1B222, 1B232, 1B242</w:t>
            </w:r>
            <w:r w:rsidRPr="003C69CE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3E045B" w:rsidRPr="001B13DD" w14:paraId="66CDCC9F" w14:textId="77777777" w:rsidTr="00FE005F">
        <w:tc>
          <w:tcPr>
            <w:tcW w:w="9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7732" w14:textId="77777777" w:rsidR="003E045B" w:rsidRPr="001B13DD" w:rsidRDefault="003E045B" w:rsidP="003E045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เกณฑ์เป้าหมาย </w:t>
            </w:r>
            <w:r w:rsidRPr="001B13DD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7696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993"/>
              <w:gridCol w:w="1842"/>
              <w:gridCol w:w="1843"/>
              <w:gridCol w:w="2018"/>
            </w:tblGrid>
            <w:tr w:rsidR="003E045B" w:rsidRPr="001B13DD" w14:paraId="61990491" w14:textId="77777777" w:rsidTr="00255560">
              <w:trPr>
                <w:jc w:val="center"/>
              </w:trPr>
              <w:tc>
                <w:tcPr>
                  <w:tcW w:w="1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CB669CB" w14:textId="77777777" w:rsidR="003E045B" w:rsidRPr="001B13DD" w:rsidRDefault="003E045B" w:rsidP="003E045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D05662A" w14:textId="77777777" w:rsidR="003E045B" w:rsidRPr="001B13DD" w:rsidRDefault="003E045B" w:rsidP="003E045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32D35CC" w14:textId="77777777" w:rsidR="003E045B" w:rsidRPr="001B13DD" w:rsidRDefault="003E045B" w:rsidP="003E045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8759319" w14:textId="77777777" w:rsidR="003E045B" w:rsidRPr="001B13DD" w:rsidRDefault="003E045B" w:rsidP="003E045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</w:p>
              </w:tc>
            </w:tr>
            <w:tr w:rsidR="003E045B" w:rsidRPr="001B13DD" w14:paraId="7B1E66AF" w14:textId="77777777" w:rsidTr="00255560">
              <w:trPr>
                <w:jc w:val="center"/>
              </w:trPr>
              <w:tc>
                <w:tcPr>
                  <w:tcW w:w="1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6510A63" w14:textId="77777777" w:rsidR="003E045B" w:rsidRPr="001B13DD" w:rsidRDefault="003E045B" w:rsidP="003E045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802A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8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085E65" w14:textId="77777777" w:rsidR="003E045B" w:rsidRPr="001B13DD" w:rsidRDefault="003E045B" w:rsidP="003E045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802A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85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21A07C9" w14:textId="77777777" w:rsidR="003E045B" w:rsidRPr="001B13DD" w:rsidRDefault="003E045B" w:rsidP="003E045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802A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85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BA95B40" w14:textId="77777777" w:rsidR="003E045B" w:rsidRPr="001B13DD" w:rsidRDefault="003E045B" w:rsidP="003E045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802A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85</w:t>
                  </w:r>
                </w:p>
              </w:tc>
            </w:tr>
          </w:tbl>
          <w:p w14:paraId="1554870D" w14:textId="77777777" w:rsidR="003E045B" w:rsidRPr="006038AD" w:rsidRDefault="003E045B" w:rsidP="002B0F3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3C69CE" w:rsidRPr="001B13DD" w14:paraId="7FF00425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533D0" w14:textId="0EC922A3" w:rsidR="003C69CE" w:rsidRPr="003C69CE" w:rsidRDefault="003E045B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62EE" w14:textId="77777777" w:rsidR="003E045B" w:rsidRPr="00514142" w:rsidRDefault="003E045B" w:rsidP="003E045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51414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1. ส่งเสริมให้เด็กเจริญเติบโต พัฒนาการสมวัย พร้อมเรียนรู้ ตามช่วงวัย </w:t>
            </w:r>
          </w:p>
          <w:p w14:paraId="24851576" w14:textId="77777777" w:rsidR="003E045B" w:rsidRPr="00514142" w:rsidRDefault="003E045B" w:rsidP="003E045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51414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2.</w:t>
            </w:r>
            <w:r w:rsidRPr="00514142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 </w:t>
            </w:r>
            <w:r w:rsidRPr="00A055D2">
              <w:rPr>
                <w:rFonts w:ascii="TH SarabunPSK" w:hAnsi="TH SarabunPSK" w:cs="TH SarabunPSK"/>
                <w:spacing w:val="-12"/>
                <w:sz w:val="32"/>
                <w:szCs w:val="32"/>
                <w:cs/>
                <w:lang w:val="en-GB"/>
              </w:rPr>
              <w:t>พัฒนาระบบบริการตามมาตรฐานอนามัยแม่และเด็กคุณภาพของหน่วยบริการทุกระดับ</w:t>
            </w:r>
          </w:p>
          <w:p w14:paraId="526175C6" w14:textId="209510E8" w:rsidR="003C69CE" w:rsidRPr="006038AD" w:rsidRDefault="003E045B" w:rsidP="003E045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1414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3.</w:t>
            </w:r>
            <w:r w:rsidRPr="00514142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 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ส่งเสริมให้ประชาชนมีความตระหนักรู้ เรื่องการเลี้ยงดูเด็กอย่างมีคุณภาพ</w:t>
            </w:r>
          </w:p>
        </w:tc>
      </w:tr>
      <w:tr w:rsidR="003C69CE" w:rsidRPr="001B13DD" w14:paraId="4FC20FDC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2E39" w14:textId="38D37843" w:rsidR="003C69CE" w:rsidRPr="003C69CE" w:rsidRDefault="003E045B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1081" w14:textId="2EA3DD0A" w:rsidR="003C69CE" w:rsidRPr="006038AD" w:rsidRDefault="003E045B" w:rsidP="002B0F3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61FD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เด็กไทยอายุ 9</w:t>
            </w:r>
            <w:r w:rsidRPr="00461FDB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, </w:t>
            </w:r>
            <w:r w:rsidRPr="00461FD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18</w:t>
            </w:r>
            <w:r w:rsidRPr="00461FDB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, </w:t>
            </w:r>
            <w:r w:rsidRPr="00461FD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lang w:val="en-GB"/>
              </w:rPr>
              <w:t>,</w:t>
            </w:r>
            <w:r w:rsidRPr="00461FD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42 และ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60 </w:t>
            </w:r>
            <w:r w:rsidRPr="00461FD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เดือน ทุกคนที่อยู่อาศัยในพื้นที่รับผิดชอบ (</w:t>
            </w:r>
            <w:r w:rsidRPr="00461FDB">
              <w:rPr>
                <w:rFonts w:ascii="TH SarabunPSK" w:hAnsi="TH SarabunPSK" w:cs="TH SarabunPSK"/>
                <w:sz w:val="32"/>
                <w:szCs w:val="32"/>
                <w:lang w:val="en-GB"/>
              </w:rPr>
              <w:t>Type</w:t>
            </w:r>
            <w:r w:rsidRPr="00461FD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1 มีชื่ออยู่ในทะเบียนบ้าน ตัวอยู่จริงและ</w:t>
            </w:r>
            <w:r w:rsidRPr="00461FDB">
              <w:rPr>
                <w:rFonts w:ascii="TH SarabunPSK" w:hAnsi="TH SarabunPSK" w:cs="TH SarabunPSK"/>
                <w:sz w:val="32"/>
                <w:szCs w:val="32"/>
                <w:lang w:val="en-GB"/>
              </w:rPr>
              <w:t>Type</w:t>
            </w:r>
            <w:r w:rsidRPr="00461FD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3 ที่อาศัยอยู่ในเขต แต่ทะเบียนบ้านอยู่นอกเขต)</w:t>
            </w:r>
          </w:p>
        </w:tc>
      </w:tr>
      <w:tr w:rsidR="003C69CE" w:rsidRPr="001B13DD" w14:paraId="40D2CB38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938D" w14:textId="4210284B" w:rsidR="003C69CE" w:rsidRPr="003C69CE" w:rsidRDefault="003E045B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5505F" w14:textId="77777777" w:rsidR="003E045B" w:rsidRPr="00514142" w:rsidRDefault="003E045B" w:rsidP="003E045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51414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สถานบริการสาธารณสุขทุกระดับ นำข้อมูลการการประเมินพัฒนาการเด็ก บันทึกในโปรแกรมหลักของสถานบริการฯ เช่น </w:t>
            </w:r>
            <w:r w:rsidRPr="00514142">
              <w:rPr>
                <w:rFonts w:ascii="TH SarabunPSK" w:hAnsi="TH SarabunPSK" w:cs="TH SarabunPSK"/>
                <w:sz w:val="32"/>
                <w:szCs w:val="32"/>
              </w:rPr>
              <w:t xml:space="preserve">JHCIS </w:t>
            </w:r>
            <w:proofErr w:type="spellStart"/>
            <w:r w:rsidRPr="00514142">
              <w:rPr>
                <w:rFonts w:ascii="TH SarabunPSK" w:hAnsi="TH SarabunPSK" w:cs="TH SarabunPSK"/>
                <w:sz w:val="32"/>
                <w:szCs w:val="32"/>
              </w:rPr>
              <w:t>HosXP</w:t>
            </w:r>
            <w:proofErr w:type="spellEnd"/>
            <w:r w:rsidRPr="00514142">
              <w:rPr>
                <w:rFonts w:ascii="TH SarabunPSK" w:hAnsi="TH SarabunPSK" w:cs="TH SarabunPSK"/>
                <w:sz w:val="32"/>
                <w:szCs w:val="32"/>
              </w:rPr>
              <w:t xml:space="preserve"> PCU 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>เป็นต้น และส่งออกข้อมูลตามโครงสร้างมาตรฐาน 43 แฟ้ม</w:t>
            </w:r>
          </w:p>
          <w:p w14:paraId="65A8FC50" w14:textId="77777777" w:rsidR="003E045B" w:rsidRPr="00514142" w:rsidRDefault="003E045B" w:rsidP="003E045B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สำนักงานสาธารณสุขจังหวัด ตรวจสอบความถูกต้องของข้อมูล ในระบบ </w:t>
            </w:r>
            <w:r w:rsidRPr="00514142">
              <w:rPr>
                <w:rFonts w:ascii="TH SarabunPSK" w:hAnsi="TH SarabunPSK" w:cs="TH SarabunPSK"/>
                <w:sz w:val="32"/>
                <w:szCs w:val="32"/>
              </w:rPr>
              <w:t xml:space="preserve">Health Data Center (HDC SERVICE) 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กระทรวงสาธารณสุข วิเคราะห์และจัดทำสรุปรายงานและประเมินผลตามเกณฑ์เป้าหมายในแต่ละรอบของพื้นที่ </w:t>
            </w:r>
          </w:p>
          <w:p w14:paraId="49905327" w14:textId="1EE484EC" w:rsidR="003C69CE" w:rsidRPr="006038AD" w:rsidRDefault="003E045B" w:rsidP="003E045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>3. ศูนย์อนามัยและสถาบันพัฒนาอนามัยเด็กแห่งชาติ  วิเคราะห์ข้อมูลสรุปรายงานและให้ข้อเสนอแนะเชิงนโยบาย</w:t>
            </w:r>
          </w:p>
        </w:tc>
      </w:tr>
      <w:tr w:rsidR="003C69CE" w:rsidRPr="001B13DD" w14:paraId="1E0EA6F7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6367" w14:textId="5D8CDA8F" w:rsidR="003C69CE" w:rsidRPr="003C69CE" w:rsidRDefault="003E045B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5B4E" w14:textId="4C57CEA5" w:rsidR="003C69CE" w:rsidRPr="006038AD" w:rsidRDefault="003E045B" w:rsidP="002B0F3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D1AF3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สถานบริการสาธารณสุขทุกแห่ง /สำนักงานสาธารณสุขจังหวัด</w:t>
            </w:r>
          </w:p>
        </w:tc>
      </w:tr>
      <w:tr w:rsidR="003C69CE" w:rsidRPr="001B13DD" w14:paraId="0313BDD3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70AD" w14:textId="0A04D9AC" w:rsidR="003C69CE" w:rsidRPr="003C69CE" w:rsidRDefault="003E045B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7CF3" w14:textId="77777777" w:rsidR="003E045B" w:rsidRDefault="003E045B" w:rsidP="003E045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</w:rPr>
              <w:t xml:space="preserve">A = </w:t>
            </w:r>
            <w:r w:rsidRPr="00690C57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 xml:space="preserve">จำนวนเด็ก </w:t>
            </w:r>
            <w:r w:rsidRPr="00C71864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9</w:t>
            </w:r>
            <w:r w:rsidRPr="00C71864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, </w:t>
            </w:r>
            <w:r w:rsidRPr="00C71864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18</w:t>
            </w:r>
            <w:r w:rsidRPr="00C71864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, </w:t>
            </w:r>
            <w:r w:rsidRPr="00C71864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30</w:t>
            </w:r>
            <w:r w:rsidRPr="00C71864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, </w:t>
            </w:r>
            <w:r w:rsidRPr="00C71864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 xml:space="preserve">42 และ 60 เดือน </w:t>
            </w:r>
            <w:r w:rsidRPr="00690C57"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 xml:space="preserve">ที่ได้รับการตรวจคัดกรองพัฒนาการโดยใช้คู่มือเฝ้าระวังและส่งเสริมพัฒนาการเด็กปฐมวัย </w:t>
            </w:r>
            <w:r w:rsidRPr="00690C57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(</w:t>
            </w:r>
            <w:r w:rsidRPr="00690C57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DSPM) </w:t>
            </w:r>
            <w:r w:rsidRPr="00690C57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แล้วผลการตรวจคัดกรอง ผ่านครบ 5 ด้าน ในการตรวจคัดกรองพัฒนาการครั้งแรก</w:t>
            </w:r>
          </w:p>
          <w:p w14:paraId="44E79389" w14:textId="7B373D02" w:rsidR="003C69CE" w:rsidRPr="006038AD" w:rsidRDefault="003E045B" w:rsidP="003E045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</w:rPr>
              <w:t xml:space="preserve">a = </w:t>
            </w:r>
            <w:r w:rsidRPr="00690C57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 xml:space="preserve">จำนวนเด็ก </w:t>
            </w:r>
            <w:r w:rsidRPr="00C71864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9</w:t>
            </w:r>
            <w:r w:rsidRPr="00C71864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, </w:t>
            </w:r>
            <w:r w:rsidRPr="00C71864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18</w:t>
            </w:r>
            <w:r w:rsidRPr="00C71864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, </w:t>
            </w:r>
            <w:r w:rsidRPr="00C71864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30</w:t>
            </w:r>
            <w:r w:rsidRPr="00C71864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, </w:t>
            </w:r>
            <w:r w:rsidRPr="00C71864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 xml:space="preserve">42 และ 60 เดือน </w:t>
            </w:r>
            <w:r w:rsidRPr="00690C57"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ที่ได้รับการตรวจคัดกรองพัฒนาการ</w:t>
            </w:r>
            <w:r w:rsidRPr="00690C57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พบพัฒนาการสงสัยล่าช้าและได้รับการติดตามกระตุ้นพัฒนาการ และประเมินซ้ำแล้วผลการประเมิน ผ่านครบ 5 ด้านภายใน 30 วัน(1</w:t>
            </w:r>
            <w:r w:rsidRPr="00690C57">
              <w:rPr>
                <w:rFonts w:ascii="TH SarabunPSK" w:hAnsi="TH SarabunPSK" w:cs="TH SarabunPSK"/>
                <w:b/>
                <w:sz w:val="32"/>
                <w:szCs w:val="32"/>
              </w:rPr>
              <w:t>B</w:t>
            </w:r>
            <w:r w:rsidRPr="00690C57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260)</w:t>
            </w:r>
          </w:p>
        </w:tc>
      </w:tr>
      <w:tr w:rsidR="003E045B" w:rsidRPr="001B13DD" w14:paraId="06409395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385B" w14:textId="4E4B72A3" w:rsidR="003E045B" w:rsidRPr="001B13DD" w:rsidRDefault="003E045B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AC23" w14:textId="3CE993F4" w:rsidR="003E045B" w:rsidRDefault="003E045B" w:rsidP="003E045B">
            <w:pPr>
              <w:spacing w:after="0"/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</w:rPr>
              <w:t xml:space="preserve">B = </w:t>
            </w:r>
            <w:r w:rsidRPr="00690C57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 xml:space="preserve">จำนวนเด็กอายุ </w:t>
            </w:r>
            <w:r w:rsidRPr="00461FD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9</w:t>
            </w:r>
            <w:r w:rsidRPr="00461FDB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, </w:t>
            </w:r>
            <w:r w:rsidRPr="00461FD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18</w:t>
            </w:r>
            <w:r w:rsidRPr="00461FDB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, </w:t>
            </w:r>
            <w:r w:rsidRPr="00461FD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lang w:val="en-GB"/>
              </w:rPr>
              <w:t>,</w:t>
            </w:r>
            <w:r w:rsidRPr="00461FD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42 และ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60 </w:t>
            </w:r>
            <w:r w:rsidRPr="00461FD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เดือน </w:t>
            </w:r>
            <w:r w:rsidRPr="00C71864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ทั้งหมด ในช่วง</w:t>
            </w:r>
            <w:r w:rsidRPr="00690C57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เวลาที่กำหนด</w:t>
            </w:r>
          </w:p>
        </w:tc>
      </w:tr>
      <w:tr w:rsidR="003E045B" w:rsidRPr="001B13DD" w14:paraId="6D933E8D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FFBD" w14:textId="3D6DA9D1" w:rsidR="003E045B" w:rsidRPr="001B13DD" w:rsidRDefault="003E045B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สูตรคำนวณตัวชี้วัด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C8E9" w14:textId="7AA6EF5F" w:rsidR="003E045B" w:rsidRDefault="003E045B" w:rsidP="003E045B">
            <w:pPr>
              <w:spacing w:after="0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690C57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 xml:space="preserve">=   </w:t>
            </w:r>
            <m:oMath>
              <m:f>
                <m:fPr>
                  <m:ctrlPr>
                    <w:rPr>
                      <w:rFonts w:ascii="Cambria Math" w:hAnsi="Cambria Math" w:cs="TH SarabunPSK"/>
                      <w:b/>
                      <w:iCs/>
                      <w:sz w:val="28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 w:cs="TH SarabunPSK"/>
                          <w:b/>
                          <w:sz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cs="TH SarabunPSK"/>
                              <w:b/>
                              <w:sz w:val="28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H SarabunPSK"/>
                              <w:sz w:val="28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H SarabunPSK"/>
                              <w:sz w:val="28"/>
                            </w:rPr>
                            <m:t>9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 w:cs="TH SarabunPSK"/>
                          <w:sz w:val="28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 w:cs="TH SarabunPSK"/>
                              <w:b/>
                              <w:i/>
                              <w:sz w:val="28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H SarabunPSK"/>
                              <w:sz w:val="28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H SarabunPSK"/>
                              <w:sz w:val="28"/>
                            </w:rPr>
                            <m:t>9</m:t>
                          </m:r>
                        </m:sub>
                      </m:sSub>
                      <m:ctrlPr>
                        <w:rPr>
                          <w:rFonts w:ascii="Cambria Math" w:hAnsi="Cambria Math" w:cs="TH SarabunPSK"/>
                          <w:b/>
                          <w:i/>
                          <w:sz w:val="28"/>
                        </w:rPr>
                      </m:ctrlPr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 w:cs="TH SarabunPSK"/>
                      <w:sz w:val="28"/>
                    </w:rPr>
                    <m:t>+</m:t>
                  </m:r>
                  <m:d>
                    <m:dPr>
                      <m:ctrlPr>
                        <w:rPr>
                          <w:rFonts w:ascii="Cambria Math" w:hAnsi="Cambria Math" w:cs="TH SarabunPSK"/>
                          <w:b/>
                          <w:i/>
                          <w:sz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cs="TH SarabunPSK"/>
                              <w:b/>
                              <w:sz w:val="28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H SarabunPSK"/>
                              <w:sz w:val="28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H SarabunPSK"/>
                              <w:sz w:val="28"/>
                            </w:rPr>
                            <m:t>18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 w:cs="TH SarabunPSK"/>
                          <w:sz w:val="28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 w:cs="TH SarabunPSK"/>
                              <w:b/>
                              <w:i/>
                              <w:sz w:val="28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H SarabunPSK"/>
                              <w:sz w:val="28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H SarabunPSK"/>
                              <w:sz w:val="28"/>
                            </w:rPr>
                            <m:t>18</m:t>
                          </m:r>
                        </m:sub>
                      </m:sSub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 w:cs="TH SarabunPSK"/>
                      <w:sz w:val="28"/>
                    </w:rPr>
                    <m:t>+</m:t>
                  </m:r>
                  <m:d>
                    <m:dPr>
                      <m:ctrlPr>
                        <w:rPr>
                          <w:rFonts w:ascii="Cambria Math" w:hAnsi="Cambria Math" w:cs="TH SarabunPSK"/>
                          <w:b/>
                          <w:i/>
                          <w:sz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cs="TH SarabunPSK"/>
                              <w:b/>
                              <w:sz w:val="28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H SarabunPSK"/>
                              <w:sz w:val="28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H SarabunPSK"/>
                              <w:sz w:val="28"/>
                            </w:rPr>
                            <m:t>30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 w:cs="TH SarabunPSK"/>
                          <w:sz w:val="28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 w:cs="TH SarabunPSK"/>
                              <w:b/>
                              <w:i/>
                              <w:sz w:val="28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H SarabunPSK"/>
                              <w:sz w:val="28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H SarabunPSK"/>
                              <w:sz w:val="28"/>
                            </w:rPr>
                            <m:t>30</m:t>
                          </m:r>
                        </m:sub>
                      </m:sSub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 w:cs="TH SarabunPSK"/>
                      <w:sz w:val="28"/>
                    </w:rPr>
                    <m:t>+</m:t>
                  </m:r>
                  <m:d>
                    <m:dPr>
                      <m:ctrlPr>
                        <w:rPr>
                          <w:rFonts w:ascii="Cambria Math" w:hAnsi="Cambria Math" w:cs="TH SarabunPSK"/>
                          <w:b/>
                          <w:i/>
                          <w:sz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cs="TH SarabunPSK"/>
                              <w:b/>
                              <w:sz w:val="28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H SarabunPSK"/>
                              <w:sz w:val="28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H SarabunPSK"/>
                              <w:sz w:val="28"/>
                            </w:rPr>
                            <m:t>42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 w:cs="TH SarabunPSK"/>
                          <w:sz w:val="28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 w:cs="TH SarabunPSK"/>
                              <w:b/>
                              <w:i/>
                              <w:sz w:val="28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H SarabunPSK"/>
                              <w:sz w:val="28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H SarabunPSK"/>
                              <w:sz w:val="28"/>
                            </w:rPr>
                            <m:t>42</m:t>
                          </m:r>
                        </m:sub>
                      </m:sSub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 w:cs="TH SarabunPSK"/>
                      <w:sz w:val="28"/>
                    </w:rPr>
                    <m:t>+(</m:t>
                  </m:r>
                  <m:sSub>
                    <m:sSubPr>
                      <m:ctrlPr>
                        <w:rPr>
                          <w:rFonts w:ascii="Cambria Math" w:hAnsi="Cambria Math" w:cs="TH SarabunPSK"/>
                          <w:b/>
                          <w:sz w:val="2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H SarabunPSK"/>
                          <w:sz w:val="28"/>
                        </w:rPr>
                        <m:t>A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H SarabunPSK"/>
                          <w:sz w:val="28"/>
                        </w:rPr>
                        <m:t>60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 w:cs="TH SarabunPSK"/>
                      <w:sz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H SarabunPSK"/>
                          <w:b/>
                          <w:i/>
                          <w:sz w:val="2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H SarabunPSK"/>
                          <w:sz w:val="28"/>
                        </w:rPr>
                        <m:t>a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H SarabunPSK"/>
                          <w:sz w:val="28"/>
                        </w:rPr>
                        <m:t>60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 w:cs="TH SarabunPSK"/>
                      <w:sz w:val="28"/>
                    </w:rPr>
                    <m:t>)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 w:cs="TH SarabunPSK"/>
                      <w:sz w:val="28"/>
                    </w:rPr>
                    <m:t>B</m:t>
                  </m:r>
                </m:den>
              </m:f>
              <m:r>
                <m:rPr>
                  <m:sty m:val="b"/>
                </m:rPr>
                <w:rPr>
                  <w:rFonts w:ascii="Cambria Math" w:hAnsi="Cambria Math" w:cs="TH SarabunPSK"/>
                  <w:sz w:val="28"/>
                </w:rPr>
                <m:t>×100</m:t>
              </m:r>
            </m:oMath>
          </w:p>
        </w:tc>
      </w:tr>
      <w:tr w:rsidR="003E045B" w:rsidRPr="001B13DD" w14:paraId="71388E6E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0D98" w14:textId="2092A123" w:rsidR="003E045B" w:rsidRPr="001B13DD" w:rsidRDefault="003E045B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878A0" w14:textId="0CA0DE97" w:rsidR="003E045B" w:rsidRDefault="003E045B" w:rsidP="003E045B">
            <w:pPr>
              <w:spacing w:after="0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58782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ไตรมาส </w:t>
            </w:r>
            <w:r w:rsidRPr="00587826">
              <w:rPr>
                <w:rFonts w:ascii="TH SarabunPSK" w:hAnsi="TH SarabunPSK" w:cs="TH SarabunPSK"/>
                <w:sz w:val="32"/>
                <w:szCs w:val="32"/>
              </w:rPr>
              <w:t>1,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87826">
              <w:rPr>
                <w:rFonts w:ascii="TH SarabunPSK" w:hAnsi="TH SarabunPSK" w:cs="TH SarabunPSK"/>
                <w:sz w:val="32"/>
                <w:szCs w:val="32"/>
              </w:rPr>
              <w:t>2,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87826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58782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Pr="00587826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</w:tr>
      <w:tr w:rsidR="00A02413" w:rsidRPr="001B13DD" w14:paraId="551C260A" w14:textId="77777777" w:rsidTr="00A055D2">
        <w:trPr>
          <w:trHeight w:val="1266"/>
        </w:trPr>
        <w:tc>
          <w:tcPr>
            <w:tcW w:w="9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0CB8" w14:textId="261E3FE4" w:rsidR="00A02413" w:rsidRPr="001B13DD" w:rsidRDefault="00A02413" w:rsidP="00A02413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A02413" w:rsidRPr="001B13DD" w14:paraId="145BBD3D" w14:textId="77777777" w:rsidTr="00255560">
              <w:tc>
                <w:tcPr>
                  <w:tcW w:w="2405" w:type="dxa"/>
                  <w:shd w:val="clear" w:color="auto" w:fill="auto"/>
                </w:tcPr>
                <w:p w14:paraId="50769954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0E504FA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CFCE661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2D1EDEF2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A02413" w:rsidRPr="001B13DD" w14:paraId="0D7F2DD3" w14:textId="77777777" w:rsidTr="00255560">
              <w:tc>
                <w:tcPr>
                  <w:tcW w:w="2405" w:type="dxa"/>
                  <w:shd w:val="clear" w:color="auto" w:fill="auto"/>
                </w:tcPr>
                <w:p w14:paraId="1E77800A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B7DE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8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977BFEB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B7DE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8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20A94BB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B7DE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8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5AF89529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B7DE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8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</w:p>
              </w:tc>
            </w:tr>
          </w:tbl>
          <w:p w14:paraId="09D01B9E" w14:textId="77777777" w:rsidR="00A055D2" w:rsidRDefault="00A055D2" w:rsidP="00A02413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30DA8A7" w14:textId="6067D12A" w:rsidR="00A02413" w:rsidRPr="001B13DD" w:rsidRDefault="00A02413" w:rsidP="00A02413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A02413" w:rsidRPr="001B13DD" w14:paraId="76EEFEA4" w14:textId="77777777" w:rsidTr="00255560">
              <w:tc>
                <w:tcPr>
                  <w:tcW w:w="2405" w:type="dxa"/>
                  <w:shd w:val="clear" w:color="auto" w:fill="auto"/>
                </w:tcPr>
                <w:p w14:paraId="1E0C06EE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E72A064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E80048E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303B8877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A02413" w:rsidRPr="001B13DD" w14:paraId="1BA8552C" w14:textId="77777777" w:rsidTr="00255560">
              <w:tc>
                <w:tcPr>
                  <w:tcW w:w="2405" w:type="dxa"/>
                  <w:shd w:val="clear" w:color="auto" w:fill="auto"/>
                </w:tcPr>
                <w:p w14:paraId="49ABC95F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B7DE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8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E591BA6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B7DE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8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B869CDA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B7DE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8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63C201A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B7DE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8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</w:p>
              </w:tc>
            </w:tr>
          </w:tbl>
          <w:p w14:paraId="23D836A7" w14:textId="433ACE98" w:rsidR="00A02413" w:rsidRDefault="00A02413" w:rsidP="00A02413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2146D8B" w14:textId="77777777" w:rsidR="0032674D" w:rsidRDefault="0032674D" w:rsidP="00A02413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2D4D4A8" w14:textId="35D3C24C" w:rsidR="00A02413" w:rsidRPr="001B13DD" w:rsidRDefault="00A02413" w:rsidP="00A02413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ปี 256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A02413" w:rsidRPr="001B13DD" w14:paraId="01B81AB5" w14:textId="77777777" w:rsidTr="00255560">
              <w:tc>
                <w:tcPr>
                  <w:tcW w:w="2405" w:type="dxa"/>
                  <w:shd w:val="clear" w:color="auto" w:fill="auto"/>
                </w:tcPr>
                <w:p w14:paraId="59EEE57B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CE67F38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1AB5185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546354C6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A02413" w:rsidRPr="001B13DD" w14:paraId="6D87B9AC" w14:textId="77777777" w:rsidTr="00255560">
              <w:tc>
                <w:tcPr>
                  <w:tcW w:w="2405" w:type="dxa"/>
                  <w:shd w:val="clear" w:color="auto" w:fill="auto"/>
                </w:tcPr>
                <w:p w14:paraId="0EE53F04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B7DE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8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BAF24D8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B7DE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8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9253946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B7DE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8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04132539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B7DE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8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</w:p>
              </w:tc>
            </w:tr>
          </w:tbl>
          <w:p w14:paraId="0AEADDA5" w14:textId="72936249" w:rsidR="00A02413" w:rsidRPr="001B13DD" w:rsidRDefault="00A02413" w:rsidP="00A02413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A02413" w:rsidRPr="001B13DD" w14:paraId="4CFBEBFA" w14:textId="77777777" w:rsidTr="00255560">
              <w:tc>
                <w:tcPr>
                  <w:tcW w:w="2405" w:type="dxa"/>
                  <w:shd w:val="clear" w:color="auto" w:fill="auto"/>
                </w:tcPr>
                <w:p w14:paraId="6F45B49E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02EFBA5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578D8AA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081C9E92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A02413" w:rsidRPr="001B13DD" w14:paraId="091B8741" w14:textId="77777777" w:rsidTr="00255560">
              <w:trPr>
                <w:trHeight w:val="178"/>
              </w:trPr>
              <w:tc>
                <w:tcPr>
                  <w:tcW w:w="2405" w:type="dxa"/>
                  <w:shd w:val="clear" w:color="auto" w:fill="auto"/>
                </w:tcPr>
                <w:p w14:paraId="7798C4B6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B7DE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8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ABF73BA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B7DE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8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DC778EA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B7DE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8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48769AC0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B7DE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8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</w:p>
              </w:tc>
            </w:tr>
          </w:tbl>
          <w:p w14:paraId="2AC4A5DF" w14:textId="77777777" w:rsidR="00A02413" w:rsidRPr="00A055D2" w:rsidRDefault="00A02413" w:rsidP="00A02413">
            <w:pPr>
              <w:spacing w:after="0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A02413" w:rsidRPr="001B13DD" w14:paraId="27E8C291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7E12" w14:textId="64467F23" w:rsidR="00A02413" w:rsidRPr="001B13DD" w:rsidRDefault="00A02413" w:rsidP="00A0241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 xml:space="preserve">วิธีการประเมินผล 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2A65" w14:textId="77777777" w:rsidR="00A02413" w:rsidRPr="005A67BC" w:rsidRDefault="00A02413" w:rsidP="00A02413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A67B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ใช้ข้อมูลจากระบบ </w:t>
            </w:r>
            <w:r w:rsidRPr="005A67B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Health Data Center (HDC) </w:t>
            </w:r>
            <w:r w:rsidRPr="005A67B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กระทรวงสาธารณสุข </w:t>
            </w:r>
          </w:p>
          <w:p w14:paraId="63EB2DF8" w14:textId="77777777" w:rsidR="00A02413" w:rsidRPr="005A67BC" w:rsidRDefault="00A02413" w:rsidP="00A02413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A67B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ประมวลผลทุก 30 วัน (ทุกเดือน)</w:t>
            </w:r>
            <w:r w:rsidRPr="005A67B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  <w:p w14:paraId="17B578D2" w14:textId="504F75A9" w:rsidR="00A02413" w:rsidRDefault="00A02413" w:rsidP="00A02413">
            <w:pPr>
              <w:spacing w:after="0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5A67B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การดึงข้อมูลจาก </w:t>
            </w:r>
            <w:r w:rsidRPr="005A67B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HDC</w:t>
            </w:r>
            <w:r w:rsidRPr="005A67B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ต้องรอการบันทึกข้อมูลสมบูรณ์ อย่างน้อย 45 วัน</w:t>
            </w:r>
          </w:p>
        </w:tc>
      </w:tr>
      <w:tr w:rsidR="00A02413" w:rsidRPr="001B13DD" w14:paraId="0C7109F6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2B2F" w14:textId="7F88454A" w:rsidR="00A02413" w:rsidRPr="001B13DD" w:rsidRDefault="00A02413" w:rsidP="00A0241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เอกสารสนับสนุน 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EB41" w14:textId="77777777" w:rsidR="00A02413" w:rsidRPr="00A02413" w:rsidRDefault="00A02413" w:rsidP="00A02413">
            <w:pPr>
              <w:numPr>
                <w:ilvl w:val="0"/>
                <w:numId w:val="4"/>
              </w:numPr>
              <w:spacing w:after="0" w:line="240" w:lineRule="auto"/>
              <w:ind w:left="352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0241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สมุดบันทึกสุขภาพแม่และเด็ก </w:t>
            </w:r>
            <w:r w:rsidRPr="00A0241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, </w:t>
            </w:r>
            <w:r w:rsidRPr="00A0241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 xml:space="preserve">Platform </w:t>
            </w:r>
            <w:proofErr w:type="spellStart"/>
            <w:r w:rsidRPr="00A0241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Pinkbook</w:t>
            </w:r>
            <w:proofErr w:type="spellEnd"/>
            <w:r w:rsidRPr="00A0241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hyperlink r:id="rId9" w:history="1">
              <w:r w:rsidRPr="00A02413">
                <w:rPr>
                  <w:rStyle w:val="a5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</w:rPr>
                <w:t>https://healthplatform.anamai.moph.go.th/</w:t>
              </w:r>
            </w:hyperlink>
          </w:p>
          <w:p w14:paraId="35150331" w14:textId="77777777" w:rsidR="00A02413" w:rsidRPr="00A02413" w:rsidRDefault="00A02413" w:rsidP="00A02413">
            <w:pPr>
              <w:numPr>
                <w:ilvl w:val="0"/>
                <w:numId w:val="4"/>
              </w:numPr>
              <w:spacing w:after="0" w:line="240" w:lineRule="auto"/>
              <w:ind w:left="352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0241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คู่มือนักส่งเสริมพัฒนาการเด็กหลักสูตรเร่งรัด ประจำโรงพยาบาล </w:t>
            </w:r>
            <w:hyperlink r:id="rId10" w:history="1">
              <w:r w:rsidRPr="00A02413">
                <w:rPr>
                  <w:rStyle w:val="a5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</w:rPr>
                <w:t>https://bit.ly/3CkGHss</w:t>
              </w:r>
            </w:hyperlink>
            <w:r w:rsidRPr="00A0241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  <w:p w14:paraId="02283BE8" w14:textId="77777777" w:rsidR="00A02413" w:rsidRPr="00A02413" w:rsidRDefault="00A02413" w:rsidP="00A02413">
            <w:pPr>
              <w:numPr>
                <w:ilvl w:val="0"/>
                <w:numId w:val="4"/>
              </w:numPr>
              <w:spacing w:after="0" w:line="240" w:lineRule="auto"/>
              <w:ind w:left="352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0241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คู่มือ </w:t>
            </w:r>
            <w:r w:rsidRPr="00A0241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DSPM </w:t>
            </w:r>
            <w:hyperlink r:id="rId11" w:anchor="wow-book/" w:history="1">
              <w:r w:rsidRPr="00A02413">
                <w:rPr>
                  <w:rStyle w:val="a5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</w:rPr>
                <w:t>https://nich.anamai.moph.go.th/th/e-book/2789#wow-book/</w:t>
              </w:r>
            </w:hyperlink>
            <w:r w:rsidRPr="00A0241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  <w:p w14:paraId="5C8EE33C" w14:textId="77777777" w:rsidR="00A02413" w:rsidRPr="00A02413" w:rsidRDefault="00A02413" w:rsidP="00A02413">
            <w:pPr>
              <w:numPr>
                <w:ilvl w:val="0"/>
                <w:numId w:val="4"/>
              </w:numPr>
              <w:spacing w:after="0" w:line="240" w:lineRule="auto"/>
              <w:ind w:left="352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0241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คู่มือมิสนมแม่ </w:t>
            </w:r>
          </w:p>
          <w:p w14:paraId="70B0583A" w14:textId="77777777" w:rsidR="00A02413" w:rsidRPr="00A02413" w:rsidRDefault="00A02413" w:rsidP="00A02413">
            <w:pPr>
              <w:numPr>
                <w:ilvl w:val="0"/>
                <w:numId w:val="4"/>
              </w:numPr>
              <w:spacing w:after="0" w:line="240" w:lineRule="auto"/>
              <w:ind w:left="352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0241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คู่มือเฝ้าระวังการควบคุมการส่งเสริมการตลาด อาหารสำหรับทารกและเด็กเล็ก</w:t>
            </w:r>
            <w:r w:rsidRPr="00A0241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38359B56" w14:textId="77777777" w:rsidR="00A02413" w:rsidRPr="00A02413" w:rsidRDefault="00A02413" w:rsidP="00A02413">
            <w:pPr>
              <w:spacing w:after="0" w:line="240" w:lineRule="auto"/>
              <w:ind w:left="352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0241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คู่มือคลินิกเด็กดีคุณภาพ</w:t>
            </w:r>
          </w:p>
          <w:p w14:paraId="7B950C3A" w14:textId="77777777" w:rsidR="00A02413" w:rsidRPr="00A02413" w:rsidRDefault="00A02413" w:rsidP="00A02413">
            <w:pPr>
              <w:numPr>
                <w:ilvl w:val="0"/>
                <w:numId w:val="4"/>
              </w:numPr>
              <w:spacing w:after="0" w:line="240" w:lineRule="auto"/>
              <w:ind w:left="352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0241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ตำรับอาหารสำหรับสถานพัฒนาเด็กปฐมวัย</w:t>
            </w:r>
            <w:r w:rsidRPr="00A0241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hyperlink r:id="rId12" w:history="1">
              <w:r w:rsidRPr="00A02413">
                <w:rPr>
                  <w:rStyle w:val="a5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</w:rPr>
                <w:t>https://bit.ly/3irbmMM</w:t>
              </w:r>
            </w:hyperlink>
            <w:r w:rsidRPr="00A0241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  <w:p w14:paraId="2003130B" w14:textId="77777777" w:rsidR="00A02413" w:rsidRPr="00A02413" w:rsidRDefault="00A02413" w:rsidP="00A02413">
            <w:pPr>
              <w:numPr>
                <w:ilvl w:val="0"/>
                <w:numId w:val="4"/>
              </w:numPr>
              <w:spacing w:after="0" w:line="240" w:lineRule="auto"/>
              <w:ind w:left="352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0241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หลักสูตรออนไลน์ วิถีใหม่ (</w:t>
            </w:r>
            <w:r w:rsidRPr="00A0241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New normal) </w:t>
            </w:r>
          </w:p>
          <w:p w14:paraId="30FE5E25" w14:textId="77777777" w:rsidR="00A02413" w:rsidRPr="00A02413" w:rsidRDefault="00A02413" w:rsidP="00A02413">
            <w:pPr>
              <w:spacing w:after="0" w:line="240" w:lineRule="auto"/>
              <w:ind w:left="-8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0241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-  การเฝ้าระวังและส่งเสริมพัฒนาการเด็กปฐมวัย </w:t>
            </w:r>
            <w:r w:rsidRPr="00A0241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:</w:t>
            </w:r>
            <w:r w:rsidRPr="00A0241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ภาคทฤษฎี</w:t>
            </w:r>
            <w:r w:rsidRPr="00A0241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hyperlink r:id="rId13" w:history="1">
              <w:r w:rsidRPr="00A02413">
                <w:rPr>
                  <w:rStyle w:val="a5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</w:rPr>
                <w:t>https://bit.ly/2Vje4eS</w:t>
              </w:r>
            </w:hyperlink>
            <w:r w:rsidRPr="00A0241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  <w:p w14:paraId="296E806B" w14:textId="77777777" w:rsidR="00A02413" w:rsidRPr="00A02413" w:rsidRDefault="00A02413" w:rsidP="00A02413">
            <w:pPr>
              <w:spacing w:after="0" w:line="240" w:lineRule="auto"/>
              <w:ind w:left="-8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0241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  ผู้อำนวยการเล่น (</w:t>
            </w:r>
            <w:r w:rsidRPr="00A0241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 xml:space="preserve">PLAY WORKER) </w:t>
            </w:r>
            <w:hyperlink r:id="rId14" w:history="1">
              <w:r w:rsidRPr="00A02413">
                <w:rPr>
                  <w:rStyle w:val="a5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</w:rPr>
                <w:t>https://bit.ly/</w:t>
              </w:r>
              <w:r w:rsidRPr="00A02413">
                <w:rPr>
                  <w:rStyle w:val="a5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  <w:cs/>
                </w:rPr>
                <w:t>2</w:t>
              </w:r>
              <w:proofErr w:type="spellStart"/>
              <w:r w:rsidRPr="00A02413">
                <w:rPr>
                  <w:rStyle w:val="a5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</w:rPr>
                <w:t>VxlQBg</w:t>
              </w:r>
              <w:proofErr w:type="spellEnd"/>
            </w:hyperlink>
          </w:p>
          <w:p w14:paraId="2C9287D0" w14:textId="0F414D95" w:rsidR="00A02413" w:rsidRDefault="00A02413" w:rsidP="00A02413">
            <w:pPr>
              <w:spacing w:after="0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A0241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-  </w:t>
            </w:r>
            <w:r w:rsidRPr="00A0241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อาหารและโภชนาการสำหรับประชาชน </w:t>
            </w:r>
            <w:hyperlink r:id="rId15" w:history="1">
              <w:r w:rsidRPr="00A02413">
                <w:rPr>
                  <w:rStyle w:val="a5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</w:rPr>
                <w:t>https://bit.ly/</w:t>
              </w:r>
              <w:r w:rsidRPr="00A02413">
                <w:rPr>
                  <w:rStyle w:val="a5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  <w:cs/>
                </w:rPr>
                <w:t>3</w:t>
              </w:r>
              <w:proofErr w:type="spellStart"/>
              <w:r w:rsidRPr="00A02413">
                <w:rPr>
                  <w:rStyle w:val="a5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</w:rPr>
                <w:t>CkJou</w:t>
              </w:r>
              <w:proofErr w:type="spellEnd"/>
              <w:r w:rsidRPr="00A02413">
                <w:rPr>
                  <w:rStyle w:val="a5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  <w:cs/>
                </w:rPr>
                <w:t>4</w:t>
              </w:r>
            </w:hyperlink>
          </w:p>
        </w:tc>
      </w:tr>
      <w:tr w:rsidR="00A02413" w:rsidRPr="001B13DD" w14:paraId="543ABBEB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3320" w14:textId="72D766F6" w:rsidR="00A02413" w:rsidRPr="001B13DD" w:rsidRDefault="00AA376D" w:rsidP="00A0241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AA376D" w:rsidRPr="001B13DD" w14:paraId="3BD571F9" w14:textId="77777777" w:rsidTr="00255560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14:paraId="61F91CD0" w14:textId="77777777" w:rsidR="00AA376D" w:rsidRPr="001B13DD" w:rsidRDefault="00AA376D" w:rsidP="00AA376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14:paraId="2CD3446F" w14:textId="77777777" w:rsidR="00AA376D" w:rsidRPr="001B13DD" w:rsidRDefault="00AA376D" w:rsidP="00AA376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14:paraId="3FF52D3E" w14:textId="77777777" w:rsidR="00AA376D" w:rsidRPr="001B13DD" w:rsidRDefault="00AA376D" w:rsidP="00AA376D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AA376D" w:rsidRPr="001B13DD" w14:paraId="2286BEDB" w14:textId="77777777" w:rsidTr="00255560">
              <w:trPr>
                <w:jc w:val="center"/>
              </w:trPr>
              <w:tc>
                <w:tcPr>
                  <w:tcW w:w="1372" w:type="dxa"/>
                  <w:vMerge/>
                </w:tcPr>
                <w:p w14:paraId="06823E1E" w14:textId="77777777" w:rsidR="00AA376D" w:rsidRPr="001B13DD" w:rsidRDefault="00AA376D" w:rsidP="00AA376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14:paraId="4D95C483" w14:textId="77777777" w:rsidR="00AA376D" w:rsidRPr="001B13DD" w:rsidRDefault="00AA376D" w:rsidP="00AA376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14:paraId="05A0B79A" w14:textId="77777777" w:rsidR="00AA376D" w:rsidRPr="001B13DD" w:rsidRDefault="00AA376D" w:rsidP="00AA376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62</w:t>
                  </w:r>
                </w:p>
              </w:tc>
              <w:tc>
                <w:tcPr>
                  <w:tcW w:w="1372" w:type="dxa"/>
                </w:tcPr>
                <w:p w14:paraId="01B0328A" w14:textId="77777777" w:rsidR="00AA376D" w:rsidRPr="001B13DD" w:rsidRDefault="00AA376D" w:rsidP="00AA376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1372" w:type="dxa"/>
                </w:tcPr>
                <w:p w14:paraId="5F8F9652" w14:textId="77777777" w:rsidR="00AA376D" w:rsidRPr="001B13DD" w:rsidRDefault="00AA376D" w:rsidP="00AA376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64</w:t>
                  </w:r>
                </w:p>
              </w:tc>
            </w:tr>
            <w:tr w:rsidR="00AA376D" w:rsidRPr="001B13DD" w14:paraId="481FFE0B" w14:textId="77777777" w:rsidTr="00255560">
              <w:trPr>
                <w:jc w:val="center"/>
              </w:trPr>
              <w:tc>
                <w:tcPr>
                  <w:tcW w:w="1372" w:type="dxa"/>
                </w:tcPr>
                <w:p w14:paraId="265493BA" w14:textId="77777777" w:rsidR="00AA376D" w:rsidRPr="00321EB8" w:rsidRDefault="00AA376D" w:rsidP="00AA376D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21EB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  <w:r w:rsidRPr="00321EB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เด็ก</w:t>
                  </w:r>
                </w:p>
                <w:p w14:paraId="15B41AF1" w14:textId="60F7FA92" w:rsidR="00AA376D" w:rsidRPr="001B13DD" w:rsidRDefault="00AA376D" w:rsidP="00AA376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21EB8">
                    <w:rPr>
                      <w:rFonts w:ascii="TH SarabunPSK" w:hAnsi="TH SarabunPSK" w:cs="TH SarabunPSK"/>
                      <w:sz w:val="32"/>
                      <w:szCs w:val="32"/>
                    </w:rPr>
                    <w:t>0-5</w:t>
                  </w:r>
                  <w:r w:rsidRPr="00321EB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ปี </w:t>
                  </w:r>
                  <w:r w:rsidR="00A055D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</w:r>
                  <w:r w:rsidRPr="00321EB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มีพัฒนาการสมวัย</w:t>
                  </w:r>
                </w:p>
              </w:tc>
              <w:tc>
                <w:tcPr>
                  <w:tcW w:w="1372" w:type="dxa"/>
                </w:tcPr>
                <w:p w14:paraId="397A5742" w14:textId="77777777" w:rsidR="00AA376D" w:rsidRPr="001B13DD" w:rsidRDefault="00AA376D" w:rsidP="00AA376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21EB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14:paraId="2572524C" w14:textId="77777777" w:rsidR="00AA376D" w:rsidRPr="001B13DD" w:rsidRDefault="00AA376D" w:rsidP="00AA376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87.1</w:t>
                  </w:r>
                </w:p>
              </w:tc>
              <w:tc>
                <w:tcPr>
                  <w:tcW w:w="1372" w:type="dxa"/>
                </w:tcPr>
                <w:p w14:paraId="2DCC06DA" w14:textId="77777777" w:rsidR="00AA376D" w:rsidRPr="001B13DD" w:rsidRDefault="00AA376D" w:rsidP="00AA376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88.1</w:t>
                  </w:r>
                </w:p>
              </w:tc>
              <w:tc>
                <w:tcPr>
                  <w:tcW w:w="1372" w:type="dxa"/>
                </w:tcPr>
                <w:p w14:paraId="072F997D" w14:textId="77777777" w:rsidR="00AA376D" w:rsidRPr="001B13DD" w:rsidRDefault="00AA376D" w:rsidP="00AA376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86.8</w:t>
                  </w:r>
                </w:p>
              </w:tc>
            </w:tr>
          </w:tbl>
          <w:p w14:paraId="14E6313E" w14:textId="77777777" w:rsidR="00AA376D" w:rsidRDefault="00AA376D" w:rsidP="00A02413">
            <w:pPr>
              <w:spacing w:after="0"/>
              <w:rPr>
                <w:rFonts w:ascii="TH SarabunPSK" w:hAnsi="TH SarabunPSK" w:cs="TH SarabunPSK"/>
                <w:sz w:val="24"/>
                <w:szCs w:val="24"/>
              </w:rPr>
            </w:pPr>
            <w:r w:rsidRPr="00EA063B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 xml:space="preserve">หมายเหตุ </w:t>
            </w:r>
            <w:r w:rsidRPr="00EA063B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:</w:t>
            </w:r>
            <w:r w:rsidRPr="00EA063B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EA063B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ข้อมูล </w:t>
            </w:r>
            <w:r w:rsidRPr="00EA063B">
              <w:rPr>
                <w:rFonts w:ascii="TH SarabunPSK" w:hAnsi="TH SarabunPSK" w:cs="TH SarabunPSK"/>
                <w:sz w:val="24"/>
                <w:szCs w:val="24"/>
              </w:rPr>
              <w:t xml:space="preserve">HDC </w:t>
            </w:r>
            <w:r w:rsidRPr="00EA063B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sz w:val="24"/>
                <w:szCs w:val="24"/>
              </w:rPr>
              <w:t>25</w:t>
            </w:r>
            <w:r w:rsidRPr="00EA063B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62 </w:t>
            </w:r>
            <w:r w:rsidRPr="00EA063B">
              <w:rPr>
                <w:rFonts w:ascii="TH SarabunPSK" w:hAnsi="TH SarabunPSK" w:cs="TH SarabunPSK" w:hint="cs"/>
                <w:b/>
                <w:sz w:val="24"/>
                <w:szCs w:val="24"/>
                <w:cs/>
              </w:rPr>
              <w:t>คัดกรองในเด็ก 4 ช่วงอายุ 9</w:t>
            </w:r>
            <w:r w:rsidRPr="00EA063B">
              <w:rPr>
                <w:rFonts w:ascii="TH SarabunPSK" w:hAnsi="TH SarabunPSK" w:cs="TH SarabunPSK" w:hint="cs"/>
                <w:b/>
                <w:sz w:val="24"/>
                <w:szCs w:val="24"/>
              </w:rPr>
              <w:t>,</w:t>
            </w:r>
            <w:r w:rsidRPr="00EA063B">
              <w:rPr>
                <w:rFonts w:ascii="TH SarabunPSK" w:hAnsi="TH SarabunPSK" w:cs="TH SarabunPSK"/>
                <w:b/>
                <w:sz w:val="24"/>
                <w:szCs w:val="24"/>
                <w:cs/>
              </w:rPr>
              <w:t>18</w:t>
            </w:r>
            <w:r w:rsidRPr="00EA063B">
              <w:rPr>
                <w:rFonts w:ascii="TH SarabunPSK" w:hAnsi="TH SarabunPSK" w:cs="TH SarabunPSK"/>
                <w:b/>
                <w:sz w:val="24"/>
                <w:szCs w:val="24"/>
              </w:rPr>
              <w:t xml:space="preserve">, </w:t>
            </w:r>
            <w:r w:rsidRPr="00EA063B">
              <w:rPr>
                <w:rFonts w:ascii="TH SarabunPSK" w:hAnsi="TH SarabunPSK" w:cs="TH SarabunPSK"/>
                <w:b/>
                <w:sz w:val="24"/>
                <w:szCs w:val="24"/>
                <w:cs/>
              </w:rPr>
              <w:t>30</w:t>
            </w:r>
            <w:r w:rsidRPr="00EA063B">
              <w:rPr>
                <w:rFonts w:ascii="TH SarabunPSK" w:hAnsi="TH SarabunPSK" w:cs="TH SarabunPSK" w:hint="cs"/>
                <w:b/>
                <w:sz w:val="24"/>
                <w:szCs w:val="24"/>
                <w:cs/>
              </w:rPr>
              <w:t xml:space="preserve"> และ </w:t>
            </w:r>
            <w:r w:rsidRPr="00EA063B">
              <w:rPr>
                <w:rFonts w:ascii="TH SarabunPSK" w:hAnsi="TH SarabunPSK" w:cs="TH SarabunPSK"/>
                <w:b/>
                <w:sz w:val="24"/>
                <w:szCs w:val="24"/>
                <w:cs/>
              </w:rPr>
              <w:t>42 เดือน</w:t>
            </w:r>
            <w:r w:rsidRPr="00EA063B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ปี</w:t>
            </w:r>
            <w:r>
              <w:rPr>
                <w:rFonts w:ascii="TH SarabunPSK" w:hAnsi="TH SarabunPSK" w:cs="TH SarabunPSK"/>
                <w:sz w:val="24"/>
                <w:szCs w:val="24"/>
              </w:rPr>
              <w:t xml:space="preserve"> 2564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EA063B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รวมกระตุ้นติดตาม </w:t>
            </w:r>
          </w:p>
          <w:p w14:paraId="39A04318" w14:textId="18AF3738" w:rsidR="00A02413" w:rsidRDefault="00AA376D" w:rsidP="00A02413">
            <w:pPr>
              <w:spacing w:after="0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EA063B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ข้อมูล </w:t>
            </w:r>
            <w:r w:rsidRPr="00EA063B">
              <w:rPr>
                <w:rFonts w:ascii="TH SarabunPSK" w:hAnsi="TH SarabunPSK" w:cs="TH SarabunPSK"/>
                <w:sz w:val="24"/>
                <w:szCs w:val="24"/>
                <w:cs/>
              </w:rPr>
              <w:t>เดือน ต.ค.6</w:t>
            </w:r>
            <w:r>
              <w:rPr>
                <w:rFonts w:ascii="TH SarabunPSK" w:hAnsi="TH SarabunPSK" w:cs="TH SarabunPSK"/>
                <w:sz w:val="24"/>
                <w:szCs w:val="24"/>
              </w:rPr>
              <w:t>3</w:t>
            </w:r>
            <w:r w:rsidRPr="00EA063B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-</w:t>
            </w:r>
            <w:r w:rsidRPr="00EA063B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พ</w:t>
            </w:r>
            <w:r w:rsidRPr="00EA063B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ค</w:t>
            </w:r>
            <w:r w:rsidRPr="00EA063B">
              <w:rPr>
                <w:rFonts w:ascii="TH SarabunPSK" w:hAnsi="TH SarabunPSK" w:cs="TH SarabunPSK"/>
                <w:sz w:val="24"/>
                <w:szCs w:val="24"/>
                <w:cs/>
              </w:rPr>
              <w:t>.6</w:t>
            </w:r>
            <w:r>
              <w:rPr>
                <w:rFonts w:ascii="TH SarabunPSK" w:hAnsi="TH SarabunPSK" w:cs="TH SarabunPSK"/>
                <w:sz w:val="24"/>
                <w:szCs w:val="24"/>
              </w:rPr>
              <w:t xml:space="preserve">4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ประมวลผล</w:t>
            </w:r>
            <w:r w:rsidRPr="00EA063B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ณ </w:t>
            </w:r>
            <w:r>
              <w:rPr>
                <w:rFonts w:ascii="TH SarabunPSK" w:hAnsi="TH SarabunPSK" w:cs="TH SarabunPSK"/>
                <w:sz w:val="24"/>
                <w:szCs w:val="24"/>
              </w:rPr>
              <w:t>19</w:t>
            </w:r>
            <w:r w:rsidRPr="00EA063B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ก</w:t>
            </w:r>
            <w:r w:rsidRPr="00EA063B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ค</w:t>
            </w:r>
            <w:r w:rsidRPr="00EA063B">
              <w:rPr>
                <w:rFonts w:ascii="TH SarabunPSK" w:hAnsi="TH SarabunPSK" w:cs="TH SarabunPSK"/>
                <w:sz w:val="24"/>
                <w:szCs w:val="24"/>
                <w:cs/>
              </w:rPr>
              <w:t>. 256</w:t>
            </w:r>
            <w:r>
              <w:rPr>
                <w:rFonts w:ascii="TH SarabunPSK" w:hAnsi="TH SarabunPSK" w:cs="TH SarabunPSK"/>
                <w:sz w:val="24"/>
                <w:szCs w:val="24"/>
              </w:rPr>
              <w:t>4</w:t>
            </w:r>
          </w:p>
        </w:tc>
      </w:tr>
      <w:tr w:rsidR="00A02413" w:rsidRPr="001B13DD" w14:paraId="47926B4F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D82D" w14:textId="77777777" w:rsidR="00AA376D" w:rsidRPr="001B13DD" w:rsidRDefault="00AA376D" w:rsidP="00AA37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ผู้ให้ข้อมูลทางวิชาการ /</w:t>
            </w:r>
          </w:p>
          <w:p w14:paraId="6566DE90" w14:textId="0255F1EB" w:rsidR="00A02413" w:rsidRPr="001B13DD" w:rsidRDefault="00AA376D" w:rsidP="00AA37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F6CF" w14:textId="785CA4B8" w:rsidR="00AA376D" w:rsidRPr="006A02A5" w:rsidRDefault="00AA376D" w:rsidP="00AA376D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</w:t>
            </w:r>
            <w:r w:rsidRPr="006A02A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. นายแพทย์ธีรชัย    บุญยะลีพรรณ   </w:t>
            </w:r>
            <w:r w:rsidRPr="00A055D2">
              <w:rPr>
                <w:rFonts w:ascii="TH SarabunPSK" w:hAnsi="TH SarabunPSK" w:cs="TH SarabunPSK" w:hint="cs"/>
                <w:color w:val="000000" w:themeColor="text1"/>
                <w:spacing w:val="-14"/>
                <w:sz w:val="32"/>
                <w:szCs w:val="32"/>
                <w:cs/>
              </w:rPr>
              <w:t>รองผู้อำนวยการ</w:t>
            </w:r>
            <w:r w:rsidRPr="00A055D2"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สถาบันพัฒนาอนามัยเด็กแห่งชาติ</w:t>
            </w:r>
          </w:p>
          <w:p w14:paraId="51A41ED7" w14:textId="77777777" w:rsidR="00AA376D" w:rsidRPr="002B11AE" w:rsidRDefault="00AA376D" w:rsidP="00AA376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6A02A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โทรศัพท์ที่ทำงาน :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02 5883088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ต่อ 3</w:t>
            </w:r>
            <w:r>
              <w:rPr>
                <w:rFonts w:ascii="TH SarabunPSK" w:hAnsi="TH SarabunPSK" w:cs="TH SarabunPSK"/>
                <w:sz w:val="32"/>
                <w:szCs w:val="32"/>
              </w:rPr>
              <w:t>131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21E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</w:t>
            </w:r>
            <w:r w:rsidRPr="002B11AE">
              <w:rPr>
                <w:rFonts w:ascii="TH SarabunPSK" w:hAnsi="TH SarabunPSK" w:cs="TH SarabunPSK"/>
                <w:sz w:val="32"/>
                <w:szCs w:val="32"/>
                <w:cs/>
              </w:rPr>
              <w:t>:</w:t>
            </w:r>
            <w:r w:rsidRPr="002B11AE">
              <w:rPr>
                <w:rFonts w:ascii="TH SarabunPSK" w:hAnsi="TH SarabunPSK" w:cs="TH SarabunPSK"/>
                <w:sz w:val="32"/>
                <w:szCs w:val="32"/>
              </w:rPr>
              <w:t xml:space="preserve"> 089 144 4208</w:t>
            </w:r>
          </w:p>
          <w:p w14:paraId="00F14837" w14:textId="77777777" w:rsidR="00E67475" w:rsidRDefault="00AA376D" w:rsidP="00AA376D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B11A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proofErr w:type="gramStart"/>
            <w:r w:rsidRPr="002B11AE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2B11A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2B11AE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2B11AE">
              <w:rPr>
                <w:rFonts w:ascii="TH SarabunPSK" w:hAnsi="TH SarabunPSK" w:cs="TH SarabunPSK"/>
                <w:sz w:val="32"/>
                <w:szCs w:val="32"/>
                <w:cs/>
              </w:rPr>
              <w:t>:</w:t>
            </w:r>
            <w:proofErr w:type="gramEnd"/>
            <w:r w:rsidRPr="002B11A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hyperlink r:id="rId16" w:history="1">
              <w:r w:rsidRPr="00AA376D">
                <w:rPr>
                  <w:rStyle w:val="a5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</w:rPr>
                <w:t>teerboon@hotmail</w:t>
              </w:r>
              <w:r w:rsidRPr="00AA376D">
                <w:rPr>
                  <w:rStyle w:val="a5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  <w:cs/>
                </w:rPr>
                <w:t>.</w:t>
              </w:r>
              <w:r w:rsidRPr="00AA376D">
                <w:rPr>
                  <w:rStyle w:val="a5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</w:rPr>
                <w:t>com</w:t>
              </w:r>
            </w:hyperlink>
            <w:r w:rsidRPr="00AA376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  <w:p w14:paraId="20400E6D" w14:textId="6D2A0AE8" w:rsidR="00AA376D" w:rsidRPr="002A7AD5" w:rsidRDefault="00AA376D" w:rsidP="00AA376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F2C2D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สถานที่ทำงาน</w:t>
            </w:r>
            <w:r w:rsidRPr="005B234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สถาบันพัฒนาอนามัยเด็กแห่งชาติ</w:t>
            </w:r>
          </w:p>
          <w:p w14:paraId="547629CA" w14:textId="77777777" w:rsidR="00AA376D" w:rsidRPr="002A7AD5" w:rsidRDefault="00AA376D" w:rsidP="00AA376D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  <w:r w:rsidRPr="002A7AD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 นางประภาพร จังพาณิชย์    นักวิชาการสาธารณสุขชำนาญการพิเศษ</w:t>
            </w:r>
          </w:p>
          <w:p w14:paraId="542DFB14" w14:textId="77777777" w:rsidR="00AA376D" w:rsidRPr="002A7AD5" w:rsidRDefault="00AA376D" w:rsidP="00AA376D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A7AD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Pr="002A7AD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โทรศัพท์ที่ทำงาน :</w:t>
            </w:r>
            <w:r w:rsidRPr="002A7AD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02 5904425 </w:t>
            </w:r>
            <w:r w:rsidRPr="002A7AD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A7AD5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</w:t>
            </w:r>
            <w:r w:rsidRPr="002A7AD5">
              <w:rPr>
                <w:rFonts w:ascii="TH SarabunPSK" w:hAnsi="TH SarabunPSK" w:cs="TH SarabunPSK"/>
                <w:sz w:val="32"/>
                <w:szCs w:val="32"/>
              </w:rPr>
              <w:t xml:space="preserve"> 08</w:t>
            </w:r>
            <w:r w:rsidRPr="002A7AD5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  <w:r w:rsidRPr="002A7AD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A7AD5">
              <w:rPr>
                <w:rFonts w:ascii="TH SarabunPSK" w:hAnsi="TH SarabunPSK" w:cs="TH SarabunPSK" w:hint="cs"/>
                <w:sz w:val="32"/>
                <w:szCs w:val="32"/>
                <w:cs/>
              </w:rPr>
              <w:t>077</w:t>
            </w:r>
            <w:r w:rsidRPr="002A7AD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A7AD5">
              <w:rPr>
                <w:rFonts w:ascii="TH SarabunPSK" w:hAnsi="TH SarabunPSK" w:cs="TH SarabunPSK" w:hint="cs"/>
                <w:sz w:val="32"/>
                <w:szCs w:val="32"/>
                <w:cs/>
              </w:rPr>
              <w:t>1130</w:t>
            </w:r>
          </w:p>
          <w:p w14:paraId="276F5447" w14:textId="169F5FC5" w:rsidR="00E67475" w:rsidRDefault="00AA376D" w:rsidP="00AA376D">
            <w:pPr>
              <w:spacing w:after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A7AD5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proofErr w:type="gramStart"/>
            <w:r w:rsidRPr="002A7AD5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2A7AD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2A7AD5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2A7AD5">
              <w:rPr>
                <w:rFonts w:ascii="TH SarabunPSK" w:hAnsi="TH SarabunPSK" w:cs="TH SarabunPSK"/>
                <w:sz w:val="32"/>
                <w:szCs w:val="32"/>
                <w:cs/>
              </w:rPr>
              <w:t>:</w:t>
            </w:r>
            <w:proofErr w:type="gramEnd"/>
            <w:r w:rsidRPr="002A7A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hyperlink r:id="rId17" w:history="1">
              <w:r w:rsidR="00E67475" w:rsidRPr="00944ECD">
                <w:rPr>
                  <w:rStyle w:val="a5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</w:rPr>
                <w:t>prapapon.j@anamai.mail.go.th</w:t>
              </w:r>
            </w:hyperlink>
            <w:r w:rsidRPr="00944ECD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36752829" w14:textId="497B5120" w:rsidR="00A055D2" w:rsidRDefault="00AA376D" w:rsidP="00AA376D">
            <w:pPr>
              <w:spacing w:after="0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7F2C2D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สถานที่ทำงาน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C4592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สำนักส่งเสริมสุขภาพ</w:t>
            </w:r>
          </w:p>
        </w:tc>
      </w:tr>
      <w:tr w:rsidR="00A02413" w:rsidRPr="001B13DD" w14:paraId="0889194C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1E92" w14:textId="77777777" w:rsidR="00E67475" w:rsidRDefault="00E67475" w:rsidP="00E6747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หน่วยงานประมวลผล</w:t>
            </w:r>
          </w:p>
          <w:p w14:paraId="21708546" w14:textId="76224676" w:rsidR="00E67475" w:rsidRPr="001B13DD" w:rsidRDefault="00E67475" w:rsidP="00E6747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และจัดทำข้อมูล</w:t>
            </w:r>
          </w:p>
          <w:p w14:paraId="5B26130F" w14:textId="74B59BAE" w:rsidR="00A02413" w:rsidRPr="001B13DD" w:rsidRDefault="00E67475" w:rsidP="00E6747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4ED2" w14:textId="77777777" w:rsidR="00E67475" w:rsidRPr="00035F9D" w:rsidRDefault="00E67475" w:rsidP="00E6747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Pr="00035F9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. </w:t>
            </w:r>
            <w:proofErr w:type="gramStart"/>
            <w:r w:rsidRPr="00035F9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นางสาว</w:t>
            </w:r>
            <w:r w:rsidRPr="00035F9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พิชชานันท์  ทองหล่อ</w:t>
            </w:r>
            <w:proofErr w:type="gramEnd"/>
            <w:r w:rsidRPr="00035F9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035F9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</w:t>
            </w:r>
            <w:r w:rsidRPr="00035F9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นักวิชาการสาธารณสุข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ชำนาญ</w:t>
            </w:r>
            <w:r w:rsidRPr="00035F9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การ</w:t>
            </w:r>
          </w:p>
          <w:p w14:paraId="0746B5FE" w14:textId="3CD78E19" w:rsidR="00E67475" w:rsidRPr="00035F9D" w:rsidRDefault="00944ECD" w:rsidP="00E6747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="00E67475" w:rsidRPr="00035F9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โทรศัพท์ที่ทำงาน : 02</w:t>
            </w:r>
            <w:r w:rsidR="00E67475" w:rsidRPr="00035F9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E67475" w:rsidRPr="00035F9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588 3088 </w:t>
            </w:r>
            <w:r w:rsidR="00E67475" w:rsidRPr="00035F9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ต่อ 3112   </w:t>
            </w:r>
            <w:r w:rsidR="00E67475" w:rsidRPr="00035F9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โทรศัพท์มือถือ :</w:t>
            </w:r>
            <w:r w:rsidR="00E67475" w:rsidRPr="00035F9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090 918 9835</w:t>
            </w:r>
          </w:p>
          <w:p w14:paraId="3EC093BC" w14:textId="434BC55D" w:rsidR="00E67475" w:rsidRDefault="00944ECD" w:rsidP="00E6747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proofErr w:type="gramStart"/>
            <w:r w:rsidR="00E67475" w:rsidRPr="00035F9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E-mail :</w:t>
            </w:r>
            <w:proofErr w:type="gramEnd"/>
            <w:r w:rsidR="00E67475" w:rsidRPr="00035F9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</w:t>
            </w:r>
            <w:r w:rsidR="00E67475" w:rsidRPr="00E674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pichanun_tuan@hotmail.com</w:t>
            </w:r>
            <w:r w:rsidR="00E67475" w:rsidRPr="00035F9D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5EB60921" w14:textId="7CF0718E" w:rsidR="00A02413" w:rsidRDefault="00E67475" w:rsidP="00E67475">
            <w:pPr>
              <w:spacing w:after="0"/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สถานที่ทำงาน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035F9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สถาบันพัฒนาอนามัยเด็กแห่งชาติ</w:t>
            </w:r>
          </w:p>
        </w:tc>
      </w:tr>
      <w:tr w:rsidR="00A02413" w:rsidRPr="001B13DD" w14:paraId="25D7C1B3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96A7" w14:textId="79F72443" w:rsidR="00A02413" w:rsidRPr="001B13DD" w:rsidRDefault="00E67475" w:rsidP="00A0241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5918" w14:textId="77777777" w:rsidR="00E67475" w:rsidRPr="006A02A5" w:rsidRDefault="00E67475" w:rsidP="00E67475">
            <w:pPr>
              <w:tabs>
                <w:tab w:val="left" w:pos="2894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นายสุทิน ปุณฑริก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ภั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กด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ิ์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Pr="00A055D2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นักวิเคราะห์นโยบายและแผนชำนาญการพิเศษ</w:t>
            </w:r>
            <w:r w:rsidRPr="006A02A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</w:p>
          <w:p w14:paraId="6451B9CE" w14:textId="7790A965" w:rsidR="00E67475" w:rsidRDefault="00944ECD" w:rsidP="00E67475">
            <w:pPr>
              <w:tabs>
                <w:tab w:val="left" w:pos="2894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="00E67475" w:rsidRPr="006A02A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โทรศัพท์ที่ทำงาน : </w:t>
            </w:r>
            <w:r w:rsidR="00E67475" w:rsidRPr="006A02A5">
              <w:rPr>
                <w:rFonts w:ascii="TH SarabunPSK" w:hAnsi="TH SarabunPSK" w:cs="TH SarabunPSK"/>
                <w:sz w:val="32"/>
                <w:szCs w:val="32"/>
              </w:rPr>
              <w:t xml:space="preserve">02 </w:t>
            </w:r>
            <w:r w:rsidR="00E67475">
              <w:rPr>
                <w:rFonts w:ascii="TH SarabunPSK" w:hAnsi="TH SarabunPSK" w:cs="TH SarabunPSK"/>
                <w:sz w:val="32"/>
                <w:szCs w:val="32"/>
              </w:rPr>
              <w:t>588 3088</w:t>
            </w:r>
            <w:r w:rsidR="00E67475" w:rsidRPr="006A02A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67475">
              <w:rPr>
                <w:rFonts w:ascii="TH SarabunPSK" w:hAnsi="TH SarabunPSK" w:cs="TH SarabunPSK" w:hint="cs"/>
                <w:sz w:val="32"/>
                <w:szCs w:val="32"/>
                <w:cs/>
              </w:rPr>
              <w:t>ต่อ 3111</w:t>
            </w:r>
            <w:r w:rsidR="00E67475" w:rsidRPr="006A02A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E67475" w:rsidRPr="006A02A5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="00E67475" w:rsidRPr="006A02A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E67475" w:rsidRPr="006A02A5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="00E67475" w:rsidRPr="006A02A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hyperlink r:id="rId18" w:history="1">
              <w:r w:rsidR="00E67475" w:rsidRPr="00944ECD">
                <w:rPr>
                  <w:rStyle w:val="a5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</w:rPr>
                <w:t>sutin.p@anamai.mail.go.th</w:t>
              </w:r>
            </w:hyperlink>
          </w:p>
          <w:p w14:paraId="2E521251" w14:textId="77777777" w:rsidR="00E67475" w:rsidRPr="00D76A3B" w:rsidRDefault="00E67475" w:rsidP="00E67475">
            <w:pPr>
              <w:tabs>
                <w:tab w:val="left" w:pos="2894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D76A3B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D76A3B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นางสาวพรช</w:t>
            </w:r>
            <w:proofErr w:type="spellStart"/>
            <w:r w:rsidRPr="00D76A3B">
              <w:rPr>
                <w:rFonts w:ascii="TH SarabunPSK" w:hAnsi="TH SarabunPSK" w:cs="TH SarabunPSK"/>
                <w:sz w:val="32"/>
                <w:szCs w:val="32"/>
                <w:cs/>
              </w:rPr>
              <w:t>เนตต์</w:t>
            </w:r>
            <w:proofErr w:type="spellEnd"/>
            <w:r w:rsidRPr="00D76A3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D76A3B">
              <w:rPr>
                <w:rFonts w:ascii="TH SarabunPSK" w:hAnsi="TH SarabunPSK" w:cs="TH SarabunPSK"/>
                <w:sz w:val="32"/>
                <w:szCs w:val="32"/>
                <w:cs/>
              </w:rPr>
              <w:t>บุญคง</w:t>
            </w:r>
            <w:r w:rsidRPr="00D76A3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D76A3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D76A3B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นักวิชาการสาธารณสุขชำนาญการ</w:t>
            </w:r>
          </w:p>
          <w:p w14:paraId="1D957848" w14:textId="5C8BABF1" w:rsidR="00E67475" w:rsidRPr="00D76A3B" w:rsidRDefault="00944ECD" w:rsidP="00E67475">
            <w:pPr>
              <w:tabs>
                <w:tab w:val="left" w:pos="2894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E67475" w:rsidRPr="00D76A3B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02</w:t>
            </w:r>
            <w:r w:rsidR="00E67475" w:rsidRPr="00D76A3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E67475" w:rsidRPr="00D76A3B">
              <w:rPr>
                <w:rFonts w:ascii="TH SarabunPSK" w:hAnsi="TH SarabunPSK" w:cs="TH SarabunPSK"/>
                <w:sz w:val="32"/>
                <w:szCs w:val="32"/>
              </w:rPr>
              <w:t xml:space="preserve">588 3088 </w:t>
            </w:r>
            <w:r w:rsidR="00E67475" w:rsidRPr="00D76A3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ต่อ 4100   </w:t>
            </w:r>
            <w:r w:rsidR="00E67475" w:rsidRPr="00D76A3B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</w:t>
            </w:r>
            <w:r w:rsidR="00E67475" w:rsidRPr="00D76A3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086 359 6215</w:t>
            </w:r>
          </w:p>
          <w:p w14:paraId="0A34273E" w14:textId="0143D98E" w:rsidR="00E67475" w:rsidRPr="00D76A3B" w:rsidRDefault="00944ECD" w:rsidP="00E67475">
            <w:pPr>
              <w:tabs>
                <w:tab w:val="left" w:pos="2894"/>
              </w:tabs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proofErr w:type="gramStart"/>
            <w:r w:rsidR="00E67475" w:rsidRPr="00D76A3B">
              <w:rPr>
                <w:rFonts w:ascii="TH SarabunPSK" w:hAnsi="TH SarabunPSK" w:cs="TH SarabunPSK"/>
                <w:sz w:val="32"/>
                <w:szCs w:val="32"/>
              </w:rPr>
              <w:t>E-mail :</w:t>
            </w:r>
            <w:proofErr w:type="gramEnd"/>
            <w:r w:rsidR="00E67475" w:rsidRPr="00D76A3B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hyperlink r:id="rId19" w:history="1">
              <w:r w:rsidR="00E67475" w:rsidRPr="00944ECD">
                <w:rPr>
                  <w:rStyle w:val="a5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</w:rPr>
                <w:t>phonchanet@hotmail.com</w:t>
              </w:r>
            </w:hyperlink>
          </w:p>
          <w:p w14:paraId="0F7F687A" w14:textId="0DD23B23" w:rsidR="00A02413" w:rsidRDefault="00E67475" w:rsidP="00E67475">
            <w:pPr>
              <w:spacing w:after="0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035F9D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สถานที่ทำงาน</w:t>
            </w:r>
            <w:r w:rsidRPr="00035F9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035F9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สถาบันพัฒนาอนามัยเด็กแห่งชาติ</w:t>
            </w:r>
          </w:p>
        </w:tc>
      </w:tr>
      <w:tr w:rsidR="00E67475" w:rsidRPr="001B13DD" w14:paraId="5BBE6E2A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C5E8" w14:textId="0BE5385A" w:rsidR="00E67475" w:rsidRPr="00EB7C0F" w:rsidRDefault="00E67475" w:rsidP="00E6747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7C0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การราย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งาน</w:t>
            </w:r>
            <w:r w:rsidRPr="00EB7C0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ผลใน </w:t>
            </w:r>
            <w:proofErr w:type="spellStart"/>
            <w:r w:rsidRPr="00EB7C0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HealthKPI</w:t>
            </w:r>
            <w:proofErr w:type="spellEnd"/>
          </w:p>
          <w:p w14:paraId="7695111D" w14:textId="5D0EFBFE" w:rsidR="00E67475" w:rsidRPr="001B13DD" w:rsidRDefault="00E67475" w:rsidP="00E6747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4FCF" w14:textId="77777777" w:rsidR="00E67475" w:rsidRPr="00EB7C0F" w:rsidRDefault="00E67475" w:rsidP="00E6747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B7C0F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2"/>
            </w:r>
            <w:r w:rsidRPr="00EB7C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หน่วยงานส่วนกลาง </w:t>
            </w:r>
          </w:p>
          <w:p w14:paraId="48987F02" w14:textId="77777777" w:rsidR="00E67475" w:rsidRPr="00A055D2" w:rsidRDefault="00E67475" w:rsidP="00E67475">
            <w:pPr>
              <w:spacing w:after="0" w:line="240" w:lineRule="auto"/>
              <w:rPr>
                <w:rFonts w:ascii="TH SarabunPSK" w:hAnsi="TH SarabunPSK" w:cs="TH SarabunPSK"/>
                <w:spacing w:val="-12"/>
                <w:sz w:val="32"/>
                <w:szCs w:val="32"/>
              </w:rPr>
            </w:pPr>
            <w:r w:rsidRPr="00A055D2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>ชื่อหน่วยงาน สถาบันพัฒนาอนามัยเด็กแห่งชาติ ตำแหน่ง</w:t>
            </w:r>
            <w:r w:rsidRPr="00A055D2">
              <w:rPr>
                <w:rFonts w:ascii="TH SarabunPSK" w:hAnsi="TH SarabunPSK" w:cs="TH SarabunPSK"/>
                <w:spacing w:val="-12"/>
                <w:sz w:val="32"/>
                <w:szCs w:val="32"/>
              </w:rPr>
              <w:t xml:space="preserve"> :</w:t>
            </w:r>
            <w:r w:rsidRPr="00A055D2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นักวิชาการสาธารณสุข</w:t>
            </w:r>
            <w:r w:rsidRPr="00A055D2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>ชำนาญการ</w:t>
            </w:r>
          </w:p>
          <w:p w14:paraId="1D4D3C28" w14:textId="77777777" w:rsidR="00E67475" w:rsidRPr="00EB7C0F" w:rsidRDefault="00E67475" w:rsidP="00E6747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7C0F">
              <w:rPr>
                <w:rFonts w:ascii="TH SarabunPSK" w:hAnsi="TH SarabunPSK" w:cs="TH SarabunPSK"/>
                <w:sz w:val="32"/>
                <w:szCs w:val="32"/>
                <w:cs/>
              </w:rPr>
              <w:t>นางสาว</w:t>
            </w:r>
            <w:r w:rsidRPr="00EB7C0F">
              <w:rPr>
                <w:rFonts w:ascii="TH SarabunPSK" w:hAnsi="TH SarabunPSK" w:cs="TH SarabunPSK" w:hint="cs"/>
                <w:sz w:val="32"/>
                <w:szCs w:val="32"/>
                <w:cs/>
              </w:rPr>
              <w:t>พิชชานันท์  ทองหล่อ</w:t>
            </w:r>
            <w:r w:rsidRPr="00EB7C0F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โทรศัพท์ที่ทำงาน : 02</w:t>
            </w:r>
            <w:r w:rsidRPr="00EB7C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B7C0F">
              <w:rPr>
                <w:rFonts w:ascii="TH SarabunPSK" w:hAnsi="TH SarabunPSK" w:cs="TH SarabunPSK"/>
                <w:sz w:val="32"/>
                <w:szCs w:val="32"/>
              </w:rPr>
              <w:t xml:space="preserve">588 3088 </w:t>
            </w:r>
            <w:r w:rsidRPr="00EB7C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ต่อ 3112   </w:t>
            </w:r>
            <w:r w:rsidRPr="00EB7C0F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</w:t>
            </w:r>
            <w:r w:rsidRPr="00EB7C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090 918 9835</w:t>
            </w:r>
            <w:r w:rsidRPr="00EB7C0F">
              <w:rPr>
                <w:rFonts w:ascii="TH SarabunPSK" w:hAnsi="TH SarabunPSK" w:cs="TH SarabunPSK"/>
                <w:sz w:val="32"/>
                <w:szCs w:val="32"/>
              </w:rPr>
              <w:t xml:space="preserve">   E-mail :  </w:t>
            </w:r>
            <w:hyperlink r:id="rId20" w:history="1">
              <w:r w:rsidRPr="00944ECD">
                <w:rPr>
                  <w:rStyle w:val="a5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</w:rPr>
                <w:t>pichanun_tuan@hotmail.com</w:t>
              </w:r>
            </w:hyperlink>
            <w:r w:rsidRPr="00EB7C0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3709887F" w14:textId="77777777" w:rsidR="00E67475" w:rsidRPr="00EB7C0F" w:rsidRDefault="00E67475" w:rsidP="00E6747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B7C0F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30"/>
            </w:r>
            <w:r w:rsidRPr="00EB7C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เขตสุขภาพ </w:t>
            </w:r>
          </w:p>
          <w:p w14:paraId="4FBE89EF" w14:textId="03C6524C" w:rsidR="00E67475" w:rsidRDefault="00E67475" w:rsidP="00E67475">
            <w:pPr>
              <w:spacing w:after="0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EB7C0F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30"/>
            </w:r>
            <w:r w:rsidRPr="00EB7C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Pr="00EB7C0F">
              <w:rPr>
                <w:rFonts w:ascii="TH SarabunPSK" w:hAnsi="TH SarabunPSK" w:cs="TH SarabunPSK" w:hint="cs"/>
                <w:sz w:val="32"/>
                <w:szCs w:val="32"/>
                <w:cs/>
              </w:rPr>
              <w:t>สสจ</w:t>
            </w:r>
            <w:proofErr w:type="spellEnd"/>
            <w:r w:rsidRPr="00EB7C0F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</w:tr>
    </w:tbl>
    <w:p w14:paraId="386AD03C" w14:textId="77777777" w:rsidR="00D211B7" w:rsidRPr="000D4D0A" w:rsidRDefault="0032674D"/>
    <w:sectPr w:rsidR="00D211B7" w:rsidRPr="000D4D0A" w:rsidSect="00AE0021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F2B49"/>
    <w:multiLevelType w:val="hybridMultilevel"/>
    <w:tmpl w:val="442470E2"/>
    <w:lvl w:ilvl="0" w:tplc="0812E330">
      <w:start w:val="1"/>
      <w:numFmt w:val="decimal"/>
      <w:lvlText w:val="%1."/>
      <w:lvlJc w:val="left"/>
      <w:pPr>
        <w:ind w:left="4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29B7056A"/>
    <w:multiLevelType w:val="hybridMultilevel"/>
    <w:tmpl w:val="8F4A84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6E37E6"/>
    <w:multiLevelType w:val="hybridMultilevel"/>
    <w:tmpl w:val="258CCB9A"/>
    <w:lvl w:ilvl="0" w:tplc="8EE6A72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497899"/>
    <w:multiLevelType w:val="hybridMultilevel"/>
    <w:tmpl w:val="70780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4D0A"/>
    <w:rsid w:val="00000ABD"/>
    <w:rsid w:val="0005197E"/>
    <w:rsid w:val="000A1ACA"/>
    <w:rsid w:val="000A5626"/>
    <w:rsid w:val="000B0A95"/>
    <w:rsid w:val="000D4D0A"/>
    <w:rsid w:val="000F2A66"/>
    <w:rsid w:val="0014255B"/>
    <w:rsid w:val="0016455D"/>
    <w:rsid w:val="00182A81"/>
    <w:rsid w:val="00241583"/>
    <w:rsid w:val="00261C23"/>
    <w:rsid w:val="002B0F31"/>
    <w:rsid w:val="002E235B"/>
    <w:rsid w:val="0032674D"/>
    <w:rsid w:val="0034790C"/>
    <w:rsid w:val="00380FDA"/>
    <w:rsid w:val="00397368"/>
    <w:rsid w:val="003C69CE"/>
    <w:rsid w:val="003E045B"/>
    <w:rsid w:val="003E76BD"/>
    <w:rsid w:val="00497348"/>
    <w:rsid w:val="005A2E4E"/>
    <w:rsid w:val="005D5584"/>
    <w:rsid w:val="005E2BA2"/>
    <w:rsid w:val="005F3508"/>
    <w:rsid w:val="006038AD"/>
    <w:rsid w:val="00625D21"/>
    <w:rsid w:val="006508BD"/>
    <w:rsid w:val="00683117"/>
    <w:rsid w:val="006A5A1D"/>
    <w:rsid w:val="006A6A50"/>
    <w:rsid w:val="006C7DF7"/>
    <w:rsid w:val="006E1715"/>
    <w:rsid w:val="006E20C7"/>
    <w:rsid w:val="00742C1D"/>
    <w:rsid w:val="00797256"/>
    <w:rsid w:val="007A0B97"/>
    <w:rsid w:val="007A668C"/>
    <w:rsid w:val="007C7C62"/>
    <w:rsid w:val="007F2F29"/>
    <w:rsid w:val="0082263F"/>
    <w:rsid w:val="0082301C"/>
    <w:rsid w:val="00880C73"/>
    <w:rsid w:val="008A20D9"/>
    <w:rsid w:val="008B152E"/>
    <w:rsid w:val="008C4B28"/>
    <w:rsid w:val="008E14B6"/>
    <w:rsid w:val="00944ECD"/>
    <w:rsid w:val="00955473"/>
    <w:rsid w:val="009A5D51"/>
    <w:rsid w:val="009F5CF5"/>
    <w:rsid w:val="00A02413"/>
    <w:rsid w:val="00A055D2"/>
    <w:rsid w:val="00A1575E"/>
    <w:rsid w:val="00A241B8"/>
    <w:rsid w:val="00A37775"/>
    <w:rsid w:val="00A57B01"/>
    <w:rsid w:val="00A669CF"/>
    <w:rsid w:val="00A73C37"/>
    <w:rsid w:val="00A94444"/>
    <w:rsid w:val="00AA376D"/>
    <w:rsid w:val="00AD1022"/>
    <w:rsid w:val="00AE0021"/>
    <w:rsid w:val="00AF371C"/>
    <w:rsid w:val="00AF4900"/>
    <w:rsid w:val="00B21B56"/>
    <w:rsid w:val="00B7482C"/>
    <w:rsid w:val="00BA2479"/>
    <w:rsid w:val="00BD73B0"/>
    <w:rsid w:val="00BE2B87"/>
    <w:rsid w:val="00BF25FB"/>
    <w:rsid w:val="00C153B0"/>
    <w:rsid w:val="00C47B63"/>
    <w:rsid w:val="00C52885"/>
    <w:rsid w:val="00C74D5D"/>
    <w:rsid w:val="00CE4EB9"/>
    <w:rsid w:val="00CF51A2"/>
    <w:rsid w:val="00D67F7D"/>
    <w:rsid w:val="00DA1A92"/>
    <w:rsid w:val="00DC06D3"/>
    <w:rsid w:val="00E44EF0"/>
    <w:rsid w:val="00E634E0"/>
    <w:rsid w:val="00E64E20"/>
    <w:rsid w:val="00E67475"/>
    <w:rsid w:val="00E93B24"/>
    <w:rsid w:val="00EF7E8D"/>
    <w:rsid w:val="00F17260"/>
    <w:rsid w:val="00F41295"/>
    <w:rsid w:val="00F5461E"/>
    <w:rsid w:val="00F628A0"/>
    <w:rsid w:val="00F65D47"/>
    <w:rsid w:val="00F71169"/>
    <w:rsid w:val="00F83A1B"/>
    <w:rsid w:val="00F975A3"/>
    <w:rsid w:val="00FB539B"/>
    <w:rsid w:val="00FE0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0308F"/>
  <w15:docId w15:val="{7D8AF936-CB99-4381-9866-4E3CD04D3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4D0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 Heading"/>
    <w:basedOn w:val="a"/>
    <w:link w:val="a4"/>
    <w:uiPriority w:val="34"/>
    <w:qFormat/>
    <w:rsid w:val="00BF25FB"/>
    <w:pPr>
      <w:ind w:left="720"/>
      <w:contextualSpacing/>
    </w:pPr>
  </w:style>
  <w:style w:type="character" w:customStyle="1" w:styleId="a4">
    <w:name w:val="ย่อหน้ารายการ อักขระ"/>
    <w:aliases w:val="Table Heading อักขระ"/>
    <w:link w:val="a3"/>
    <w:uiPriority w:val="34"/>
    <w:locked/>
    <w:rsid w:val="00BF25FB"/>
  </w:style>
  <w:style w:type="character" w:styleId="a5">
    <w:name w:val="Hyperlink"/>
    <w:basedOn w:val="a0"/>
    <w:uiPriority w:val="99"/>
    <w:unhideWhenUsed/>
    <w:rsid w:val="00F71169"/>
    <w:rPr>
      <w:color w:val="0000FF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6038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araporn.ji@anamai.mail.go.th" TargetMode="External"/><Relationship Id="rId13" Type="http://schemas.openxmlformats.org/officeDocument/2006/relationships/hyperlink" Target="https://bit.ly/2Vje4eS" TargetMode="External"/><Relationship Id="rId18" Type="http://schemas.openxmlformats.org/officeDocument/2006/relationships/hyperlink" Target="mailto:sutin.p@anamai.mail.go.th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mailto:wareethip.p@anamai.mail.go.th" TargetMode="External"/><Relationship Id="rId12" Type="http://schemas.openxmlformats.org/officeDocument/2006/relationships/hyperlink" Target="https://bit.ly/3irbmMM" TargetMode="External"/><Relationship Id="rId17" Type="http://schemas.openxmlformats.org/officeDocument/2006/relationships/hyperlink" Target="mailto:prapapon.j@anamai.mail.go.th" TargetMode="External"/><Relationship Id="rId2" Type="http://schemas.openxmlformats.org/officeDocument/2006/relationships/styles" Target="styles.xml"/><Relationship Id="rId16" Type="http://schemas.openxmlformats.org/officeDocument/2006/relationships/hyperlink" Target="mailto:teerboon@hotmail.com" TargetMode="External"/><Relationship Id="rId20" Type="http://schemas.openxmlformats.org/officeDocument/2006/relationships/hyperlink" Target="mailto:pichanun_tuan@hotmail.com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wareethip.p@anamai.mail.go.th" TargetMode="External"/><Relationship Id="rId11" Type="http://schemas.openxmlformats.org/officeDocument/2006/relationships/hyperlink" Target="https://nich.anamai.moph.go.th/th/e-book/2789" TargetMode="External"/><Relationship Id="rId5" Type="http://schemas.openxmlformats.org/officeDocument/2006/relationships/hyperlink" Target="mailto:wareethip.p@anamai.mail.go.th" TargetMode="External"/><Relationship Id="rId15" Type="http://schemas.openxmlformats.org/officeDocument/2006/relationships/hyperlink" Target="https://bit.ly/3CkJou4" TargetMode="External"/><Relationship Id="rId10" Type="http://schemas.openxmlformats.org/officeDocument/2006/relationships/hyperlink" Target="https://bit.ly/3CkGHss" TargetMode="External"/><Relationship Id="rId19" Type="http://schemas.openxmlformats.org/officeDocument/2006/relationships/hyperlink" Target="mailto:phonchanet@hot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healthplatform.anamai.moph.go.th/" TargetMode="External"/><Relationship Id="rId14" Type="http://schemas.openxmlformats.org/officeDocument/2006/relationships/hyperlink" Target="https://bit.ly/2VxlQBg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2580</Words>
  <Characters>11585</Characters>
  <Application>Microsoft Office Word</Application>
  <DocSecurity>0</DocSecurity>
  <Lines>429</Lines>
  <Paragraphs>393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MasterData1</dc:creator>
  <cp:lastModifiedBy>Asus_NB</cp:lastModifiedBy>
  <cp:revision>4</cp:revision>
  <dcterms:created xsi:type="dcterms:W3CDTF">2021-11-24T12:33:00Z</dcterms:created>
  <dcterms:modified xsi:type="dcterms:W3CDTF">2021-11-24T12:46:00Z</dcterms:modified>
</cp:coreProperties>
</file>